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5731" w:rsidRPr="00D14158" w:rsidRDefault="0061324C" w:rsidP="000E370F">
      <w:pPr>
        <w:jc w:val="center"/>
        <w:rPr>
          <w:b/>
          <w:bCs/>
          <w:sz w:val="20"/>
          <w:szCs w:val="20"/>
          <w:u w:val="single"/>
          <w:rtl/>
        </w:rPr>
      </w:pPr>
      <w:r w:rsidRPr="00D14158">
        <w:rPr>
          <w:rFonts w:hint="cs"/>
          <w:b/>
          <w:bCs/>
          <w:sz w:val="20"/>
          <w:szCs w:val="20"/>
          <w:u w:val="single"/>
          <w:rtl/>
        </w:rPr>
        <w:t>صفحة 1</w:t>
      </w:r>
    </w:p>
    <w:tbl>
      <w:tblPr>
        <w:bidiVisual/>
        <w:tblW w:w="14633" w:type="dxa"/>
        <w:jc w:val="center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A0" w:firstRow="1" w:lastRow="0" w:firstColumn="1" w:lastColumn="0" w:noHBand="0" w:noVBand="0"/>
      </w:tblPr>
      <w:tblGrid>
        <w:gridCol w:w="472"/>
        <w:gridCol w:w="1843"/>
        <w:gridCol w:w="1150"/>
        <w:gridCol w:w="693"/>
        <w:gridCol w:w="850"/>
        <w:gridCol w:w="709"/>
        <w:gridCol w:w="709"/>
        <w:gridCol w:w="736"/>
        <w:gridCol w:w="983"/>
        <w:gridCol w:w="983"/>
        <w:gridCol w:w="983"/>
        <w:gridCol w:w="425"/>
        <w:gridCol w:w="780"/>
        <w:gridCol w:w="638"/>
        <w:gridCol w:w="1843"/>
        <w:gridCol w:w="836"/>
      </w:tblGrid>
      <w:tr w:rsidR="00FD7D1F" w:rsidRPr="001230E2" w:rsidTr="00C7223D">
        <w:trPr>
          <w:trHeight w:val="283"/>
          <w:jc w:val="center"/>
        </w:trPr>
        <w:tc>
          <w:tcPr>
            <w:tcW w:w="472" w:type="dxa"/>
            <w:vMerge w:val="restart"/>
            <w:tcBorders>
              <w:top w:val="doub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D1F" w:rsidRPr="001230E2" w:rsidRDefault="00FD7D1F" w:rsidP="000E370F">
            <w:pPr>
              <w:spacing w:after="0" w:line="240" w:lineRule="auto"/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  <w:r w:rsidRPr="001230E2">
              <w:rPr>
                <w:rFonts w:asciiTheme="minorBidi" w:hAnsiTheme="minorBidi" w:cstheme="minorBidi"/>
                <w:b/>
                <w:bCs/>
                <w:sz w:val="20"/>
                <w:szCs w:val="20"/>
                <w:rtl/>
              </w:rPr>
              <w:t>م</w:t>
            </w:r>
          </w:p>
        </w:tc>
        <w:tc>
          <w:tcPr>
            <w:tcW w:w="1843" w:type="dxa"/>
            <w:vMerge w:val="restart"/>
            <w:tcBorders>
              <w:top w:val="double" w:sz="12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FD7D1F" w:rsidRPr="001230E2" w:rsidRDefault="00F5760B" w:rsidP="000E370F">
            <w:pPr>
              <w:spacing w:after="0" w:line="240" w:lineRule="auto"/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  <w:r w:rsidRPr="001230E2">
              <w:rPr>
                <w:rFonts w:asciiTheme="minorBidi" w:hAnsiTheme="minorBidi" w:cstheme="minorBidi" w:hint="cs"/>
                <w:b/>
                <w:bCs/>
                <w:sz w:val="20"/>
                <w:szCs w:val="20"/>
                <w:rtl/>
              </w:rPr>
              <w:t>اسم الموظف</w:t>
            </w:r>
          </w:p>
        </w:tc>
        <w:tc>
          <w:tcPr>
            <w:tcW w:w="1150" w:type="dxa"/>
            <w:vMerge w:val="restart"/>
            <w:tcBorders>
              <w:top w:val="double" w:sz="12" w:space="0" w:color="auto"/>
            </w:tcBorders>
            <w:shd w:val="clear" w:color="auto" w:fill="auto"/>
            <w:vAlign w:val="center"/>
          </w:tcPr>
          <w:p w:rsidR="00FD7D1F" w:rsidRPr="001230E2" w:rsidRDefault="00FD7D1F" w:rsidP="000E370F">
            <w:pPr>
              <w:spacing w:after="0" w:line="240" w:lineRule="auto"/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  <w:r w:rsidRPr="001230E2">
              <w:rPr>
                <w:rFonts w:asciiTheme="minorBidi" w:hAnsiTheme="minorBidi" w:cstheme="minorBidi"/>
                <w:b/>
                <w:bCs/>
                <w:sz w:val="20"/>
                <w:szCs w:val="20"/>
                <w:rtl/>
              </w:rPr>
              <w:t>إجمالي الراتب</w:t>
            </w:r>
          </w:p>
        </w:tc>
        <w:tc>
          <w:tcPr>
            <w:tcW w:w="3697" w:type="dxa"/>
            <w:gridSpan w:val="5"/>
            <w:tcBorders>
              <w:top w:val="double" w:sz="12" w:space="0" w:color="auto"/>
            </w:tcBorders>
            <w:shd w:val="clear" w:color="auto" w:fill="auto"/>
            <w:vAlign w:val="center"/>
          </w:tcPr>
          <w:p w:rsidR="00FD7D1F" w:rsidRPr="001230E2" w:rsidRDefault="00F5760B" w:rsidP="000E370F">
            <w:pPr>
              <w:spacing w:after="0" w:line="240" w:lineRule="auto"/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  <w:rtl/>
              </w:rPr>
            </w:pPr>
            <w:r w:rsidRPr="001230E2">
              <w:rPr>
                <w:rFonts w:asciiTheme="minorBidi" w:hAnsiTheme="minorBidi" w:cstheme="minorBidi" w:hint="cs"/>
                <w:b/>
                <w:bCs/>
                <w:sz w:val="20"/>
                <w:szCs w:val="20"/>
                <w:rtl/>
              </w:rPr>
              <w:t>البدلات المؤقتة والمكافآت والإضافي</w:t>
            </w:r>
          </w:p>
        </w:tc>
        <w:tc>
          <w:tcPr>
            <w:tcW w:w="3374" w:type="dxa"/>
            <w:gridSpan w:val="4"/>
            <w:tcBorders>
              <w:top w:val="double" w:sz="12" w:space="0" w:color="auto"/>
            </w:tcBorders>
            <w:shd w:val="clear" w:color="auto" w:fill="auto"/>
            <w:vAlign w:val="center"/>
          </w:tcPr>
          <w:p w:rsidR="00FD7D1F" w:rsidRPr="001230E2" w:rsidRDefault="00FD7D1F" w:rsidP="000E370F">
            <w:pPr>
              <w:spacing w:after="0" w:line="240" w:lineRule="auto"/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  <w:r w:rsidRPr="001230E2">
              <w:rPr>
                <w:rFonts w:asciiTheme="minorBidi" w:hAnsiTheme="minorBidi" w:cstheme="minorBidi"/>
                <w:b/>
                <w:bCs/>
                <w:sz w:val="20"/>
                <w:szCs w:val="20"/>
                <w:rtl/>
              </w:rPr>
              <w:t>الحسومات</w:t>
            </w:r>
          </w:p>
        </w:tc>
        <w:tc>
          <w:tcPr>
            <w:tcW w:w="1418" w:type="dxa"/>
            <w:gridSpan w:val="2"/>
            <w:tcBorders>
              <w:top w:val="doub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D7D1F" w:rsidRPr="001230E2" w:rsidRDefault="003E0F77" w:rsidP="000E370F">
            <w:pPr>
              <w:spacing w:after="0" w:line="240" w:lineRule="auto"/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  <w:r w:rsidRPr="001230E2">
              <w:rPr>
                <w:rFonts w:asciiTheme="minorBidi" w:hAnsiTheme="minorBidi" w:cstheme="minorBidi"/>
                <w:b/>
                <w:bCs/>
                <w:sz w:val="20"/>
                <w:szCs w:val="20"/>
                <w:rtl/>
              </w:rPr>
              <w:t>أخرى</w:t>
            </w:r>
          </w:p>
        </w:tc>
        <w:tc>
          <w:tcPr>
            <w:tcW w:w="1843" w:type="dxa"/>
            <w:vMerge w:val="restart"/>
            <w:tcBorders>
              <w:top w:val="doub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D1F" w:rsidRPr="001230E2" w:rsidRDefault="00FD7D1F" w:rsidP="000E370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230E2">
              <w:rPr>
                <w:rFonts w:asciiTheme="minorHAnsi" w:hAnsiTheme="minorHAnsi" w:cstheme="minorBidi"/>
                <w:b/>
                <w:bCs/>
                <w:sz w:val="20"/>
                <w:szCs w:val="20"/>
                <w:rtl/>
              </w:rPr>
              <w:t>ملاحظات</w:t>
            </w:r>
          </w:p>
        </w:tc>
        <w:tc>
          <w:tcPr>
            <w:tcW w:w="836" w:type="dxa"/>
            <w:vMerge w:val="restart"/>
            <w:tcBorders>
              <w:top w:val="double" w:sz="12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C67CD" w:rsidRPr="001230E2" w:rsidRDefault="00FD7D1F" w:rsidP="000E370F">
            <w:pPr>
              <w:spacing w:after="0" w:line="240" w:lineRule="auto"/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  <w:rtl/>
              </w:rPr>
            </w:pPr>
            <w:r w:rsidRPr="001230E2">
              <w:rPr>
                <w:rFonts w:asciiTheme="minorBidi" w:hAnsiTheme="minorBidi" w:cstheme="minorBidi" w:hint="cs"/>
                <w:b/>
                <w:bCs/>
                <w:sz w:val="20"/>
                <w:szCs w:val="20"/>
                <w:rtl/>
              </w:rPr>
              <w:t>نسبة</w:t>
            </w:r>
          </w:p>
          <w:p w:rsidR="00AC67CD" w:rsidRPr="001230E2" w:rsidRDefault="00AD3173" w:rsidP="000E370F">
            <w:pPr>
              <w:spacing w:after="0" w:line="240" w:lineRule="auto"/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  <w:rtl/>
              </w:rPr>
            </w:pPr>
            <w:r w:rsidRPr="001230E2">
              <w:rPr>
                <w:rFonts w:asciiTheme="minorBidi" w:hAnsiTheme="minorBidi" w:cstheme="minorBidi" w:hint="cs"/>
                <w:b/>
                <w:bCs/>
                <w:sz w:val="20"/>
                <w:szCs w:val="20"/>
                <w:rtl/>
              </w:rPr>
              <w:t>الأداء</w:t>
            </w:r>
          </w:p>
          <w:p w:rsidR="00FD7D1F" w:rsidRPr="001230E2" w:rsidRDefault="00AD3173" w:rsidP="000E370F">
            <w:pPr>
              <w:spacing w:after="0" w:line="240" w:lineRule="auto"/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  <w:rtl/>
              </w:rPr>
            </w:pPr>
            <w:r w:rsidRPr="001230E2">
              <w:rPr>
                <w:rFonts w:asciiTheme="minorBidi" w:hAnsiTheme="minorBidi" w:cstheme="minorBidi" w:hint="cs"/>
                <w:b/>
                <w:bCs/>
                <w:sz w:val="20"/>
                <w:szCs w:val="20"/>
                <w:rtl/>
              </w:rPr>
              <w:t>الوظيفي</w:t>
            </w:r>
          </w:p>
        </w:tc>
      </w:tr>
      <w:tr w:rsidR="00D32B18" w:rsidRPr="001230E2" w:rsidTr="00C7223D">
        <w:trPr>
          <w:trHeight w:val="283"/>
          <w:jc w:val="center"/>
        </w:trPr>
        <w:tc>
          <w:tcPr>
            <w:tcW w:w="472" w:type="dxa"/>
            <w:vMerge/>
            <w:tcBorders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2B18" w:rsidRPr="001230E2" w:rsidRDefault="00D32B18" w:rsidP="000E370F">
            <w:pPr>
              <w:spacing w:after="0" w:line="240" w:lineRule="auto"/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D32B18" w:rsidRPr="001230E2" w:rsidRDefault="00D32B18" w:rsidP="000E370F">
            <w:pPr>
              <w:spacing w:after="0" w:line="240" w:lineRule="auto"/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</w:p>
        </w:tc>
        <w:tc>
          <w:tcPr>
            <w:tcW w:w="1150" w:type="dxa"/>
            <w:vMerge/>
            <w:tcBorders>
              <w:bottom w:val="single" w:sz="6" w:space="0" w:color="auto"/>
            </w:tcBorders>
            <w:shd w:val="clear" w:color="auto" w:fill="auto"/>
            <w:vAlign w:val="center"/>
          </w:tcPr>
          <w:p w:rsidR="00D32B18" w:rsidRPr="001230E2" w:rsidRDefault="00D32B18" w:rsidP="000E370F">
            <w:pPr>
              <w:spacing w:after="0" w:line="240" w:lineRule="auto"/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</w:p>
        </w:tc>
        <w:tc>
          <w:tcPr>
            <w:tcW w:w="693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:rsidR="00D32B18" w:rsidRPr="001230E2" w:rsidRDefault="00D32B18" w:rsidP="000E370F">
            <w:pPr>
              <w:spacing w:after="0" w:line="240" w:lineRule="auto"/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  <w:r w:rsidRPr="001230E2">
              <w:rPr>
                <w:rFonts w:asciiTheme="minorBidi" w:hAnsiTheme="minorBidi" w:cstheme="minorBidi"/>
                <w:b/>
                <w:bCs/>
                <w:sz w:val="20"/>
                <w:szCs w:val="20"/>
                <w:rtl/>
              </w:rPr>
              <w:t>معيشة</w:t>
            </w:r>
          </w:p>
        </w:tc>
        <w:tc>
          <w:tcPr>
            <w:tcW w:w="850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:rsidR="00D32B18" w:rsidRPr="001230E2" w:rsidRDefault="00D32B18" w:rsidP="000E370F">
            <w:pPr>
              <w:spacing w:after="0" w:line="240" w:lineRule="auto"/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  <w:r w:rsidRPr="001230E2">
              <w:rPr>
                <w:rFonts w:asciiTheme="minorBidi" w:hAnsiTheme="minorBidi" w:cstheme="minorBidi"/>
                <w:b/>
                <w:bCs/>
                <w:sz w:val="20"/>
                <w:szCs w:val="20"/>
                <w:rtl/>
              </w:rPr>
              <w:t>إضافي بالساعات</w:t>
            </w:r>
          </w:p>
        </w:tc>
        <w:tc>
          <w:tcPr>
            <w:tcW w:w="709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:rsidR="00D32B18" w:rsidRPr="001230E2" w:rsidRDefault="00D32B18" w:rsidP="000E370F">
            <w:pPr>
              <w:spacing w:after="0" w:line="240" w:lineRule="auto"/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  <w:r w:rsidRPr="001230E2">
              <w:rPr>
                <w:rFonts w:asciiTheme="minorBidi" w:hAnsiTheme="minorBidi" w:cstheme="minorBidi"/>
                <w:b/>
                <w:bCs/>
                <w:sz w:val="20"/>
                <w:szCs w:val="20"/>
                <w:rtl/>
              </w:rPr>
              <w:t>مكافأة</w:t>
            </w:r>
          </w:p>
        </w:tc>
        <w:tc>
          <w:tcPr>
            <w:tcW w:w="709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:rsidR="00D32B18" w:rsidRPr="001230E2" w:rsidRDefault="00D32B18" w:rsidP="000E370F">
            <w:pPr>
              <w:spacing w:after="0" w:line="240" w:lineRule="auto"/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  <w:r w:rsidRPr="001230E2">
              <w:rPr>
                <w:rFonts w:asciiTheme="minorBidi" w:hAnsiTheme="minorBidi" w:cstheme="minorBidi"/>
                <w:b/>
                <w:bCs/>
                <w:sz w:val="20"/>
                <w:szCs w:val="20"/>
                <w:rtl/>
              </w:rPr>
              <w:t>انتداب</w:t>
            </w:r>
          </w:p>
        </w:tc>
        <w:tc>
          <w:tcPr>
            <w:tcW w:w="736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:rsidR="00D32B18" w:rsidRPr="001230E2" w:rsidRDefault="00D32B18" w:rsidP="000E370F">
            <w:pPr>
              <w:spacing w:after="0" w:line="240" w:lineRule="auto"/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  <w:rtl/>
              </w:rPr>
            </w:pPr>
            <w:r w:rsidRPr="001230E2">
              <w:rPr>
                <w:rFonts w:asciiTheme="minorBidi" w:hAnsiTheme="minorBidi" w:cstheme="minorBidi"/>
                <w:b/>
                <w:bCs/>
                <w:sz w:val="20"/>
                <w:szCs w:val="20"/>
                <w:rtl/>
              </w:rPr>
              <w:t>أخرى</w:t>
            </w:r>
          </w:p>
        </w:tc>
        <w:tc>
          <w:tcPr>
            <w:tcW w:w="983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:rsidR="00D32B18" w:rsidRPr="001230E2" w:rsidRDefault="00D32B18" w:rsidP="000E370F">
            <w:pPr>
              <w:spacing w:after="0" w:line="240" w:lineRule="auto"/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  <w:r w:rsidRPr="001230E2">
              <w:rPr>
                <w:rFonts w:asciiTheme="minorBidi" w:hAnsiTheme="minorBidi" w:cstheme="minorBidi" w:hint="cs"/>
                <w:b/>
                <w:bCs/>
                <w:sz w:val="20"/>
                <w:szCs w:val="20"/>
                <w:rtl/>
              </w:rPr>
              <w:t>غياب بالساعات</w:t>
            </w:r>
          </w:p>
        </w:tc>
        <w:tc>
          <w:tcPr>
            <w:tcW w:w="983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:rsidR="00D32B18" w:rsidRPr="001230E2" w:rsidRDefault="00D32B18" w:rsidP="000E370F">
            <w:pPr>
              <w:spacing w:after="0" w:line="240" w:lineRule="auto"/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  <w:r w:rsidRPr="001230E2">
              <w:rPr>
                <w:rFonts w:asciiTheme="minorBidi" w:hAnsiTheme="minorBidi" w:cstheme="minorBidi"/>
                <w:b/>
                <w:bCs/>
                <w:sz w:val="20"/>
                <w:szCs w:val="20"/>
                <w:rtl/>
              </w:rPr>
              <w:t>سلف</w:t>
            </w:r>
          </w:p>
        </w:tc>
        <w:tc>
          <w:tcPr>
            <w:tcW w:w="983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:rsidR="00D32B18" w:rsidRPr="001230E2" w:rsidRDefault="00D32B18" w:rsidP="000E370F">
            <w:pPr>
              <w:spacing w:after="0" w:line="240" w:lineRule="auto"/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  <w:r w:rsidRPr="001230E2">
              <w:rPr>
                <w:rFonts w:asciiTheme="minorBidi" w:hAnsiTheme="minorBidi" w:cstheme="minorBidi"/>
                <w:b/>
                <w:bCs/>
                <w:sz w:val="20"/>
                <w:szCs w:val="20"/>
                <w:rtl/>
              </w:rPr>
              <w:t>خصم</w:t>
            </w:r>
          </w:p>
        </w:tc>
        <w:tc>
          <w:tcPr>
            <w:tcW w:w="425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:rsidR="00D32B18" w:rsidRPr="001230E2" w:rsidRDefault="00D32B18" w:rsidP="000E370F">
            <w:pPr>
              <w:spacing w:after="0" w:line="240" w:lineRule="auto"/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D32B18" w:rsidRPr="001230E2" w:rsidRDefault="00D32B18" w:rsidP="000E370F">
            <w:pPr>
              <w:spacing w:after="0" w:line="240" w:lineRule="auto"/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  <w:r w:rsidRPr="001230E2">
              <w:rPr>
                <w:rFonts w:asciiTheme="minorBidi" w:hAnsiTheme="minorBidi" w:cstheme="minorBidi" w:hint="cs"/>
                <w:b/>
                <w:bCs/>
                <w:sz w:val="20"/>
                <w:szCs w:val="20"/>
                <w:rtl/>
              </w:rPr>
              <w:t>إجمالي وبدلات</w:t>
            </w:r>
          </w:p>
        </w:tc>
        <w:tc>
          <w:tcPr>
            <w:tcW w:w="638" w:type="dxa"/>
            <w:tcBorders>
              <w:top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D32B18" w:rsidRPr="001230E2" w:rsidRDefault="00D32B18" w:rsidP="000E370F">
            <w:pPr>
              <w:spacing w:after="0" w:line="240" w:lineRule="auto"/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2B18" w:rsidRPr="001230E2" w:rsidRDefault="00D32B18" w:rsidP="000E370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836" w:type="dxa"/>
            <w:vMerge/>
            <w:tcBorders>
              <w:left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D32B18" w:rsidRPr="001230E2" w:rsidRDefault="00D32B18" w:rsidP="000E370F">
            <w:pPr>
              <w:spacing w:after="0" w:line="240" w:lineRule="auto"/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</w:p>
        </w:tc>
      </w:tr>
      <w:tr w:rsidR="00D32B18" w:rsidRPr="001230E2" w:rsidTr="000D33EA">
        <w:trPr>
          <w:trHeight w:val="322"/>
          <w:jc w:val="center"/>
        </w:trPr>
        <w:tc>
          <w:tcPr>
            <w:tcW w:w="472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2B18" w:rsidRPr="001230E2" w:rsidRDefault="00D32B18" w:rsidP="000E370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rtl/>
              </w:rPr>
            </w:pPr>
            <w:r w:rsidRPr="001230E2">
              <w:rPr>
                <w:rFonts w:asciiTheme="minorHAnsi" w:hAnsiTheme="minorHAnsi" w:cstheme="minorHAnsi"/>
                <w:b/>
                <w:bCs/>
                <w:sz w:val="20"/>
                <w:szCs w:val="20"/>
                <w:rtl/>
              </w:rPr>
              <w:t>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D32B18" w:rsidRPr="001230E2" w:rsidRDefault="003517F1" w:rsidP="003517F1">
            <w:pPr>
              <w:spacing w:after="0" w:line="240" w:lineRule="auto"/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sz w:val="20"/>
                <w:szCs w:val="20"/>
                <w:rtl/>
              </w:rPr>
              <w:t>أ</w:t>
            </w:r>
            <w:r w:rsidR="00D32B18" w:rsidRPr="001230E2">
              <w:rPr>
                <w:rFonts w:asciiTheme="minorBidi" w:hAnsiTheme="minorBidi" w:cstheme="minorBidi"/>
                <w:b/>
                <w:bCs/>
                <w:sz w:val="20"/>
                <w:szCs w:val="20"/>
                <w:rtl/>
              </w:rPr>
              <w:t>حمد عبيد</w:t>
            </w:r>
            <w:r>
              <w:rPr>
                <w:rFonts w:asciiTheme="minorBidi" w:hAnsiTheme="minorBidi" w:cstheme="minorBidi" w:hint="cs"/>
                <w:b/>
                <w:bCs/>
                <w:sz w:val="20"/>
                <w:szCs w:val="20"/>
                <w:rtl/>
              </w:rPr>
              <w:t xml:space="preserve"> علي</w:t>
            </w:r>
          </w:p>
        </w:tc>
        <w:tc>
          <w:tcPr>
            <w:tcW w:w="115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D32B18" w:rsidRPr="00685966" w:rsidRDefault="00B864F7" w:rsidP="000E370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2326</w:t>
            </w:r>
          </w:p>
        </w:tc>
        <w:tc>
          <w:tcPr>
            <w:tcW w:w="69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D32B18" w:rsidRPr="00685966" w:rsidRDefault="00D32B18" w:rsidP="000E370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685966">
              <w:rPr>
                <w:rFonts w:asciiTheme="minorHAnsi" w:hAnsiTheme="minorHAnsi" w:cstheme="minorHAnsi"/>
                <w:b/>
                <w:bCs/>
                <w:sz w:val="20"/>
                <w:szCs w:val="20"/>
                <w:rtl/>
              </w:rPr>
              <w:t>500</w:t>
            </w:r>
          </w:p>
        </w:tc>
        <w:tc>
          <w:tcPr>
            <w:tcW w:w="85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D32B18" w:rsidRPr="00805CCB" w:rsidRDefault="00D32B18" w:rsidP="000E370F">
            <w:pPr>
              <w:spacing w:after="0" w:line="240" w:lineRule="auto"/>
              <w:jc w:val="center"/>
              <w:rPr>
                <w:rFonts w:asciiTheme="minorHAnsi" w:hAnsiTheme="minorHAnsi" w:cstheme="minorBidi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D32B18" w:rsidRPr="00685966" w:rsidRDefault="0093621F" w:rsidP="000E370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68596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600</w:t>
            </w: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D32B18" w:rsidRPr="00685966" w:rsidRDefault="00D32B18" w:rsidP="000E370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D32B18" w:rsidRPr="0093621F" w:rsidRDefault="00D32B18" w:rsidP="000E370F">
            <w:pPr>
              <w:spacing w:after="0" w:line="240" w:lineRule="auto"/>
              <w:jc w:val="center"/>
              <w:rPr>
                <w:rFonts w:asciiTheme="minorHAnsi" w:hAnsiTheme="minorHAnsi" w:cstheme="min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8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D32B18" w:rsidRPr="00685966" w:rsidRDefault="00D32B18" w:rsidP="000E370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8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D32B18" w:rsidRPr="00685966" w:rsidRDefault="005716A7" w:rsidP="0030725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500</w:t>
            </w:r>
          </w:p>
        </w:tc>
        <w:tc>
          <w:tcPr>
            <w:tcW w:w="98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D32B18" w:rsidRPr="00685966" w:rsidRDefault="00F060DA" w:rsidP="000E370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 w:hint="cs"/>
                <w:b/>
                <w:bCs/>
                <w:sz w:val="20"/>
                <w:szCs w:val="20"/>
                <w:rtl/>
              </w:rPr>
              <w:t>850</w:t>
            </w:r>
            <w:r w:rsidR="00D32B18" w:rsidRPr="00685966">
              <w:rPr>
                <w:rFonts w:asciiTheme="minorHAnsi" w:hAnsiTheme="minorHAnsi" w:cstheme="minorHAnsi"/>
                <w:b/>
                <w:bCs/>
                <w:sz w:val="20"/>
                <w:szCs w:val="20"/>
                <w:rtl/>
              </w:rPr>
              <w:t xml:space="preserve"> </w:t>
            </w:r>
            <w:r w:rsidR="00D32B18" w:rsidRPr="00685966">
              <w:rPr>
                <w:rFonts w:ascii="Arial" w:hAnsi="Arial" w:hint="cs"/>
                <w:b/>
                <w:bCs/>
                <w:sz w:val="20"/>
                <w:szCs w:val="20"/>
                <w:rtl/>
              </w:rPr>
              <w:t>سكن</w:t>
            </w:r>
          </w:p>
        </w:tc>
        <w:tc>
          <w:tcPr>
            <w:tcW w:w="42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D32B18" w:rsidRPr="00BE56C5" w:rsidRDefault="00D32B18" w:rsidP="000E370F">
            <w:pPr>
              <w:spacing w:after="0" w:line="240" w:lineRule="auto"/>
              <w:jc w:val="center"/>
              <w:rPr>
                <w:rFonts w:asciiTheme="minorHAnsi" w:hAnsiTheme="minorHAnsi" w:cstheme="minorBidi"/>
                <w:b/>
                <w:bCs/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D32B18" w:rsidRPr="00685966" w:rsidRDefault="000D33EA" w:rsidP="000E370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 w:hint="cs"/>
                <w:b/>
                <w:bCs/>
                <w:sz w:val="20"/>
                <w:szCs w:val="20"/>
                <w:rtl/>
              </w:rPr>
              <w:t>3426</w:t>
            </w:r>
          </w:p>
        </w:tc>
        <w:tc>
          <w:tcPr>
            <w:tcW w:w="63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D32B18" w:rsidRPr="00685966" w:rsidRDefault="00D32B18" w:rsidP="000E370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2B18" w:rsidRPr="00685966" w:rsidRDefault="00D32B18" w:rsidP="000E370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83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D32B18" w:rsidRPr="00685966" w:rsidRDefault="00D32B18" w:rsidP="000E370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rtl/>
              </w:rPr>
            </w:pPr>
            <w:r w:rsidRPr="00685966">
              <w:rPr>
                <w:rFonts w:asciiTheme="minorHAnsi" w:hAnsiTheme="minorHAnsi" w:cstheme="minorHAnsi"/>
                <w:b/>
                <w:bCs/>
                <w:sz w:val="20"/>
                <w:szCs w:val="20"/>
                <w:rtl/>
              </w:rPr>
              <w:t>5%</w:t>
            </w:r>
          </w:p>
        </w:tc>
      </w:tr>
      <w:tr w:rsidR="00D32B18" w:rsidRPr="001230E2" w:rsidTr="00C7223D">
        <w:trPr>
          <w:trHeight w:val="322"/>
          <w:jc w:val="center"/>
        </w:trPr>
        <w:tc>
          <w:tcPr>
            <w:tcW w:w="472" w:type="dxa"/>
            <w:tcBorders>
              <w:top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2B18" w:rsidRPr="001230E2" w:rsidRDefault="00D32B18" w:rsidP="000E370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230E2">
              <w:rPr>
                <w:rFonts w:asciiTheme="minorHAnsi" w:hAnsiTheme="minorHAnsi" w:cstheme="minorHAnsi"/>
                <w:b/>
                <w:bCs/>
                <w:sz w:val="20"/>
                <w:szCs w:val="20"/>
                <w:rtl/>
              </w:rPr>
              <w:t>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32B18" w:rsidRPr="001230E2" w:rsidRDefault="00D32B18" w:rsidP="000E370F">
            <w:pPr>
              <w:spacing w:after="0" w:line="240" w:lineRule="auto"/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  <w:r w:rsidRPr="001230E2">
              <w:rPr>
                <w:rFonts w:asciiTheme="minorBidi" w:hAnsiTheme="minorBidi" w:cstheme="minorBidi"/>
                <w:b/>
                <w:bCs/>
                <w:sz w:val="20"/>
                <w:szCs w:val="20"/>
                <w:rtl/>
              </w:rPr>
              <w:t>أحمد مجتبى</w:t>
            </w:r>
          </w:p>
        </w:tc>
        <w:tc>
          <w:tcPr>
            <w:tcW w:w="1150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D32B18" w:rsidRPr="00685966" w:rsidRDefault="00B864F7" w:rsidP="000E370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1804</w:t>
            </w:r>
          </w:p>
        </w:tc>
        <w:tc>
          <w:tcPr>
            <w:tcW w:w="693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D32B18" w:rsidRPr="00685966" w:rsidRDefault="00D32B18" w:rsidP="000E370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685966">
              <w:rPr>
                <w:rFonts w:asciiTheme="minorHAnsi" w:hAnsiTheme="minorHAnsi" w:cstheme="minorHAnsi"/>
                <w:b/>
                <w:bCs/>
                <w:sz w:val="20"/>
                <w:szCs w:val="20"/>
                <w:rtl/>
              </w:rPr>
              <w:t>500</w:t>
            </w:r>
          </w:p>
        </w:tc>
        <w:tc>
          <w:tcPr>
            <w:tcW w:w="850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D32B18" w:rsidRPr="00253D44" w:rsidRDefault="00D32B18" w:rsidP="000E370F">
            <w:pPr>
              <w:spacing w:after="0" w:line="240" w:lineRule="auto"/>
              <w:jc w:val="center"/>
              <w:rPr>
                <w:rFonts w:asciiTheme="minorHAnsi" w:hAnsiTheme="minorHAnsi" w:cstheme="minorBidi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D32B18" w:rsidRPr="00F42075" w:rsidRDefault="000D33EA" w:rsidP="000E370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 w:hint="cs"/>
                <w:b/>
                <w:bCs/>
                <w:sz w:val="20"/>
                <w:szCs w:val="20"/>
                <w:rtl/>
              </w:rPr>
              <w:t>400</w:t>
            </w:r>
          </w:p>
        </w:tc>
        <w:tc>
          <w:tcPr>
            <w:tcW w:w="709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D32B18" w:rsidRPr="005716A7" w:rsidRDefault="00D32B18" w:rsidP="000E370F">
            <w:pPr>
              <w:spacing w:after="0" w:line="240" w:lineRule="auto"/>
              <w:jc w:val="center"/>
              <w:rPr>
                <w:rFonts w:asciiTheme="minorHAnsi" w:hAnsiTheme="minorHAnsi" w:cstheme="minorBidi"/>
                <w:b/>
                <w:bCs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D32B18" w:rsidRPr="005716A7" w:rsidRDefault="00C97713" w:rsidP="000E370F">
            <w:pPr>
              <w:spacing w:after="0" w:line="240" w:lineRule="auto"/>
              <w:jc w:val="center"/>
              <w:rPr>
                <w:rFonts w:asciiTheme="minorHAnsi" w:hAnsiTheme="minorHAnsi" w:cstheme="minorBid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Bidi"/>
                <w:b/>
                <w:bCs/>
                <w:sz w:val="20"/>
                <w:szCs w:val="20"/>
              </w:rPr>
              <w:t>200</w:t>
            </w:r>
          </w:p>
        </w:tc>
        <w:tc>
          <w:tcPr>
            <w:tcW w:w="983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D32B18" w:rsidRPr="005716A7" w:rsidRDefault="00D32B18" w:rsidP="000E370F">
            <w:pPr>
              <w:spacing w:after="0" w:line="240" w:lineRule="auto"/>
              <w:jc w:val="center"/>
              <w:rPr>
                <w:rFonts w:asciiTheme="minorHAnsi" w:hAnsiTheme="minorHAnsi" w:cstheme="minorBidi" w:hint="cs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83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D32B18" w:rsidRPr="00CB3B87" w:rsidRDefault="00253D44" w:rsidP="005716A7">
            <w:pPr>
              <w:spacing w:after="0" w:line="240" w:lineRule="auto"/>
              <w:jc w:val="center"/>
              <w:rPr>
                <w:rFonts w:asciiTheme="minorHAnsi" w:hAnsiTheme="minorHAnsi" w:cstheme="minorBid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Bidi"/>
                <w:b/>
                <w:bCs/>
                <w:sz w:val="20"/>
                <w:szCs w:val="20"/>
              </w:rPr>
              <w:t>700</w:t>
            </w:r>
          </w:p>
        </w:tc>
        <w:tc>
          <w:tcPr>
            <w:tcW w:w="983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D32B18" w:rsidRPr="00253D44" w:rsidRDefault="00D32B18" w:rsidP="000E370F">
            <w:pPr>
              <w:spacing w:after="0" w:line="240" w:lineRule="auto"/>
              <w:jc w:val="center"/>
              <w:rPr>
                <w:rFonts w:asciiTheme="minorHAnsi" w:hAnsiTheme="minorHAnsi" w:cstheme="minorBidi"/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D32B18" w:rsidRPr="00685966" w:rsidRDefault="00D32B18" w:rsidP="000E370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D32B18" w:rsidRPr="00685966" w:rsidRDefault="0093621F" w:rsidP="000D33EA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 w:hint="cs"/>
                <w:b/>
                <w:bCs/>
                <w:sz w:val="20"/>
                <w:szCs w:val="20"/>
                <w:rtl/>
              </w:rPr>
              <w:t>2</w:t>
            </w:r>
            <w:r w:rsidR="000D33EA">
              <w:rPr>
                <w:rFonts w:asciiTheme="minorHAnsi" w:hAnsiTheme="minorHAnsi" w:cstheme="minorHAnsi" w:hint="cs"/>
                <w:b/>
                <w:bCs/>
                <w:sz w:val="20"/>
                <w:szCs w:val="20"/>
                <w:rtl/>
              </w:rPr>
              <w:t>7</w:t>
            </w:r>
            <w:r>
              <w:rPr>
                <w:rFonts w:asciiTheme="minorHAnsi" w:hAnsiTheme="minorHAnsi" w:cstheme="minorHAnsi" w:hint="cs"/>
                <w:b/>
                <w:bCs/>
                <w:sz w:val="20"/>
                <w:szCs w:val="20"/>
                <w:rtl/>
              </w:rPr>
              <w:t>04</w:t>
            </w:r>
          </w:p>
        </w:tc>
        <w:tc>
          <w:tcPr>
            <w:tcW w:w="638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D32B18" w:rsidRPr="00685966" w:rsidRDefault="00D32B18" w:rsidP="000E370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2B18" w:rsidRPr="007F7828" w:rsidRDefault="003800A8" w:rsidP="000E370F">
            <w:pPr>
              <w:spacing w:after="0" w:line="240" w:lineRule="auto"/>
              <w:jc w:val="center"/>
              <w:rPr>
                <w:rFonts w:asciiTheme="minorHAnsi" w:hAnsiTheme="minorHAnsi"/>
                <w:b/>
                <w:bCs/>
                <w:sz w:val="20"/>
                <w:szCs w:val="20"/>
                <w:rtl/>
              </w:rPr>
            </w:pPr>
            <w:r>
              <w:rPr>
                <w:rFonts w:asciiTheme="minorHAnsi" w:hAnsiTheme="minorHAnsi" w:hint="cs"/>
                <w:b/>
                <w:bCs/>
                <w:sz w:val="20"/>
                <w:szCs w:val="20"/>
                <w:rtl/>
              </w:rPr>
              <w:t>الآفاق</w:t>
            </w:r>
            <w:r w:rsidR="00F42075">
              <w:rPr>
                <w:rFonts w:asciiTheme="minorHAnsi" w:hAnsiTheme="minorHAnsi" w:hint="cs"/>
                <w:b/>
                <w:bCs/>
                <w:sz w:val="20"/>
                <w:szCs w:val="20"/>
                <w:rtl/>
              </w:rPr>
              <w:t xml:space="preserve"> / </w:t>
            </w:r>
            <w:r w:rsidR="007235DC">
              <w:rPr>
                <w:rFonts w:asciiTheme="minorHAnsi" w:hAnsiTheme="minorHAnsi" w:hint="cs"/>
                <w:b/>
                <w:bCs/>
                <w:sz w:val="20"/>
                <w:szCs w:val="20"/>
                <w:rtl/>
              </w:rPr>
              <w:t>ترجمة خطبة</w:t>
            </w:r>
          </w:p>
        </w:tc>
        <w:tc>
          <w:tcPr>
            <w:tcW w:w="836" w:type="dxa"/>
            <w:tcBorders>
              <w:top w:val="single" w:sz="6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32B18" w:rsidRPr="00685966" w:rsidRDefault="00D32B18" w:rsidP="000E370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685966">
              <w:rPr>
                <w:rFonts w:asciiTheme="minorHAnsi" w:hAnsiTheme="minorHAnsi" w:cstheme="minorHAnsi"/>
                <w:b/>
                <w:bCs/>
                <w:sz w:val="20"/>
                <w:szCs w:val="20"/>
                <w:rtl/>
              </w:rPr>
              <w:t>3%</w:t>
            </w:r>
          </w:p>
        </w:tc>
      </w:tr>
      <w:tr w:rsidR="00D32B18" w:rsidRPr="001230E2" w:rsidTr="00877C61">
        <w:trPr>
          <w:trHeight w:val="322"/>
          <w:jc w:val="center"/>
        </w:trPr>
        <w:tc>
          <w:tcPr>
            <w:tcW w:w="472" w:type="dxa"/>
            <w:tcBorders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D32B18" w:rsidRPr="001230E2" w:rsidRDefault="00D32B18" w:rsidP="000E370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230E2">
              <w:rPr>
                <w:rFonts w:asciiTheme="minorHAnsi" w:hAnsiTheme="minorHAnsi" w:cstheme="minorHAnsi"/>
                <w:b/>
                <w:bCs/>
                <w:sz w:val="20"/>
                <w:szCs w:val="20"/>
                <w:rtl/>
              </w:rPr>
              <w:t>3</w:t>
            </w:r>
          </w:p>
        </w:tc>
        <w:tc>
          <w:tcPr>
            <w:tcW w:w="1843" w:type="dxa"/>
            <w:tcBorders>
              <w:lef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D32B18" w:rsidRPr="001230E2" w:rsidRDefault="00D32B18" w:rsidP="000E370F">
            <w:pPr>
              <w:spacing w:after="0" w:line="240" w:lineRule="auto"/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  <w:rtl/>
              </w:rPr>
            </w:pPr>
            <w:r w:rsidRPr="001230E2">
              <w:rPr>
                <w:rFonts w:asciiTheme="minorBidi" w:hAnsiTheme="minorBidi" w:cstheme="minorBidi"/>
                <w:b/>
                <w:bCs/>
                <w:sz w:val="20"/>
                <w:szCs w:val="20"/>
                <w:rtl/>
              </w:rPr>
              <w:t xml:space="preserve">بخاري طاهر </w:t>
            </w:r>
            <w:proofErr w:type="spellStart"/>
            <w:r w:rsidRPr="001230E2">
              <w:rPr>
                <w:rFonts w:asciiTheme="minorBidi" w:hAnsiTheme="minorBidi" w:cstheme="minorBidi"/>
                <w:b/>
                <w:bCs/>
                <w:sz w:val="20"/>
                <w:szCs w:val="20"/>
                <w:rtl/>
              </w:rPr>
              <w:t>دوماتو</w:t>
            </w:r>
            <w:proofErr w:type="spellEnd"/>
          </w:p>
        </w:tc>
        <w:tc>
          <w:tcPr>
            <w:tcW w:w="1150" w:type="dxa"/>
            <w:shd w:val="clear" w:color="auto" w:fill="BFBFBF" w:themeFill="background1" w:themeFillShade="BF"/>
            <w:vAlign w:val="center"/>
          </w:tcPr>
          <w:p w:rsidR="00D32B18" w:rsidRPr="00685966" w:rsidRDefault="00B864F7" w:rsidP="000E370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2225</w:t>
            </w:r>
          </w:p>
        </w:tc>
        <w:tc>
          <w:tcPr>
            <w:tcW w:w="693" w:type="dxa"/>
            <w:shd w:val="clear" w:color="auto" w:fill="BFBFBF" w:themeFill="background1" w:themeFillShade="BF"/>
            <w:vAlign w:val="center"/>
          </w:tcPr>
          <w:p w:rsidR="00D32B18" w:rsidRPr="00685966" w:rsidRDefault="00D32B18" w:rsidP="000E370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685966">
              <w:rPr>
                <w:rFonts w:asciiTheme="minorHAnsi" w:hAnsiTheme="minorHAnsi" w:cstheme="minorHAnsi"/>
                <w:b/>
                <w:bCs/>
                <w:sz w:val="20"/>
                <w:szCs w:val="20"/>
                <w:rtl/>
              </w:rPr>
              <w:t>500</w:t>
            </w:r>
          </w:p>
        </w:tc>
        <w:tc>
          <w:tcPr>
            <w:tcW w:w="850" w:type="dxa"/>
            <w:shd w:val="clear" w:color="auto" w:fill="BFBFBF" w:themeFill="background1" w:themeFillShade="BF"/>
            <w:vAlign w:val="center"/>
          </w:tcPr>
          <w:p w:rsidR="00D32B18" w:rsidRPr="00685966" w:rsidRDefault="00D32B18" w:rsidP="000E370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:rsidR="00D32B18" w:rsidRPr="00883CBA" w:rsidRDefault="00D32B18" w:rsidP="000E370F">
            <w:pPr>
              <w:spacing w:after="0" w:line="240" w:lineRule="auto"/>
              <w:jc w:val="center"/>
              <w:rPr>
                <w:rFonts w:asciiTheme="minorHAnsi" w:hAnsiTheme="minorHAnsi" w:cstheme="minorBidi"/>
                <w:b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:rsidR="00D32B18" w:rsidRPr="00685966" w:rsidRDefault="00D32B18" w:rsidP="000E370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36" w:type="dxa"/>
            <w:shd w:val="clear" w:color="auto" w:fill="BFBFBF" w:themeFill="background1" w:themeFillShade="BF"/>
            <w:vAlign w:val="center"/>
          </w:tcPr>
          <w:p w:rsidR="00D32B18" w:rsidRPr="00685966" w:rsidRDefault="00D32B18" w:rsidP="000E370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83" w:type="dxa"/>
            <w:shd w:val="clear" w:color="auto" w:fill="BFBFBF" w:themeFill="background1" w:themeFillShade="BF"/>
            <w:vAlign w:val="center"/>
          </w:tcPr>
          <w:p w:rsidR="00D32B18" w:rsidRPr="00685966" w:rsidRDefault="00D32B18" w:rsidP="000E370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83" w:type="dxa"/>
            <w:shd w:val="clear" w:color="auto" w:fill="BFBFBF" w:themeFill="background1" w:themeFillShade="BF"/>
            <w:vAlign w:val="center"/>
          </w:tcPr>
          <w:p w:rsidR="00D32B18" w:rsidRPr="00CC5132" w:rsidRDefault="00D32B18" w:rsidP="000E370F">
            <w:pPr>
              <w:spacing w:after="0" w:line="240" w:lineRule="auto"/>
              <w:jc w:val="center"/>
              <w:rPr>
                <w:rFonts w:asciiTheme="minorHAnsi" w:hAnsiTheme="minorHAnsi" w:cstheme="min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83" w:type="dxa"/>
            <w:shd w:val="clear" w:color="auto" w:fill="BFBFBF" w:themeFill="background1" w:themeFillShade="BF"/>
            <w:vAlign w:val="center"/>
          </w:tcPr>
          <w:p w:rsidR="00D32B18" w:rsidRPr="00D345DC" w:rsidRDefault="00877C61" w:rsidP="000E370F">
            <w:pPr>
              <w:spacing w:after="0" w:line="240" w:lineRule="auto"/>
              <w:jc w:val="center"/>
              <w:rPr>
                <w:rFonts w:asciiTheme="minorHAnsi" w:hAnsiTheme="minorHAnsi" w:cstheme="minorBidi"/>
                <w:b/>
                <w:bCs/>
                <w:sz w:val="20"/>
                <w:szCs w:val="20"/>
                <w:rtl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2725</w:t>
            </w:r>
          </w:p>
        </w:tc>
        <w:tc>
          <w:tcPr>
            <w:tcW w:w="425" w:type="dxa"/>
            <w:shd w:val="clear" w:color="auto" w:fill="BFBFBF" w:themeFill="background1" w:themeFillShade="BF"/>
            <w:vAlign w:val="center"/>
          </w:tcPr>
          <w:p w:rsidR="00D32B18" w:rsidRPr="00685966" w:rsidRDefault="00D32B18" w:rsidP="000E370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80" w:type="dxa"/>
            <w:shd w:val="clear" w:color="auto" w:fill="BFBFBF" w:themeFill="background1" w:themeFillShade="BF"/>
            <w:vAlign w:val="center"/>
          </w:tcPr>
          <w:p w:rsidR="00D32B18" w:rsidRPr="00877C61" w:rsidRDefault="00877C61" w:rsidP="0093621F">
            <w:pPr>
              <w:spacing w:after="0" w:line="240" w:lineRule="auto"/>
              <w:jc w:val="center"/>
              <w:rPr>
                <w:rFonts w:asciiTheme="minorHAnsi" w:hAnsiTheme="minorHAnsi" w:cstheme="minorBid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Bidi"/>
                <w:b/>
                <w:bCs/>
                <w:sz w:val="20"/>
                <w:szCs w:val="20"/>
              </w:rPr>
              <w:t>0000</w:t>
            </w:r>
          </w:p>
        </w:tc>
        <w:tc>
          <w:tcPr>
            <w:tcW w:w="638" w:type="dxa"/>
            <w:shd w:val="clear" w:color="auto" w:fill="BFBFBF" w:themeFill="background1" w:themeFillShade="BF"/>
            <w:vAlign w:val="center"/>
          </w:tcPr>
          <w:p w:rsidR="00D32B18" w:rsidRPr="00877C61" w:rsidRDefault="00D32B18" w:rsidP="000E370F">
            <w:pPr>
              <w:spacing w:after="0" w:line="240" w:lineRule="auto"/>
              <w:jc w:val="center"/>
              <w:rPr>
                <w:rFonts w:asciiTheme="minorHAnsi" w:hAnsiTheme="minorHAnsi" w:cstheme="minorBidi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D32B18" w:rsidRPr="00122A28" w:rsidRDefault="00877C61" w:rsidP="00355B5E">
            <w:pPr>
              <w:spacing w:after="0" w:line="240" w:lineRule="auto"/>
              <w:jc w:val="center"/>
              <w:rPr>
                <w:rFonts w:asciiTheme="minorHAnsi" w:hAnsiTheme="minorHAnsi" w:cstheme="minorBidi"/>
                <w:b/>
                <w:bCs/>
                <w:sz w:val="20"/>
                <w:szCs w:val="20"/>
                <w:rtl/>
              </w:rPr>
            </w:pPr>
            <w:r>
              <w:rPr>
                <w:rFonts w:asciiTheme="minorHAnsi" w:hAnsiTheme="minorHAnsi" w:cstheme="minorBidi" w:hint="cs"/>
                <w:b/>
                <w:bCs/>
                <w:sz w:val="20"/>
                <w:szCs w:val="20"/>
                <w:rtl/>
              </w:rPr>
              <w:t>إجازة</w:t>
            </w:r>
          </w:p>
        </w:tc>
        <w:tc>
          <w:tcPr>
            <w:tcW w:w="836" w:type="dxa"/>
            <w:tcBorders>
              <w:lef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D32B18" w:rsidRPr="00685966" w:rsidRDefault="00D32B18" w:rsidP="000E370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685966">
              <w:rPr>
                <w:rFonts w:asciiTheme="minorHAnsi" w:hAnsiTheme="minorHAnsi" w:cstheme="minorHAnsi"/>
                <w:b/>
                <w:bCs/>
                <w:sz w:val="20"/>
                <w:szCs w:val="20"/>
                <w:rtl/>
              </w:rPr>
              <w:t>4%</w:t>
            </w:r>
          </w:p>
        </w:tc>
      </w:tr>
      <w:tr w:rsidR="00112243" w:rsidRPr="001230E2" w:rsidTr="00C7223D">
        <w:trPr>
          <w:trHeight w:val="322"/>
          <w:jc w:val="center"/>
        </w:trPr>
        <w:tc>
          <w:tcPr>
            <w:tcW w:w="472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2243" w:rsidRPr="001230E2" w:rsidRDefault="00112243" w:rsidP="000E370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230E2">
              <w:rPr>
                <w:rFonts w:asciiTheme="minorHAnsi" w:hAnsiTheme="minorHAnsi" w:cstheme="minorHAnsi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112243" w:rsidRPr="001230E2" w:rsidRDefault="00112243" w:rsidP="00E90192">
            <w:pPr>
              <w:spacing w:after="0" w:line="240" w:lineRule="auto"/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  <w:r w:rsidRPr="001230E2">
              <w:rPr>
                <w:rFonts w:asciiTheme="minorBidi" w:hAnsiTheme="minorBidi" w:cstheme="minorBidi"/>
                <w:b/>
                <w:bCs/>
                <w:sz w:val="20"/>
                <w:szCs w:val="20"/>
                <w:rtl/>
              </w:rPr>
              <w:t>توفيق حمود سالم</w:t>
            </w:r>
          </w:p>
        </w:tc>
        <w:tc>
          <w:tcPr>
            <w:tcW w:w="115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112243" w:rsidRPr="00B864F7" w:rsidRDefault="00112243" w:rsidP="00E90192">
            <w:pPr>
              <w:spacing w:after="0" w:line="240" w:lineRule="auto"/>
              <w:jc w:val="center"/>
              <w:rPr>
                <w:rFonts w:asciiTheme="minorHAnsi" w:hAnsiTheme="minorHAnsi" w:cstheme="minorBidi"/>
                <w:b/>
                <w:bCs/>
                <w:sz w:val="20"/>
                <w:szCs w:val="20"/>
              </w:rPr>
            </w:pPr>
            <w:r w:rsidRPr="00685966">
              <w:rPr>
                <w:rFonts w:asciiTheme="minorHAnsi" w:hAnsiTheme="minorHAnsi" w:cstheme="minorHAnsi"/>
                <w:b/>
                <w:bCs/>
                <w:sz w:val="20"/>
                <w:szCs w:val="20"/>
                <w:rtl/>
              </w:rPr>
              <w:t>1200</w:t>
            </w:r>
          </w:p>
        </w:tc>
        <w:tc>
          <w:tcPr>
            <w:tcW w:w="69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112243" w:rsidRPr="00685966" w:rsidRDefault="00112243" w:rsidP="00E90192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685966">
              <w:rPr>
                <w:rFonts w:asciiTheme="minorHAnsi" w:hAnsiTheme="minorHAnsi" w:cstheme="minorHAnsi"/>
                <w:b/>
                <w:bCs/>
                <w:sz w:val="20"/>
                <w:szCs w:val="20"/>
                <w:rtl/>
              </w:rPr>
              <w:t>--</w:t>
            </w:r>
          </w:p>
        </w:tc>
        <w:tc>
          <w:tcPr>
            <w:tcW w:w="85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112243" w:rsidRPr="00685966" w:rsidRDefault="00112243" w:rsidP="00E90192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112243" w:rsidRPr="003351B3" w:rsidRDefault="00112243" w:rsidP="00E90192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112243" w:rsidRPr="00685966" w:rsidRDefault="00112243" w:rsidP="00E90192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112243" w:rsidRPr="00685966" w:rsidRDefault="00112243" w:rsidP="00E90192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8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112243" w:rsidRPr="00685966" w:rsidRDefault="00112243" w:rsidP="00E90192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8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112243" w:rsidRPr="00DD46BC" w:rsidRDefault="00C97713" w:rsidP="00E90192">
            <w:pPr>
              <w:spacing w:after="0" w:line="240" w:lineRule="auto"/>
              <w:jc w:val="center"/>
              <w:rPr>
                <w:rFonts w:asciiTheme="minorHAnsi" w:hAnsiTheme="minorHAnsi" w:cstheme="minorBid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Bidi"/>
                <w:b/>
                <w:bCs/>
                <w:sz w:val="20"/>
                <w:szCs w:val="20"/>
              </w:rPr>
              <w:t>327</w:t>
            </w:r>
          </w:p>
        </w:tc>
        <w:tc>
          <w:tcPr>
            <w:tcW w:w="98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112243" w:rsidRPr="007235DC" w:rsidRDefault="00112243" w:rsidP="00E90192">
            <w:pPr>
              <w:spacing w:after="0" w:line="240" w:lineRule="auto"/>
              <w:jc w:val="center"/>
              <w:rPr>
                <w:rFonts w:asciiTheme="minorHAnsi" w:hAnsiTheme="minorHAnsi" w:cstheme="minorBidi" w:hint="cs"/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112243" w:rsidRPr="00685966" w:rsidRDefault="00112243" w:rsidP="00E90192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112243" w:rsidRPr="00685966" w:rsidRDefault="00C97713" w:rsidP="00E90192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 w:hint="cs"/>
                <w:b/>
                <w:bCs/>
                <w:sz w:val="20"/>
                <w:szCs w:val="20"/>
                <w:rtl/>
              </w:rPr>
              <w:t>1200</w:t>
            </w:r>
          </w:p>
        </w:tc>
        <w:tc>
          <w:tcPr>
            <w:tcW w:w="63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112243" w:rsidRPr="007235DC" w:rsidRDefault="00112243" w:rsidP="00E90192">
            <w:pPr>
              <w:spacing w:after="0" w:line="240" w:lineRule="auto"/>
              <w:jc w:val="center"/>
              <w:rPr>
                <w:rFonts w:asciiTheme="minorHAnsi" w:hAnsiTheme="minorHAnsi" w:cstheme="minorBidi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2243" w:rsidRPr="00830C78" w:rsidRDefault="00830C78" w:rsidP="00E90192">
            <w:pPr>
              <w:spacing w:after="0" w:line="240" w:lineRule="auto"/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hint="cs"/>
                <w:b/>
                <w:bCs/>
                <w:sz w:val="20"/>
                <w:szCs w:val="20"/>
                <w:rtl/>
              </w:rPr>
              <w:t>سلفة</w:t>
            </w:r>
          </w:p>
        </w:tc>
        <w:tc>
          <w:tcPr>
            <w:tcW w:w="83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112243" w:rsidRPr="00685966" w:rsidRDefault="00112243" w:rsidP="00E90192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685966">
              <w:rPr>
                <w:rFonts w:asciiTheme="minorHAnsi" w:hAnsiTheme="minorHAnsi" w:cstheme="minorHAnsi"/>
                <w:b/>
                <w:bCs/>
                <w:sz w:val="20"/>
                <w:szCs w:val="20"/>
                <w:rtl/>
              </w:rPr>
              <w:t>----</w:t>
            </w:r>
          </w:p>
        </w:tc>
      </w:tr>
      <w:tr w:rsidR="00DD46BC" w:rsidRPr="001230E2" w:rsidTr="00C7223D">
        <w:trPr>
          <w:trHeight w:val="322"/>
          <w:jc w:val="center"/>
        </w:trPr>
        <w:tc>
          <w:tcPr>
            <w:tcW w:w="472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46BC" w:rsidRPr="001230E2" w:rsidRDefault="00DD46BC" w:rsidP="000E370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230E2">
              <w:rPr>
                <w:rFonts w:asciiTheme="minorHAnsi" w:hAnsiTheme="minorHAnsi" w:cstheme="minorHAnsi"/>
                <w:b/>
                <w:bCs/>
                <w:sz w:val="20"/>
                <w:szCs w:val="20"/>
                <w:rtl/>
              </w:rPr>
              <w:t>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DD46BC" w:rsidRPr="001230E2" w:rsidRDefault="00DD46BC" w:rsidP="00E90192">
            <w:pPr>
              <w:spacing w:after="0" w:line="240" w:lineRule="auto"/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  <w:r w:rsidRPr="001230E2">
              <w:rPr>
                <w:rFonts w:asciiTheme="minorBidi" w:hAnsiTheme="minorBidi" w:cstheme="minorBidi"/>
                <w:b/>
                <w:bCs/>
                <w:sz w:val="20"/>
                <w:szCs w:val="20"/>
                <w:rtl/>
              </w:rPr>
              <w:t>حسن عبدالواحد</w:t>
            </w:r>
            <w:r>
              <w:rPr>
                <w:rFonts w:asciiTheme="minorBidi" w:hAnsiTheme="minorBidi" w:cstheme="minorBidi" w:hint="cs"/>
                <w:b/>
                <w:bCs/>
                <w:sz w:val="20"/>
                <w:szCs w:val="20"/>
                <w:rtl/>
              </w:rPr>
              <w:t xml:space="preserve"> محمد</w:t>
            </w:r>
          </w:p>
        </w:tc>
        <w:tc>
          <w:tcPr>
            <w:tcW w:w="115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DD46BC" w:rsidRPr="00685966" w:rsidRDefault="00B864F7" w:rsidP="00E90192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1840</w:t>
            </w:r>
          </w:p>
        </w:tc>
        <w:tc>
          <w:tcPr>
            <w:tcW w:w="69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DD46BC" w:rsidRPr="00685966" w:rsidRDefault="00DD46BC" w:rsidP="00E90192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685966">
              <w:rPr>
                <w:rFonts w:asciiTheme="minorHAnsi" w:hAnsiTheme="minorHAnsi" w:cstheme="minorHAnsi"/>
                <w:b/>
                <w:bCs/>
                <w:sz w:val="20"/>
                <w:szCs w:val="20"/>
                <w:rtl/>
              </w:rPr>
              <w:t>300</w:t>
            </w:r>
          </w:p>
        </w:tc>
        <w:tc>
          <w:tcPr>
            <w:tcW w:w="85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DD46BC" w:rsidRPr="005716A7" w:rsidRDefault="00C97713" w:rsidP="00E90192">
            <w:pPr>
              <w:spacing w:after="0" w:line="240" w:lineRule="auto"/>
              <w:jc w:val="center"/>
              <w:rPr>
                <w:rFonts w:asciiTheme="minorHAnsi" w:hAnsiTheme="minorHAnsi" w:cstheme="minorBid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Bidi"/>
                <w:b/>
                <w:bCs/>
                <w:sz w:val="20"/>
                <w:szCs w:val="20"/>
              </w:rPr>
              <w:t>32</w:t>
            </w: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DD46BC" w:rsidRPr="000A3F97" w:rsidRDefault="00DD46BC" w:rsidP="00E90192">
            <w:pPr>
              <w:spacing w:after="0" w:line="240" w:lineRule="auto"/>
              <w:jc w:val="center"/>
              <w:rPr>
                <w:rFonts w:asciiTheme="minorHAnsi" w:hAnsiTheme="minorHAnsi" w:cstheme="minorBidi" w:hint="cs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DD46BC" w:rsidRPr="00685966" w:rsidRDefault="00DD46BC" w:rsidP="00E90192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DD46BC" w:rsidRPr="003A1FD2" w:rsidRDefault="00C97713" w:rsidP="00E90192">
            <w:pPr>
              <w:spacing w:after="0" w:line="240" w:lineRule="auto"/>
              <w:jc w:val="center"/>
              <w:rPr>
                <w:rFonts w:asciiTheme="minorHAnsi" w:hAnsiTheme="minorHAnsi" w:cstheme="minorBid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Bidi"/>
                <w:b/>
                <w:bCs/>
                <w:sz w:val="20"/>
                <w:szCs w:val="20"/>
              </w:rPr>
              <w:t>376</w:t>
            </w:r>
          </w:p>
        </w:tc>
        <w:tc>
          <w:tcPr>
            <w:tcW w:w="98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DD46BC" w:rsidRPr="005716A7" w:rsidRDefault="00DD46BC" w:rsidP="00E90192">
            <w:pPr>
              <w:spacing w:after="0" w:line="240" w:lineRule="auto"/>
              <w:jc w:val="center"/>
              <w:rPr>
                <w:rFonts w:asciiTheme="minorHAnsi" w:hAnsiTheme="minorHAnsi" w:cstheme="minorBidi" w:hint="cs"/>
                <w:b/>
                <w:bCs/>
                <w:sz w:val="20"/>
                <w:szCs w:val="20"/>
              </w:rPr>
            </w:pPr>
          </w:p>
        </w:tc>
        <w:tc>
          <w:tcPr>
            <w:tcW w:w="98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DD46BC" w:rsidRPr="0021477C" w:rsidRDefault="00DD46BC" w:rsidP="00E90192">
            <w:pPr>
              <w:spacing w:after="0" w:line="240" w:lineRule="auto"/>
              <w:jc w:val="center"/>
              <w:rPr>
                <w:rFonts w:asciiTheme="minorHAnsi" w:hAnsiTheme="minorHAnsi" w:cstheme="minorBid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Bidi"/>
                <w:b/>
                <w:bCs/>
                <w:sz w:val="20"/>
                <w:szCs w:val="20"/>
              </w:rPr>
              <w:t>600</w:t>
            </w:r>
          </w:p>
        </w:tc>
        <w:tc>
          <w:tcPr>
            <w:tcW w:w="98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DD46BC" w:rsidRPr="00685966" w:rsidRDefault="00DD46BC" w:rsidP="00E90192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DD46BC" w:rsidRPr="00685966" w:rsidRDefault="00DD46BC" w:rsidP="00E90192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DD46BC" w:rsidRPr="00685966" w:rsidRDefault="0093621F" w:rsidP="0093621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2140</w:t>
            </w:r>
          </w:p>
        </w:tc>
        <w:tc>
          <w:tcPr>
            <w:tcW w:w="63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DD46BC" w:rsidRPr="00685966" w:rsidRDefault="00DD46BC" w:rsidP="00E90192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46BC" w:rsidRPr="00DD46BC" w:rsidRDefault="00883CBA" w:rsidP="00DD46BC">
            <w:pPr>
              <w:spacing w:after="0" w:line="240" w:lineRule="auto"/>
              <w:jc w:val="center"/>
              <w:rPr>
                <w:rFonts w:asciiTheme="minorHAnsi" w:hAnsiTheme="minorHAnsi"/>
                <w:b/>
                <w:bCs/>
                <w:sz w:val="20"/>
                <w:szCs w:val="20"/>
                <w:rtl/>
              </w:rPr>
            </w:pPr>
            <w:r>
              <w:rPr>
                <w:rFonts w:asciiTheme="minorHAnsi" w:hAnsiTheme="minorHAnsi" w:hint="cs"/>
                <w:b/>
                <w:bCs/>
                <w:sz w:val="20"/>
                <w:szCs w:val="20"/>
                <w:rtl/>
              </w:rPr>
              <w:t>مبيعات</w:t>
            </w:r>
          </w:p>
        </w:tc>
        <w:tc>
          <w:tcPr>
            <w:tcW w:w="83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DD46BC" w:rsidRPr="00685966" w:rsidRDefault="00D5109E" w:rsidP="00E90192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5</w:t>
            </w:r>
            <w:r w:rsidR="00DD46BC" w:rsidRPr="00685966">
              <w:rPr>
                <w:rFonts w:asciiTheme="minorHAnsi" w:hAnsiTheme="minorHAnsi" w:cstheme="minorHAnsi"/>
                <w:b/>
                <w:bCs/>
                <w:sz w:val="20"/>
                <w:szCs w:val="20"/>
                <w:rtl/>
              </w:rPr>
              <w:t>%</w:t>
            </w:r>
          </w:p>
        </w:tc>
      </w:tr>
      <w:tr w:rsidR="00DD46BC" w:rsidRPr="001230E2" w:rsidTr="00C7223D">
        <w:trPr>
          <w:trHeight w:val="322"/>
          <w:jc w:val="center"/>
        </w:trPr>
        <w:tc>
          <w:tcPr>
            <w:tcW w:w="472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46BC" w:rsidRPr="001230E2" w:rsidRDefault="00DD46BC" w:rsidP="000E370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230E2">
              <w:rPr>
                <w:rFonts w:asciiTheme="minorHAnsi" w:hAnsiTheme="minorHAnsi" w:cstheme="minorHAnsi"/>
                <w:b/>
                <w:bCs/>
                <w:sz w:val="20"/>
                <w:szCs w:val="20"/>
                <w:rtl/>
              </w:rPr>
              <w:t>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DD46BC" w:rsidRPr="001230E2" w:rsidRDefault="00DD46BC" w:rsidP="00E90192">
            <w:pPr>
              <w:spacing w:after="0" w:line="240" w:lineRule="auto"/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  <w:rtl/>
              </w:rPr>
            </w:pPr>
            <w:r w:rsidRPr="001230E2">
              <w:rPr>
                <w:rFonts w:asciiTheme="minorBidi" w:hAnsiTheme="minorBidi" w:cstheme="minorBidi"/>
                <w:b/>
                <w:bCs/>
                <w:sz w:val="20"/>
                <w:szCs w:val="20"/>
                <w:rtl/>
              </w:rPr>
              <w:t xml:space="preserve">ريكاردو </w:t>
            </w:r>
            <w:proofErr w:type="spellStart"/>
            <w:r w:rsidRPr="001230E2">
              <w:rPr>
                <w:rFonts w:asciiTheme="minorBidi" w:hAnsiTheme="minorBidi" w:cstheme="minorBidi"/>
                <w:b/>
                <w:bCs/>
                <w:sz w:val="20"/>
                <w:szCs w:val="20"/>
                <w:rtl/>
              </w:rPr>
              <w:t>مناناسلا</w:t>
            </w:r>
            <w:proofErr w:type="spellEnd"/>
          </w:p>
        </w:tc>
        <w:tc>
          <w:tcPr>
            <w:tcW w:w="115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DD46BC" w:rsidRPr="00685966" w:rsidRDefault="00DD46BC" w:rsidP="00B864F7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68596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18</w:t>
            </w:r>
            <w:r w:rsidR="00B864F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19</w:t>
            </w:r>
          </w:p>
        </w:tc>
        <w:tc>
          <w:tcPr>
            <w:tcW w:w="69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DD46BC" w:rsidRPr="00685966" w:rsidRDefault="00DD46BC" w:rsidP="00E90192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685966">
              <w:rPr>
                <w:rFonts w:asciiTheme="minorHAnsi" w:hAnsiTheme="minorHAnsi" w:cstheme="minorHAnsi"/>
                <w:b/>
                <w:bCs/>
                <w:sz w:val="20"/>
                <w:szCs w:val="20"/>
                <w:rtl/>
              </w:rPr>
              <w:t>300</w:t>
            </w:r>
          </w:p>
        </w:tc>
        <w:tc>
          <w:tcPr>
            <w:tcW w:w="85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DD46BC" w:rsidRPr="00685966" w:rsidRDefault="00DD46BC" w:rsidP="00E90192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DD46BC" w:rsidRPr="00883CBA" w:rsidRDefault="00DD46BC" w:rsidP="00E90192">
            <w:pPr>
              <w:spacing w:after="0" w:line="240" w:lineRule="auto"/>
              <w:jc w:val="center"/>
              <w:rPr>
                <w:rFonts w:asciiTheme="minorHAnsi" w:hAnsiTheme="minorHAnsi" w:cstheme="minorBidi"/>
                <w:b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DD46BC" w:rsidRPr="00685966" w:rsidRDefault="00DD46BC" w:rsidP="00E90192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DD46BC" w:rsidRPr="00685966" w:rsidRDefault="00DD46BC" w:rsidP="00E90192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8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DD46BC" w:rsidRPr="00685966" w:rsidRDefault="00DD46BC" w:rsidP="00E90192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8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DD46BC" w:rsidRPr="0034146A" w:rsidRDefault="00DD46BC" w:rsidP="00E90192">
            <w:pPr>
              <w:spacing w:after="0" w:line="240" w:lineRule="auto"/>
              <w:jc w:val="center"/>
              <w:rPr>
                <w:rFonts w:asciiTheme="minorHAnsi" w:hAnsiTheme="minorHAnsi" w:cstheme="minorBidi"/>
                <w:b/>
                <w:bCs/>
                <w:sz w:val="20"/>
                <w:szCs w:val="20"/>
              </w:rPr>
            </w:pPr>
          </w:p>
        </w:tc>
        <w:tc>
          <w:tcPr>
            <w:tcW w:w="98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DD46BC" w:rsidRPr="00685966" w:rsidRDefault="00DD46BC" w:rsidP="00E90192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DD46BC" w:rsidRPr="00685966" w:rsidRDefault="00DD46BC" w:rsidP="00E90192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DD46BC" w:rsidRPr="00685966" w:rsidRDefault="0093621F" w:rsidP="00E90192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2119</w:t>
            </w:r>
          </w:p>
        </w:tc>
        <w:tc>
          <w:tcPr>
            <w:tcW w:w="63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DD46BC" w:rsidRPr="00685966" w:rsidRDefault="00DD46BC" w:rsidP="00E90192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46BC" w:rsidRPr="00685966" w:rsidRDefault="00DD46BC" w:rsidP="00E90192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83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DD46BC" w:rsidRPr="00685966" w:rsidRDefault="00DD46BC" w:rsidP="00E90192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685966">
              <w:rPr>
                <w:rFonts w:asciiTheme="minorHAnsi" w:hAnsiTheme="minorHAnsi" w:cstheme="minorHAnsi"/>
                <w:b/>
                <w:bCs/>
                <w:sz w:val="20"/>
                <w:szCs w:val="20"/>
                <w:rtl/>
              </w:rPr>
              <w:t>2%</w:t>
            </w:r>
          </w:p>
        </w:tc>
      </w:tr>
      <w:tr w:rsidR="007235DC" w:rsidRPr="001230E2" w:rsidTr="00C7223D">
        <w:trPr>
          <w:trHeight w:val="385"/>
          <w:jc w:val="center"/>
        </w:trPr>
        <w:tc>
          <w:tcPr>
            <w:tcW w:w="472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5DC" w:rsidRPr="001230E2" w:rsidRDefault="007235DC" w:rsidP="000E370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230E2">
              <w:rPr>
                <w:rFonts w:asciiTheme="minorHAnsi" w:hAnsiTheme="minorHAnsi" w:cstheme="minorHAnsi"/>
                <w:b/>
                <w:bCs/>
                <w:sz w:val="20"/>
                <w:szCs w:val="20"/>
                <w:rtl/>
              </w:rPr>
              <w:t>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235DC" w:rsidRPr="001230E2" w:rsidRDefault="007235DC" w:rsidP="00E90192">
            <w:pPr>
              <w:spacing w:after="0" w:line="240" w:lineRule="auto"/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  <w:r w:rsidRPr="001230E2">
              <w:rPr>
                <w:rFonts w:asciiTheme="minorBidi" w:hAnsiTheme="minorBidi" w:cstheme="minorBidi"/>
                <w:b/>
                <w:bCs/>
                <w:sz w:val="20"/>
                <w:szCs w:val="20"/>
                <w:rtl/>
              </w:rPr>
              <w:t>سعود أحمد مقصود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235DC" w:rsidRPr="00685966" w:rsidRDefault="007235DC" w:rsidP="00E90192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2731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235DC" w:rsidRPr="00685966" w:rsidRDefault="007235DC" w:rsidP="00E90192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685966">
              <w:rPr>
                <w:rFonts w:asciiTheme="minorHAnsi" w:hAnsiTheme="minorHAnsi" w:cstheme="minorHAnsi"/>
                <w:b/>
                <w:bCs/>
                <w:sz w:val="20"/>
                <w:szCs w:val="20"/>
                <w:rtl/>
              </w:rPr>
              <w:t>500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235DC" w:rsidRPr="007235DC" w:rsidRDefault="007235DC" w:rsidP="00E90192">
            <w:pPr>
              <w:spacing w:after="0" w:line="240" w:lineRule="auto"/>
              <w:jc w:val="center"/>
              <w:rPr>
                <w:rFonts w:asciiTheme="minorHAnsi" w:hAnsiTheme="minorHAnsi" w:cstheme="minorBidi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235DC" w:rsidRPr="00685966" w:rsidRDefault="007235DC" w:rsidP="00253D4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68596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500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235DC" w:rsidRPr="005716A7" w:rsidRDefault="007235DC" w:rsidP="00E90192">
            <w:pPr>
              <w:spacing w:after="0" w:line="240" w:lineRule="auto"/>
              <w:jc w:val="center"/>
              <w:rPr>
                <w:rFonts w:asciiTheme="minorHAnsi" w:hAnsiTheme="minorHAnsi" w:cstheme="minorBidi"/>
                <w:b/>
                <w:bCs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235DC" w:rsidRPr="005716A7" w:rsidRDefault="00C97713" w:rsidP="003800A8">
            <w:pPr>
              <w:spacing w:after="0" w:line="240" w:lineRule="auto"/>
              <w:jc w:val="center"/>
              <w:rPr>
                <w:rFonts w:asciiTheme="minorHAnsi" w:hAnsiTheme="minorHAnsi" w:cstheme="minorBid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Bidi"/>
                <w:b/>
                <w:bCs/>
                <w:sz w:val="20"/>
                <w:szCs w:val="20"/>
              </w:rPr>
              <w:t>200</w:t>
            </w:r>
          </w:p>
        </w:tc>
        <w:tc>
          <w:tcPr>
            <w:tcW w:w="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235DC" w:rsidRPr="0021477C" w:rsidRDefault="007235DC" w:rsidP="00E90192">
            <w:pPr>
              <w:spacing w:after="0" w:line="240" w:lineRule="auto"/>
              <w:jc w:val="center"/>
              <w:rPr>
                <w:rFonts w:asciiTheme="minorHAnsi" w:hAnsiTheme="minorHAnsi" w:hint="cs"/>
                <w:b/>
                <w:bCs/>
                <w:sz w:val="16"/>
                <w:szCs w:val="16"/>
              </w:rPr>
            </w:pPr>
          </w:p>
        </w:tc>
        <w:tc>
          <w:tcPr>
            <w:tcW w:w="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235DC" w:rsidRPr="00685966" w:rsidRDefault="007235DC" w:rsidP="00E90192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 w:hint="cs"/>
                <w:b/>
                <w:bCs/>
                <w:sz w:val="20"/>
                <w:szCs w:val="20"/>
                <w:rtl/>
              </w:rPr>
              <w:t>700</w:t>
            </w:r>
          </w:p>
        </w:tc>
        <w:tc>
          <w:tcPr>
            <w:tcW w:w="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235DC" w:rsidRPr="00BE56C5" w:rsidRDefault="007235DC" w:rsidP="00E90192">
            <w:pPr>
              <w:spacing w:after="0" w:line="240" w:lineRule="auto"/>
              <w:jc w:val="center"/>
              <w:rPr>
                <w:rFonts w:asciiTheme="minorHAnsi" w:hAnsiTheme="minorHAnsi" w:cstheme="min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235DC" w:rsidRPr="00685966" w:rsidRDefault="007235DC" w:rsidP="00E90192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235DC" w:rsidRPr="007354D7" w:rsidRDefault="007235DC" w:rsidP="0093621F">
            <w:pPr>
              <w:spacing w:after="0" w:line="240" w:lineRule="auto"/>
              <w:jc w:val="center"/>
              <w:rPr>
                <w:rFonts w:asciiTheme="minorHAnsi" w:hAnsiTheme="minorHAnsi" w:cstheme="minorBid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3731</w:t>
            </w:r>
          </w:p>
        </w:tc>
        <w:tc>
          <w:tcPr>
            <w:tcW w:w="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235DC" w:rsidRPr="007354D7" w:rsidRDefault="007235DC" w:rsidP="00E90192">
            <w:pPr>
              <w:spacing w:after="0" w:line="240" w:lineRule="auto"/>
              <w:jc w:val="center"/>
              <w:rPr>
                <w:rFonts w:asciiTheme="minorHAnsi" w:hAnsiTheme="minorHAnsi" w:cstheme="minorBidi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5DC" w:rsidRPr="007F7828" w:rsidRDefault="007235DC" w:rsidP="00BE56C5">
            <w:pPr>
              <w:spacing w:after="0" w:line="240" w:lineRule="auto"/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hint="cs"/>
                <w:b/>
                <w:bCs/>
                <w:sz w:val="20"/>
                <w:szCs w:val="20"/>
                <w:rtl/>
              </w:rPr>
              <w:t>ترجمة خطبة</w:t>
            </w:r>
          </w:p>
        </w:tc>
        <w:tc>
          <w:tcPr>
            <w:tcW w:w="83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7235DC" w:rsidRPr="00685966" w:rsidRDefault="007235DC" w:rsidP="00E90192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685966">
              <w:rPr>
                <w:rFonts w:asciiTheme="minorHAnsi" w:hAnsiTheme="minorHAnsi" w:cstheme="minorHAnsi"/>
                <w:b/>
                <w:bCs/>
                <w:sz w:val="20"/>
                <w:szCs w:val="20"/>
                <w:rtl/>
              </w:rPr>
              <w:t>5%</w:t>
            </w:r>
          </w:p>
        </w:tc>
      </w:tr>
      <w:tr w:rsidR="007235DC" w:rsidRPr="001230E2" w:rsidTr="00C7223D">
        <w:trPr>
          <w:trHeight w:val="322"/>
          <w:jc w:val="center"/>
        </w:trPr>
        <w:tc>
          <w:tcPr>
            <w:tcW w:w="472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5DC" w:rsidRPr="001230E2" w:rsidRDefault="007235DC" w:rsidP="000E370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230E2">
              <w:rPr>
                <w:rFonts w:asciiTheme="minorHAnsi" w:hAnsiTheme="minorHAnsi" w:cstheme="minorHAnsi"/>
                <w:b/>
                <w:bCs/>
                <w:sz w:val="20"/>
                <w:szCs w:val="20"/>
                <w:rtl/>
              </w:rPr>
              <w:t>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235DC" w:rsidRPr="001230E2" w:rsidRDefault="007235DC" w:rsidP="00E90192">
            <w:pPr>
              <w:spacing w:after="0" w:line="240" w:lineRule="auto"/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  <w:r w:rsidRPr="001230E2">
              <w:rPr>
                <w:rFonts w:asciiTheme="minorBidi" w:hAnsiTheme="minorBidi" w:cstheme="minorBidi"/>
                <w:b/>
                <w:bCs/>
                <w:sz w:val="20"/>
                <w:szCs w:val="20"/>
                <w:rtl/>
              </w:rPr>
              <w:t>عبدالحميد صديق</w:t>
            </w:r>
            <w:r>
              <w:rPr>
                <w:rFonts w:asciiTheme="minorBidi" w:hAnsiTheme="minorBidi" w:cstheme="minorBidi" w:hint="cs"/>
                <w:b/>
                <w:bCs/>
                <w:sz w:val="20"/>
                <w:szCs w:val="20"/>
                <w:rtl/>
              </w:rPr>
              <w:t xml:space="preserve"> حسين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235DC" w:rsidRPr="00685966" w:rsidRDefault="007235DC" w:rsidP="00E90192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2222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235DC" w:rsidRPr="00685966" w:rsidRDefault="007235DC" w:rsidP="00E90192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685966">
              <w:rPr>
                <w:rFonts w:asciiTheme="minorHAnsi" w:hAnsiTheme="minorHAnsi" w:cstheme="minorHAnsi"/>
                <w:b/>
                <w:bCs/>
                <w:sz w:val="20"/>
                <w:szCs w:val="20"/>
                <w:rtl/>
              </w:rPr>
              <w:t>500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235DC" w:rsidRPr="0021477C" w:rsidRDefault="007235DC" w:rsidP="00E90192">
            <w:pPr>
              <w:spacing w:after="0" w:line="240" w:lineRule="auto"/>
              <w:jc w:val="center"/>
              <w:rPr>
                <w:rFonts w:asciiTheme="minorHAnsi" w:hAnsiTheme="minorHAnsi" w:cstheme="minorBidi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235DC" w:rsidRPr="00685966" w:rsidRDefault="007235DC" w:rsidP="00253D4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235DC" w:rsidRPr="00685966" w:rsidRDefault="007235DC" w:rsidP="00E90192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235DC" w:rsidRPr="00877C61" w:rsidRDefault="00C97713" w:rsidP="00E90192">
            <w:pPr>
              <w:spacing w:after="0" w:line="240" w:lineRule="auto"/>
              <w:jc w:val="center"/>
              <w:rPr>
                <w:rFonts w:asciiTheme="minorHAnsi" w:hAnsiTheme="minorHAnsi" w:cstheme="minorBid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Bidi"/>
                <w:b/>
                <w:bCs/>
                <w:sz w:val="20"/>
                <w:szCs w:val="20"/>
              </w:rPr>
              <w:t>200</w:t>
            </w:r>
          </w:p>
        </w:tc>
        <w:tc>
          <w:tcPr>
            <w:tcW w:w="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235DC" w:rsidRPr="0021477C" w:rsidRDefault="007235DC" w:rsidP="001525BC">
            <w:pPr>
              <w:spacing w:after="0" w:line="240" w:lineRule="auto"/>
              <w:jc w:val="center"/>
              <w:rPr>
                <w:rFonts w:asciiTheme="minorHAnsi" w:hAnsiTheme="minorHAnsi" w:hint="cs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235DC" w:rsidRPr="00877C61" w:rsidRDefault="00877C61" w:rsidP="00E90192">
            <w:pPr>
              <w:spacing w:after="0" w:line="240" w:lineRule="auto"/>
              <w:jc w:val="center"/>
              <w:rPr>
                <w:rFonts w:asciiTheme="minorHAnsi" w:hAnsiTheme="minorHAnsi" w:cstheme="minorBid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Bidi"/>
                <w:b/>
                <w:bCs/>
                <w:sz w:val="20"/>
                <w:szCs w:val="20"/>
              </w:rPr>
              <w:t>600</w:t>
            </w:r>
          </w:p>
        </w:tc>
        <w:tc>
          <w:tcPr>
            <w:tcW w:w="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235DC" w:rsidRPr="00685966" w:rsidRDefault="007235DC" w:rsidP="00E90192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235DC" w:rsidRPr="00685966" w:rsidRDefault="007235DC" w:rsidP="00E90192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235DC" w:rsidRPr="00685966" w:rsidRDefault="007235DC" w:rsidP="00E90192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2722</w:t>
            </w:r>
          </w:p>
        </w:tc>
        <w:tc>
          <w:tcPr>
            <w:tcW w:w="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235DC" w:rsidRPr="00685966" w:rsidRDefault="007235DC" w:rsidP="00E90192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5DC" w:rsidRPr="007F7828" w:rsidRDefault="007235DC" w:rsidP="00E90192">
            <w:pPr>
              <w:spacing w:after="0" w:line="240" w:lineRule="auto"/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hint="cs"/>
                <w:b/>
                <w:bCs/>
                <w:sz w:val="20"/>
                <w:szCs w:val="20"/>
                <w:rtl/>
              </w:rPr>
              <w:t>ترجمة خطبة</w:t>
            </w:r>
          </w:p>
        </w:tc>
        <w:tc>
          <w:tcPr>
            <w:tcW w:w="83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7235DC" w:rsidRPr="00685966" w:rsidRDefault="007235DC" w:rsidP="00E90192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685966">
              <w:rPr>
                <w:rFonts w:asciiTheme="minorHAnsi" w:hAnsiTheme="minorHAnsi" w:cstheme="minorHAnsi"/>
                <w:b/>
                <w:bCs/>
                <w:sz w:val="20"/>
                <w:szCs w:val="20"/>
                <w:rtl/>
              </w:rPr>
              <w:t>5%</w:t>
            </w:r>
          </w:p>
        </w:tc>
      </w:tr>
      <w:tr w:rsidR="007235DC" w:rsidRPr="001230E2" w:rsidTr="00C7223D">
        <w:trPr>
          <w:trHeight w:val="322"/>
          <w:jc w:val="center"/>
        </w:trPr>
        <w:tc>
          <w:tcPr>
            <w:tcW w:w="472" w:type="dxa"/>
            <w:tcBorders>
              <w:top w:val="single" w:sz="6" w:space="0" w:color="auto"/>
              <w:left w:val="double" w:sz="12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5DC" w:rsidRPr="001230E2" w:rsidRDefault="007235DC" w:rsidP="000E370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230E2">
              <w:rPr>
                <w:rFonts w:asciiTheme="minorHAnsi" w:hAnsiTheme="minorHAnsi" w:cstheme="minorHAnsi"/>
                <w:b/>
                <w:bCs/>
                <w:sz w:val="20"/>
                <w:szCs w:val="20"/>
                <w:rtl/>
              </w:rPr>
              <w:t>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235DC" w:rsidRPr="001230E2" w:rsidRDefault="007235DC" w:rsidP="00E90192">
            <w:pPr>
              <w:spacing w:after="0" w:line="240" w:lineRule="auto"/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  <w:r w:rsidRPr="001230E2">
              <w:rPr>
                <w:rFonts w:asciiTheme="minorBidi" w:hAnsiTheme="minorBidi" w:cstheme="minorBidi"/>
                <w:b/>
                <w:bCs/>
                <w:sz w:val="20"/>
                <w:szCs w:val="20"/>
                <w:rtl/>
              </w:rPr>
              <w:t>عبدالله محجوب الصادق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235DC" w:rsidRPr="00685966" w:rsidRDefault="007235DC" w:rsidP="00B864F7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68596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2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733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235DC" w:rsidRPr="00685966" w:rsidRDefault="007235DC" w:rsidP="00E90192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685966">
              <w:rPr>
                <w:rFonts w:asciiTheme="minorHAnsi" w:hAnsiTheme="minorHAnsi" w:cstheme="minorHAnsi"/>
                <w:b/>
                <w:bCs/>
                <w:sz w:val="20"/>
                <w:szCs w:val="20"/>
                <w:rtl/>
              </w:rPr>
              <w:t>300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235DC" w:rsidRPr="007235DC" w:rsidRDefault="007235DC" w:rsidP="00E90192">
            <w:pPr>
              <w:spacing w:after="0" w:line="240" w:lineRule="auto"/>
              <w:jc w:val="center"/>
              <w:rPr>
                <w:rFonts w:asciiTheme="minorHAnsi" w:hAnsiTheme="minorHAnsi" w:cstheme="minorBidi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235DC" w:rsidRPr="00685966" w:rsidRDefault="007235DC" w:rsidP="00253D4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 w:hint="cs"/>
                <w:b/>
                <w:bCs/>
                <w:sz w:val="20"/>
                <w:szCs w:val="20"/>
                <w:rtl/>
              </w:rPr>
              <w:t>1100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235DC" w:rsidRPr="00685966" w:rsidRDefault="007235DC" w:rsidP="00E90192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235DC" w:rsidRPr="00D4046F" w:rsidRDefault="007235DC" w:rsidP="00E90192">
            <w:pPr>
              <w:spacing w:after="0" w:line="240" w:lineRule="auto"/>
              <w:jc w:val="center"/>
              <w:rPr>
                <w:rFonts w:asciiTheme="minorHAnsi" w:hAnsiTheme="minorHAnsi" w:cstheme="minorBidi"/>
                <w:b/>
                <w:bCs/>
                <w:sz w:val="20"/>
                <w:szCs w:val="20"/>
              </w:rPr>
            </w:pPr>
          </w:p>
        </w:tc>
        <w:tc>
          <w:tcPr>
            <w:tcW w:w="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235DC" w:rsidRPr="00DE5038" w:rsidRDefault="007235DC" w:rsidP="00E90192">
            <w:pPr>
              <w:spacing w:after="0" w:line="240" w:lineRule="auto"/>
              <w:jc w:val="center"/>
              <w:rPr>
                <w:rFonts w:asciiTheme="minorHAnsi" w:hAnsiTheme="minorHAnsi" w:cstheme="minorBidi"/>
                <w:b/>
                <w:bCs/>
                <w:sz w:val="20"/>
                <w:szCs w:val="20"/>
              </w:rPr>
            </w:pPr>
          </w:p>
        </w:tc>
        <w:tc>
          <w:tcPr>
            <w:tcW w:w="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235DC" w:rsidRPr="00685966" w:rsidRDefault="007235DC" w:rsidP="00E90192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 w:hint="cs"/>
                <w:b/>
                <w:bCs/>
                <w:sz w:val="20"/>
                <w:szCs w:val="20"/>
                <w:rtl/>
              </w:rPr>
              <w:t>800</w:t>
            </w:r>
          </w:p>
        </w:tc>
        <w:tc>
          <w:tcPr>
            <w:tcW w:w="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235DC" w:rsidRPr="00FA2C71" w:rsidRDefault="007235DC" w:rsidP="0096421C">
            <w:pPr>
              <w:spacing w:after="0" w:line="240" w:lineRule="auto"/>
              <w:jc w:val="center"/>
              <w:rPr>
                <w:rFonts w:asciiTheme="minorHAnsi" w:hAnsiTheme="minorHAnsi" w:cstheme="min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235DC" w:rsidRPr="00685966" w:rsidRDefault="007235DC" w:rsidP="00E90192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235DC" w:rsidRPr="00162149" w:rsidRDefault="007235DC" w:rsidP="00E90192">
            <w:pPr>
              <w:spacing w:after="0" w:line="240" w:lineRule="auto"/>
              <w:jc w:val="center"/>
              <w:rPr>
                <w:rFonts w:asciiTheme="minorHAnsi" w:hAnsiTheme="minorHAnsi" w:cstheme="minorBid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4133</w:t>
            </w:r>
          </w:p>
        </w:tc>
        <w:tc>
          <w:tcPr>
            <w:tcW w:w="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235DC" w:rsidRPr="00685966" w:rsidRDefault="007235DC" w:rsidP="00E90192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5DC" w:rsidRPr="00DD46BC" w:rsidRDefault="007235DC" w:rsidP="005716A7">
            <w:pPr>
              <w:spacing w:after="0" w:line="240" w:lineRule="auto"/>
              <w:jc w:val="center"/>
              <w:rPr>
                <w:rFonts w:asciiTheme="minorHAnsi" w:hAnsiTheme="minorHAns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3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double" w:sz="12" w:space="0" w:color="auto"/>
            </w:tcBorders>
            <w:shd w:val="clear" w:color="auto" w:fill="auto"/>
            <w:vAlign w:val="center"/>
          </w:tcPr>
          <w:p w:rsidR="007235DC" w:rsidRPr="00685966" w:rsidRDefault="007235DC" w:rsidP="00E90192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685966">
              <w:rPr>
                <w:rFonts w:asciiTheme="minorHAnsi" w:hAnsiTheme="minorHAnsi" w:cstheme="minorHAnsi"/>
                <w:b/>
                <w:bCs/>
                <w:sz w:val="20"/>
                <w:szCs w:val="20"/>
                <w:rtl/>
              </w:rPr>
              <w:t>5%</w:t>
            </w:r>
          </w:p>
        </w:tc>
      </w:tr>
      <w:tr w:rsidR="007235DC" w:rsidRPr="001230E2" w:rsidTr="00C7223D">
        <w:trPr>
          <w:trHeight w:val="322"/>
          <w:jc w:val="center"/>
        </w:trPr>
        <w:tc>
          <w:tcPr>
            <w:tcW w:w="472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5DC" w:rsidRPr="001230E2" w:rsidRDefault="007235DC" w:rsidP="000E370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230E2">
              <w:rPr>
                <w:rFonts w:asciiTheme="minorHAnsi" w:hAnsiTheme="minorHAnsi" w:cstheme="minorHAnsi"/>
                <w:b/>
                <w:bCs/>
                <w:sz w:val="20"/>
                <w:szCs w:val="20"/>
                <w:rtl/>
              </w:rPr>
              <w:t>10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235DC" w:rsidRPr="001230E2" w:rsidRDefault="007235DC" w:rsidP="00E90192">
            <w:pPr>
              <w:spacing w:after="0" w:line="240" w:lineRule="auto"/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  <w:r w:rsidRPr="001230E2">
              <w:rPr>
                <w:rFonts w:asciiTheme="minorBidi" w:hAnsiTheme="minorBidi" w:cstheme="minorBidi"/>
                <w:b/>
                <w:bCs/>
                <w:sz w:val="20"/>
                <w:szCs w:val="20"/>
                <w:rtl/>
              </w:rPr>
              <w:t>مفيد راشد الجابري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235DC" w:rsidRPr="00B864F7" w:rsidRDefault="007235DC" w:rsidP="00E90192">
            <w:pPr>
              <w:spacing w:after="0" w:line="240" w:lineRule="auto"/>
              <w:jc w:val="center"/>
              <w:rPr>
                <w:rFonts w:asciiTheme="minorHAnsi" w:hAnsiTheme="minorHAnsi" w:cstheme="minorBidi"/>
                <w:b/>
                <w:bCs/>
                <w:sz w:val="20"/>
                <w:szCs w:val="20"/>
              </w:rPr>
            </w:pPr>
            <w:r w:rsidRPr="00685966">
              <w:rPr>
                <w:rFonts w:asciiTheme="minorHAnsi" w:hAnsiTheme="minorHAnsi" w:cstheme="minorHAnsi"/>
                <w:b/>
                <w:bCs/>
                <w:sz w:val="20"/>
                <w:szCs w:val="20"/>
                <w:rtl/>
              </w:rPr>
              <w:t>1200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235DC" w:rsidRPr="00685966" w:rsidRDefault="007235DC" w:rsidP="00E90192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685966">
              <w:rPr>
                <w:rFonts w:asciiTheme="minorHAnsi" w:hAnsiTheme="minorHAnsi" w:cstheme="minorHAnsi"/>
                <w:b/>
                <w:bCs/>
                <w:sz w:val="20"/>
                <w:szCs w:val="20"/>
                <w:rtl/>
              </w:rPr>
              <w:t>--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235DC" w:rsidRPr="00685966" w:rsidRDefault="007235DC" w:rsidP="00E90192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235DC" w:rsidRPr="00685966" w:rsidRDefault="007235DC" w:rsidP="00253D4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235DC" w:rsidRPr="00685966" w:rsidRDefault="007235DC" w:rsidP="00E90192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235DC" w:rsidRPr="00685966" w:rsidRDefault="007235DC" w:rsidP="00E90192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235DC" w:rsidRPr="00685966" w:rsidRDefault="007235DC" w:rsidP="00E90192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235DC" w:rsidRPr="00DA01A5" w:rsidRDefault="007235DC" w:rsidP="00E90192">
            <w:pPr>
              <w:spacing w:after="0" w:line="240" w:lineRule="auto"/>
              <w:jc w:val="center"/>
              <w:rPr>
                <w:rFonts w:asciiTheme="minorHAnsi" w:hAnsiTheme="minorHAnsi" w:cstheme="minorBidi" w:hint="cs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235DC" w:rsidRPr="00883CBA" w:rsidRDefault="007235DC" w:rsidP="00E90192">
            <w:pPr>
              <w:spacing w:after="0" w:line="240" w:lineRule="auto"/>
              <w:jc w:val="center"/>
              <w:rPr>
                <w:rFonts w:asciiTheme="minorHAnsi" w:hAnsiTheme="minorHAnsi" w:cstheme="minorBidi"/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235DC" w:rsidRPr="00685966" w:rsidRDefault="007235DC" w:rsidP="00E90192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235DC" w:rsidRPr="00DD46BC" w:rsidRDefault="007235DC" w:rsidP="00E90192">
            <w:pPr>
              <w:spacing w:after="0" w:line="240" w:lineRule="auto"/>
              <w:jc w:val="center"/>
              <w:rPr>
                <w:rFonts w:asciiTheme="minorHAnsi" w:hAnsiTheme="minorHAnsi" w:cstheme="minorBidi"/>
                <w:b/>
                <w:bCs/>
                <w:sz w:val="20"/>
                <w:szCs w:val="20"/>
                <w:rtl/>
              </w:rPr>
            </w:pPr>
            <w:r w:rsidRPr="00685966">
              <w:rPr>
                <w:rFonts w:asciiTheme="minorHAnsi" w:hAnsiTheme="minorHAnsi" w:cstheme="minorHAnsi"/>
                <w:b/>
                <w:bCs/>
                <w:sz w:val="20"/>
                <w:szCs w:val="20"/>
                <w:rtl/>
              </w:rPr>
              <w:t>1200</w:t>
            </w:r>
          </w:p>
        </w:tc>
        <w:tc>
          <w:tcPr>
            <w:tcW w:w="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235DC" w:rsidRPr="00685966" w:rsidRDefault="007235DC" w:rsidP="00E90192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5DC" w:rsidRPr="00685966" w:rsidRDefault="007235DC" w:rsidP="00E90192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3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7235DC" w:rsidRPr="00685966" w:rsidRDefault="007235DC" w:rsidP="00E90192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rtl/>
              </w:rPr>
            </w:pPr>
            <w:r w:rsidRPr="00685966">
              <w:rPr>
                <w:rFonts w:asciiTheme="minorHAnsi" w:hAnsiTheme="minorHAnsi" w:cstheme="minorHAnsi"/>
                <w:b/>
                <w:bCs/>
                <w:sz w:val="20"/>
                <w:szCs w:val="20"/>
                <w:rtl/>
              </w:rPr>
              <w:t>----</w:t>
            </w:r>
          </w:p>
        </w:tc>
      </w:tr>
      <w:tr w:rsidR="007235DC" w:rsidRPr="001230E2" w:rsidTr="00883CBA">
        <w:trPr>
          <w:trHeight w:val="322"/>
          <w:jc w:val="center"/>
        </w:trPr>
        <w:tc>
          <w:tcPr>
            <w:tcW w:w="472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5DC" w:rsidRPr="001230E2" w:rsidRDefault="007235DC" w:rsidP="00974CC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230E2">
              <w:rPr>
                <w:rFonts w:asciiTheme="minorHAnsi" w:hAnsiTheme="minorHAnsi" w:cstheme="minorHAnsi"/>
                <w:b/>
                <w:bCs/>
                <w:sz w:val="20"/>
                <w:szCs w:val="20"/>
                <w:rtl/>
              </w:rPr>
              <w:t>11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235DC" w:rsidRPr="001230E2" w:rsidRDefault="007235DC" w:rsidP="00974CC1">
            <w:pPr>
              <w:spacing w:after="0" w:line="240" w:lineRule="auto"/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  <w:r w:rsidRPr="001230E2">
              <w:rPr>
                <w:rFonts w:asciiTheme="minorBidi" w:hAnsiTheme="minorBidi" w:cstheme="minorBidi"/>
                <w:b/>
                <w:bCs/>
                <w:sz w:val="20"/>
                <w:szCs w:val="20"/>
                <w:rtl/>
              </w:rPr>
              <w:t>محمد أيوب مسلمان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235DC" w:rsidRPr="00685966" w:rsidRDefault="007235DC" w:rsidP="00B864F7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68596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18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78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235DC" w:rsidRPr="00685966" w:rsidRDefault="007235DC" w:rsidP="00974CC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685966">
              <w:rPr>
                <w:rFonts w:asciiTheme="minorHAnsi" w:hAnsiTheme="minorHAnsi" w:cstheme="minorHAnsi"/>
                <w:b/>
                <w:bCs/>
                <w:sz w:val="20"/>
                <w:szCs w:val="20"/>
                <w:rtl/>
              </w:rPr>
              <w:t>300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235DC" w:rsidRPr="0021477C" w:rsidRDefault="007235DC" w:rsidP="00974CC1">
            <w:pPr>
              <w:spacing w:after="0" w:line="240" w:lineRule="auto"/>
              <w:jc w:val="center"/>
              <w:rPr>
                <w:rFonts w:asciiTheme="minorHAnsi" w:hAnsiTheme="minorHAnsi" w:cstheme="minorBidi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235DC" w:rsidRPr="00685966" w:rsidRDefault="002B122D" w:rsidP="00253D4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 w:hint="cs"/>
                <w:b/>
                <w:bCs/>
                <w:sz w:val="20"/>
                <w:szCs w:val="20"/>
                <w:rtl/>
              </w:rPr>
              <w:t>400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235DC" w:rsidRPr="00685966" w:rsidRDefault="007235DC" w:rsidP="00974CC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235DC" w:rsidRPr="00D5109E" w:rsidRDefault="00877C61" w:rsidP="00C97713">
            <w:pPr>
              <w:spacing w:after="0" w:line="240" w:lineRule="auto"/>
              <w:jc w:val="center"/>
              <w:rPr>
                <w:rFonts w:asciiTheme="minorHAnsi" w:hAnsiTheme="minorHAnsi" w:cstheme="minorBid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Bidi"/>
                <w:b/>
                <w:bCs/>
                <w:sz w:val="20"/>
                <w:szCs w:val="20"/>
              </w:rPr>
              <w:t>2</w:t>
            </w:r>
            <w:r w:rsidR="00C97713">
              <w:rPr>
                <w:rFonts w:asciiTheme="minorHAnsi" w:hAnsiTheme="minorHAnsi" w:cstheme="minorBidi"/>
                <w:b/>
                <w:bCs/>
                <w:sz w:val="20"/>
                <w:szCs w:val="20"/>
              </w:rPr>
              <w:t>0</w:t>
            </w:r>
            <w:r>
              <w:rPr>
                <w:rFonts w:asciiTheme="minorHAnsi" w:hAnsiTheme="minorHAnsi" w:cstheme="minorBidi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235DC" w:rsidRPr="00D5109E" w:rsidRDefault="007235DC" w:rsidP="00974CC1">
            <w:pPr>
              <w:spacing w:after="0" w:line="240" w:lineRule="auto"/>
              <w:jc w:val="center"/>
              <w:rPr>
                <w:rFonts w:asciiTheme="minorHAnsi" w:hAnsiTheme="minorHAnsi" w:cstheme="minorBidi"/>
                <w:b/>
                <w:bCs/>
                <w:sz w:val="20"/>
                <w:szCs w:val="20"/>
              </w:rPr>
            </w:pPr>
          </w:p>
        </w:tc>
        <w:tc>
          <w:tcPr>
            <w:tcW w:w="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235DC" w:rsidRPr="00BE5459" w:rsidRDefault="007235DC" w:rsidP="00974CC1">
            <w:pPr>
              <w:spacing w:after="0" w:line="240" w:lineRule="auto"/>
              <w:jc w:val="center"/>
              <w:rPr>
                <w:rFonts w:asciiTheme="minorHAnsi" w:hAnsiTheme="minorHAnsi" w:cstheme="minorBidi"/>
                <w:b/>
                <w:bCs/>
                <w:sz w:val="20"/>
                <w:szCs w:val="20"/>
              </w:rPr>
            </w:pPr>
          </w:p>
        </w:tc>
        <w:tc>
          <w:tcPr>
            <w:tcW w:w="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235DC" w:rsidRPr="00685966" w:rsidRDefault="007235DC" w:rsidP="00335C98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235DC" w:rsidRPr="00685966" w:rsidRDefault="007235DC" w:rsidP="00974CC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235DC" w:rsidRPr="00685966" w:rsidRDefault="00883CBA" w:rsidP="00974CC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 w:hint="cs"/>
                <w:b/>
                <w:bCs/>
                <w:sz w:val="20"/>
                <w:szCs w:val="20"/>
                <w:rtl/>
              </w:rPr>
              <w:t>2578</w:t>
            </w:r>
          </w:p>
        </w:tc>
        <w:tc>
          <w:tcPr>
            <w:tcW w:w="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235DC" w:rsidRPr="00685966" w:rsidRDefault="007235DC" w:rsidP="00974CC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5DC" w:rsidRPr="007F7828" w:rsidRDefault="007235DC" w:rsidP="00883CBA">
            <w:pPr>
              <w:spacing w:after="0" w:line="240" w:lineRule="auto"/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</w:p>
        </w:tc>
        <w:tc>
          <w:tcPr>
            <w:tcW w:w="83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7235DC" w:rsidRPr="00685966" w:rsidRDefault="007235DC" w:rsidP="00974CC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rtl/>
              </w:rPr>
            </w:pPr>
            <w:r w:rsidRPr="00685966">
              <w:rPr>
                <w:rFonts w:asciiTheme="minorHAnsi" w:hAnsiTheme="minorHAnsi" w:cstheme="minorHAnsi"/>
                <w:b/>
                <w:bCs/>
                <w:sz w:val="20"/>
                <w:szCs w:val="20"/>
                <w:rtl/>
              </w:rPr>
              <w:t>4%</w:t>
            </w:r>
          </w:p>
        </w:tc>
      </w:tr>
      <w:tr w:rsidR="007235DC" w:rsidRPr="001230E2" w:rsidTr="00C7223D">
        <w:trPr>
          <w:trHeight w:val="322"/>
          <w:jc w:val="center"/>
        </w:trPr>
        <w:tc>
          <w:tcPr>
            <w:tcW w:w="472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5DC" w:rsidRPr="001230E2" w:rsidRDefault="007235DC" w:rsidP="00974CC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230E2">
              <w:rPr>
                <w:rFonts w:asciiTheme="minorHAnsi" w:hAnsiTheme="minorHAnsi" w:cstheme="minorHAnsi"/>
                <w:b/>
                <w:bCs/>
                <w:sz w:val="20"/>
                <w:szCs w:val="20"/>
                <w:rtl/>
              </w:rPr>
              <w:t>12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235DC" w:rsidRPr="001230E2" w:rsidRDefault="007235DC" w:rsidP="00974CC1">
            <w:pPr>
              <w:spacing w:after="0" w:line="240" w:lineRule="auto"/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  <w:r w:rsidRPr="001230E2">
              <w:rPr>
                <w:rFonts w:asciiTheme="minorBidi" w:hAnsiTheme="minorBidi" w:cstheme="minorBidi"/>
                <w:b/>
                <w:bCs/>
                <w:sz w:val="20"/>
                <w:szCs w:val="20"/>
                <w:rtl/>
              </w:rPr>
              <w:t xml:space="preserve">حسين علي </w:t>
            </w:r>
            <w:proofErr w:type="spellStart"/>
            <w:r w:rsidRPr="001230E2">
              <w:rPr>
                <w:rFonts w:asciiTheme="minorBidi" w:hAnsiTheme="minorBidi" w:cstheme="minorBidi"/>
                <w:b/>
                <w:bCs/>
                <w:sz w:val="20"/>
                <w:szCs w:val="20"/>
                <w:rtl/>
              </w:rPr>
              <w:t>تيلمو</w:t>
            </w:r>
            <w:proofErr w:type="spellEnd"/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235DC" w:rsidRPr="00685966" w:rsidRDefault="007235DC" w:rsidP="00B864F7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68596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1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689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235DC" w:rsidRPr="00685966" w:rsidRDefault="007235DC" w:rsidP="00974CC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685966">
              <w:rPr>
                <w:rFonts w:asciiTheme="minorHAnsi" w:hAnsiTheme="minorHAnsi" w:cstheme="minorHAnsi"/>
                <w:b/>
                <w:bCs/>
                <w:sz w:val="20"/>
                <w:szCs w:val="20"/>
                <w:rtl/>
              </w:rPr>
              <w:t>500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235DC" w:rsidRPr="00685966" w:rsidRDefault="007235DC" w:rsidP="00974CC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235DC" w:rsidRPr="00685966" w:rsidRDefault="007235DC" w:rsidP="00974CC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 w:hint="cs"/>
                <w:b/>
                <w:bCs/>
                <w:sz w:val="20"/>
                <w:szCs w:val="20"/>
                <w:rtl/>
              </w:rPr>
              <w:t>400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235DC" w:rsidRPr="00685966" w:rsidRDefault="007235DC" w:rsidP="00974CC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235DC" w:rsidRPr="00685966" w:rsidRDefault="007235DC" w:rsidP="00974CC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235DC" w:rsidRPr="008C53B0" w:rsidRDefault="007235DC" w:rsidP="00974CC1">
            <w:pPr>
              <w:spacing w:after="0" w:line="240" w:lineRule="auto"/>
              <w:jc w:val="center"/>
              <w:rPr>
                <w:rFonts w:asciiTheme="minorHAnsi" w:hAnsiTheme="minorHAns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235DC" w:rsidRPr="00685966" w:rsidRDefault="007235DC" w:rsidP="00974CC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235DC" w:rsidRPr="00BE56C5" w:rsidRDefault="007235DC" w:rsidP="00974CC1">
            <w:pPr>
              <w:spacing w:after="0" w:line="240" w:lineRule="auto"/>
              <w:jc w:val="center"/>
              <w:rPr>
                <w:rFonts w:asciiTheme="minorHAnsi" w:hAnsiTheme="minorHAnsi" w:cstheme="minorBidi"/>
                <w:b/>
                <w:bCs/>
                <w:sz w:val="20"/>
                <w:szCs w:val="20"/>
                <w:rtl/>
              </w:rPr>
            </w:pPr>
            <w:r>
              <w:rPr>
                <w:rFonts w:asciiTheme="minorHAnsi" w:hAnsiTheme="minorHAnsi" w:cstheme="minorBidi"/>
                <w:b/>
                <w:bCs/>
                <w:sz w:val="20"/>
                <w:szCs w:val="20"/>
              </w:rPr>
              <w:t xml:space="preserve">850 </w:t>
            </w:r>
            <w:r>
              <w:rPr>
                <w:rFonts w:asciiTheme="minorHAnsi" w:hAnsiTheme="minorHAnsi" w:cstheme="minorBidi" w:hint="cs"/>
                <w:b/>
                <w:bCs/>
                <w:sz w:val="20"/>
                <w:szCs w:val="20"/>
                <w:rtl/>
              </w:rPr>
              <w:t xml:space="preserve"> سكن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235DC" w:rsidRPr="00685966" w:rsidRDefault="007235DC" w:rsidP="00974CC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235DC" w:rsidRPr="00162149" w:rsidRDefault="007235DC" w:rsidP="00974CC1">
            <w:pPr>
              <w:spacing w:after="0" w:line="240" w:lineRule="auto"/>
              <w:jc w:val="center"/>
              <w:rPr>
                <w:rFonts w:asciiTheme="minorHAnsi" w:hAnsiTheme="minorHAnsi" w:cstheme="minorBid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2589</w:t>
            </w:r>
          </w:p>
        </w:tc>
        <w:tc>
          <w:tcPr>
            <w:tcW w:w="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235DC" w:rsidRPr="00685966" w:rsidRDefault="007235DC" w:rsidP="00974CC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5DC" w:rsidRPr="00122A28" w:rsidRDefault="007235DC" w:rsidP="00974CC1">
            <w:pPr>
              <w:spacing w:after="0" w:line="240" w:lineRule="auto"/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hint="cs"/>
                <w:b/>
                <w:bCs/>
                <w:sz w:val="20"/>
                <w:szCs w:val="20"/>
                <w:rtl/>
              </w:rPr>
              <w:t>إمامة المسجد</w:t>
            </w:r>
          </w:p>
        </w:tc>
        <w:tc>
          <w:tcPr>
            <w:tcW w:w="83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7235DC" w:rsidRPr="00685966" w:rsidRDefault="007235DC" w:rsidP="00974CC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 w:hint="cs"/>
                <w:b/>
                <w:bCs/>
                <w:sz w:val="20"/>
                <w:szCs w:val="20"/>
                <w:rtl/>
              </w:rPr>
              <w:t>3</w:t>
            </w:r>
            <w:r w:rsidRPr="00685966">
              <w:rPr>
                <w:rFonts w:asciiTheme="minorHAnsi" w:hAnsiTheme="minorHAnsi" w:cstheme="minorHAnsi"/>
                <w:b/>
                <w:bCs/>
                <w:sz w:val="20"/>
                <w:szCs w:val="20"/>
                <w:rtl/>
              </w:rPr>
              <w:t>%</w:t>
            </w:r>
          </w:p>
        </w:tc>
      </w:tr>
      <w:tr w:rsidR="007235DC" w:rsidRPr="001230E2" w:rsidTr="00877C61">
        <w:trPr>
          <w:trHeight w:val="322"/>
          <w:jc w:val="center"/>
        </w:trPr>
        <w:tc>
          <w:tcPr>
            <w:tcW w:w="472" w:type="dxa"/>
            <w:tcBorders>
              <w:top w:val="single" w:sz="6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235DC" w:rsidRPr="001230E2" w:rsidRDefault="007235DC" w:rsidP="00974CC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230E2">
              <w:rPr>
                <w:rFonts w:asciiTheme="minorHAnsi" w:hAnsiTheme="minorHAnsi" w:cstheme="minorHAnsi"/>
                <w:b/>
                <w:bCs/>
                <w:sz w:val="20"/>
                <w:szCs w:val="20"/>
                <w:rtl/>
              </w:rPr>
              <w:t>13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7235DC" w:rsidRPr="001230E2" w:rsidRDefault="007235DC" w:rsidP="00974CC1">
            <w:pPr>
              <w:spacing w:after="0" w:line="240" w:lineRule="auto"/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  <w:rtl/>
              </w:rPr>
            </w:pPr>
            <w:r w:rsidRPr="001230E2">
              <w:rPr>
                <w:rFonts w:asciiTheme="minorBidi" w:hAnsiTheme="minorBidi" w:cstheme="minorBidi"/>
                <w:b/>
                <w:bCs/>
                <w:sz w:val="20"/>
                <w:szCs w:val="20"/>
                <w:rtl/>
              </w:rPr>
              <w:t>أحمد عبدالكريم</w:t>
            </w:r>
            <w:r>
              <w:rPr>
                <w:rFonts w:asciiTheme="minorBidi" w:hAnsiTheme="minorBidi" w:cstheme="minorBidi" w:hint="cs"/>
                <w:b/>
                <w:bCs/>
                <w:sz w:val="20"/>
                <w:szCs w:val="20"/>
                <w:rtl/>
              </w:rPr>
              <w:t xml:space="preserve"> محمد</w:t>
            </w:r>
          </w:p>
        </w:tc>
        <w:tc>
          <w:tcPr>
            <w:tcW w:w="1150" w:type="dxa"/>
            <w:tcBorders>
              <w:top w:val="single" w:sz="6" w:space="0" w:color="auto"/>
            </w:tcBorders>
            <w:shd w:val="clear" w:color="auto" w:fill="FFFFFF" w:themeFill="background1"/>
            <w:vAlign w:val="center"/>
          </w:tcPr>
          <w:p w:rsidR="007235DC" w:rsidRPr="00685966" w:rsidRDefault="007235DC" w:rsidP="00B864F7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rtl/>
              </w:rPr>
            </w:pPr>
            <w:r w:rsidRPr="0068596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2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324</w:t>
            </w:r>
          </w:p>
        </w:tc>
        <w:tc>
          <w:tcPr>
            <w:tcW w:w="693" w:type="dxa"/>
            <w:tcBorders>
              <w:top w:val="single" w:sz="6" w:space="0" w:color="auto"/>
            </w:tcBorders>
            <w:shd w:val="clear" w:color="auto" w:fill="FFFFFF" w:themeFill="background1"/>
            <w:vAlign w:val="center"/>
          </w:tcPr>
          <w:p w:rsidR="007235DC" w:rsidRPr="00685966" w:rsidRDefault="007235DC" w:rsidP="00974CC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rtl/>
              </w:rPr>
            </w:pPr>
            <w:r w:rsidRPr="00685966">
              <w:rPr>
                <w:rFonts w:asciiTheme="minorHAnsi" w:hAnsiTheme="minorHAnsi" w:cstheme="minorHAnsi"/>
                <w:b/>
                <w:bCs/>
                <w:sz w:val="20"/>
                <w:szCs w:val="20"/>
                <w:rtl/>
              </w:rPr>
              <w:t>500</w:t>
            </w:r>
          </w:p>
        </w:tc>
        <w:tc>
          <w:tcPr>
            <w:tcW w:w="850" w:type="dxa"/>
            <w:tcBorders>
              <w:top w:val="single" w:sz="6" w:space="0" w:color="auto"/>
            </w:tcBorders>
            <w:shd w:val="clear" w:color="auto" w:fill="FFFFFF" w:themeFill="background1"/>
            <w:vAlign w:val="center"/>
          </w:tcPr>
          <w:p w:rsidR="007235DC" w:rsidRPr="00685966" w:rsidRDefault="007235DC" w:rsidP="00974CC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</w:tcBorders>
            <w:shd w:val="clear" w:color="auto" w:fill="FFFFFF" w:themeFill="background1"/>
            <w:vAlign w:val="center"/>
          </w:tcPr>
          <w:p w:rsidR="007235DC" w:rsidRPr="00685966" w:rsidRDefault="007235DC" w:rsidP="00974CC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</w:tcBorders>
            <w:shd w:val="clear" w:color="auto" w:fill="FFFFFF" w:themeFill="background1"/>
            <w:vAlign w:val="center"/>
          </w:tcPr>
          <w:p w:rsidR="007235DC" w:rsidRPr="00685966" w:rsidRDefault="007235DC" w:rsidP="00974CC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6" w:space="0" w:color="auto"/>
            </w:tcBorders>
            <w:shd w:val="clear" w:color="auto" w:fill="FFFFFF" w:themeFill="background1"/>
            <w:vAlign w:val="center"/>
          </w:tcPr>
          <w:p w:rsidR="007235DC" w:rsidRPr="00CB3B87" w:rsidRDefault="007235DC" w:rsidP="00974CC1">
            <w:pPr>
              <w:spacing w:after="0" w:line="240" w:lineRule="auto"/>
              <w:jc w:val="center"/>
              <w:rPr>
                <w:rFonts w:asciiTheme="minorHAnsi" w:hAnsiTheme="minorHAnsi" w:cstheme="minorBidi"/>
                <w:b/>
                <w:bCs/>
                <w:sz w:val="20"/>
                <w:szCs w:val="20"/>
              </w:rPr>
            </w:pPr>
          </w:p>
        </w:tc>
        <w:tc>
          <w:tcPr>
            <w:tcW w:w="983" w:type="dxa"/>
            <w:tcBorders>
              <w:top w:val="single" w:sz="6" w:space="0" w:color="auto"/>
            </w:tcBorders>
            <w:shd w:val="clear" w:color="auto" w:fill="FFFFFF" w:themeFill="background1"/>
            <w:vAlign w:val="center"/>
          </w:tcPr>
          <w:p w:rsidR="007235DC" w:rsidRPr="00DE5038" w:rsidRDefault="007235DC" w:rsidP="00974CC1">
            <w:pPr>
              <w:spacing w:after="0" w:line="240" w:lineRule="auto"/>
              <w:jc w:val="center"/>
              <w:rPr>
                <w:rFonts w:asciiTheme="minorHAnsi" w:hAnsiTheme="minorHAnsi" w:cstheme="min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83" w:type="dxa"/>
            <w:tcBorders>
              <w:top w:val="single" w:sz="6" w:space="0" w:color="auto"/>
            </w:tcBorders>
            <w:shd w:val="clear" w:color="auto" w:fill="FFFFFF" w:themeFill="background1"/>
            <w:vAlign w:val="center"/>
          </w:tcPr>
          <w:p w:rsidR="007235DC" w:rsidRPr="00685966" w:rsidRDefault="007235DC" w:rsidP="00974CC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83" w:type="dxa"/>
            <w:tcBorders>
              <w:top w:val="single" w:sz="6" w:space="0" w:color="auto"/>
            </w:tcBorders>
            <w:shd w:val="clear" w:color="auto" w:fill="FFFFFF" w:themeFill="background1"/>
            <w:vAlign w:val="center"/>
          </w:tcPr>
          <w:p w:rsidR="007235DC" w:rsidRPr="00C97713" w:rsidRDefault="00C97713" w:rsidP="00974CC1">
            <w:pPr>
              <w:spacing w:after="0" w:line="240" w:lineRule="auto"/>
              <w:jc w:val="center"/>
              <w:rPr>
                <w:rFonts w:asciiTheme="minorHAnsi" w:hAnsiTheme="minorHAnsi" w:cstheme="minorBid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Bidi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425" w:type="dxa"/>
            <w:tcBorders>
              <w:top w:val="single" w:sz="6" w:space="0" w:color="auto"/>
            </w:tcBorders>
            <w:shd w:val="clear" w:color="auto" w:fill="FFFFFF" w:themeFill="background1"/>
            <w:vAlign w:val="center"/>
          </w:tcPr>
          <w:p w:rsidR="007235DC" w:rsidRPr="00685966" w:rsidRDefault="007235DC" w:rsidP="00974CC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single" w:sz="6" w:space="0" w:color="auto"/>
            </w:tcBorders>
            <w:shd w:val="clear" w:color="auto" w:fill="FFFFFF" w:themeFill="background1"/>
            <w:vAlign w:val="center"/>
          </w:tcPr>
          <w:p w:rsidR="007235DC" w:rsidRPr="00685966" w:rsidRDefault="00877C61" w:rsidP="00974CC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 w:hint="cs"/>
                <w:b/>
                <w:bCs/>
                <w:sz w:val="20"/>
                <w:szCs w:val="20"/>
                <w:rtl/>
              </w:rPr>
              <w:t>2824</w:t>
            </w:r>
          </w:p>
        </w:tc>
        <w:tc>
          <w:tcPr>
            <w:tcW w:w="638" w:type="dxa"/>
            <w:tcBorders>
              <w:top w:val="single" w:sz="6" w:space="0" w:color="auto"/>
            </w:tcBorders>
            <w:shd w:val="clear" w:color="auto" w:fill="FFFFFF" w:themeFill="background1"/>
            <w:vAlign w:val="center"/>
          </w:tcPr>
          <w:p w:rsidR="007235DC" w:rsidRPr="00685966" w:rsidRDefault="007235DC" w:rsidP="00974CC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235DC" w:rsidRPr="000D33EA" w:rsidRDefault="007235DC" w:rsidP="00877C61">
            <w:pPr>
              <w:spacing w:after="0" w:line="240" w:lineRule="auto"/>
              <w:jc w:val="center"/>
              <w:rPr>
                <w:rFonts w:asciiTheme="minorHAnsi" w:hAnsiTheme="minorHAnsi" w:cstheme="minorBidi"/>
                <w:b/>
                <w:bCs/>
                <w:sz w:val="20"/>
                <w:szCs w:val="20"/>
              </w:rPr>
            </w:pPr>
          </w:p>
        </w:tc>
        <w:tc>
          <w:tcPr>
            <w:tcW w:w="83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7235DC" w:rsidRPr="00685966" w:rsidRDefault="007235DC" w:rsidP="00974CC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685966">
              <w:rPr>
                <w:rFonts w:asciiTheme="minorHAnsi" w:hAnsiTheme="minorHAnsi" w:cstheme="minorHAnsi"/>
                <w:b/>
                <w:bCs/>
                <w:sz w:val="20"/>
                <w:szCs w:val="20"/>
                <w:rtl/>
              </w:rPr>
              <w:t>5%</w:t>
            </w:r>
          </w:p>
        </w:tc>
      </w:tr>
      <w:tr w:rsidR="007235DC" w:rsidRPr="001230E2" w:rsidTr="00C7223D">
        <w:trPr>
          <w:trHeight w:val="322"/>
          <w:jc w:val="center"/>
        </w:trPr>
        <w:tc>
          <w:tcPr>
            <w:tcW w:w="472" w:type="dxa"/>
            <w:tcBorders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5DC" w:rsidRPr="001230E2" w:rsidRDefault="007235DC" w:rsidP="00974CC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rtl/>
              </w:rPr>
            </w:pPr>
            <w:r w:rsidRPr="001230E2">
              <w:rPr>
                <w:rFonts w:asciiTheme="minorHAnsi" w:hAnsiTheme="minorHAnsi" w:cstheme="minorHAnsi"/>
                <w:b/>
                <w:bCs/>
                <w:sz w:val="20"/>
                <w:szCs w:val="20"/>
                <w:rtl/>
              </w:rPr>
              <w:t>14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7235DC" w:rsidRPr="00B27309" w:rsidRDefault="007235DC" w:rsidP="00974CC1">
            <w:pPr>
              <w:spacing w:after="0" w:line="240" w:lineRule="auto"/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  <w:r w:rsidRPr="00B27309">
              <w:rPr>
                <w:rFonts w:asciiTheme="minorBidi" w:hAnsiTheme="minorBidi" w:cstheme="minorBidi"/>
                <w:b/>
                <w:bCs/>
                <w:sz w:val="20"/>
                <w:szCs w:val="20"/>
                <w:rtl/>
              </w:rPr>
              <w:t>جمال أحمد دهيم</w:t>
            </w:r>
          </w:p>
        </w:tc>
        <w:tc>
          <w:tcPr>
            <w:tcW w:w="1150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:rsidR="007235DC" w:rsidRPr="00B27309" w:rsidRDefault="007235DC" w:rsidP="00B864F7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2730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13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95</w:t>
            </w:r>
          </w:p>
        </w:tc>
        <w:tc>
          <w:tcPr>
            <w:tcW w:w="693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:rsidR="007235DC" w:rsidRPr="00B27309" w:rsidRDefault="007235DC" w:rsidP="00974CC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27309">
              <w:rPr>
                <w:rFonts w:asciiTheme="minorHAnsi" w:hAnsiTheme="minorHAnsi" w:cstheme="minorHAnsi"/>
                <w:b/>
                <w:bCs/>
                <w:sz w:val="20"/>
                <w:szCs w:val="20"/>
                <w:rtl/>
              </w:rPr>
              <w:t>300</w:t>
            </w:r>
          </w:p>
        </w:tc>
        <w:tc>
          <w:tcPr>
            <w:tcW w:w="850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:rsidR="007235DC" w:rsidRPr="00B27309" w:rsidRDefault="00C97713" w:rsidP="00974CC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32</w:t>
            </w:r>
          </w:p>
        </w:tc>
        <w:tc>
          <w:tcPr>
            <w:tcW w:w="709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:rsidR="007235DC" w:rsidRPr="007235DC" w:rsidRDefault="007235DC" w:rsidP="00974CC1">
            <w:pPr>
              <w:spacing w:after="0" w:line="240" w:lineRule="auto"/>
              <w:jc w:val="center"/>
              <w:rPr>
                <w:rFonts w:asciiTheme="minorHAnsi" w:hAnsiTheme="minorHAnsi" w:cstheme="min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09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:rsidR="007235DC" w:rsidRPr="00B27309" w:rsidRDefault="007235DC" w:rsidP="00974CC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36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:rsidR="007235DC" w:rsidRPr="00F274E5" w:rsidRDefault="00877C61" w:rsidP="00C97713">
            <w:pPr>
              <w:spacing w:after="0" w:line="240" w:lineRule="auto"/>
              <w:jc w:val="center"/>
              <w:rPr>
                <w:rFonts w:asciiTheme="minorHAnsi" w:hAnsiTheme="minorHAnsi" w:cstheme="minorBid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Bidi"/>
                <w:b/>
                <w:bCs/>
                <w:sz w:val="20"/>
                <w:szCs w:val="20"/>
              </w:rPr>
              <w:t>8</w:t>
            </w:r>
            <w:r w:rsidR="00C97713">
              <w:rPr>
                <w:rFonts w:asciiTheme="minorHAnsi" w:hAnsiTheme="minorHAnsi" w:cstheme="minorBidi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983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:rsidR="007235DC" w:rsidRPr="00883CBA" w:rsidRDefault="007235DC" w:rsidP="00974CC1">
            <w:pPr>
              <w:spacing w:after="0" w:line="240" w:lineRule="auto"/>
              <w:jc w:val="center"/>
              <w:rPr>
                <w:rFonts w:asciiTheme="minorHAnsi" w:hAnsiTheme="minorHAnsi" w:cstheme="minorBidi"/>
                <w:b/>
                <w:bCs/>
                <w:sz w:val="20"/>
                <w:szCs w:val="20"/>
              </w:rPr>
            </w:pPr>
          </w:p>
        </w:tc>
        <w:tc>
          <w:tcPr>
            <w:tcW w:w="983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:rsidR="007235DC" w:rsidRPr="00B27309" w:rsidRDefault="007235DC" w:rsidP="00974CC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rtl/>
              </w:rPr>
            </w:pPr>
            <w:r>
              <w:rPr>
                <w:rFonts w:asciiTheme="minorHAnsi" w:hAnsiTheme="minorHAnsi" w:cstheme="minorHAnsi" w:hint="cs"/>
                <w:b/>
                <w:bCs/>
                <w:sz w:val="20"/>
                <w:szCs w:val="20"/>
                <w:rtl/>
              </w:rPr>
              <w:t>600</w:t>
            </w:r>
          </w:p>
        </w:tc>
        <w:tc>
          <w:tcPr>
            <w:tcW w:w="983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:rsidR="007235DC" w:rsidRPr="00B27309" w:rsidRDefault="007235DC" w:rsidP="00974CC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:rsidR="007235DC" w:rsidRPr="00B27309" w:rsidRDefault="007235DC" w:rsidP="00974CC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80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:rsidR="007235DC" w:rsidRPr="00B27309" w:rsidRDefault="007235DC" w:rsidP="005716A7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27309">
              <w:rPr>
                <w:rFonts w:asciiTheme="minorHAnsi" w:hAnsiTheme="minorHAnsi" w:cstheme="minorHAnsi"/>
                <w:b/>
                <w:bCs/>
                <w:sz w:val="20"/>
                <w:szCs w:val="20"/>
                <w:rtl/>
              </w:rPr>
              <w:t>16</w:t>
            </w:r>
            <w:r>
              <w:rPr>
                <w:rFonts w:asciiTheme="minorHAnsi" w:hAnsiTheme="minorHAnsi" w:cstheme="minorHAnsi" w:hint="cs"/>
                <w:b/>
                <w:bCs/>
                <w:sz w:val="20"/>
                <w:szCs w:val="20"/>
                <w:rtl/>
              </w:rPr>
              <w:t>95</w:t>
            </w:r>
          </w:p>
        </w:tc>
        <w:tc>
          <w:tcPr>
            <w:tcW w:w="638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:rsidR="007235DC" w:rsidRPr="00B27309" w:rsidRDefault="007235DC" w:rsidP="00974CC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5DC" w:rsidRPr="00DD46BC" w:rsidRDefault="007235DC" w:rsidP="00253D44">
            <w:pPr>
              <w:spacing w:after="0" w:line="240" w:lineRule="auto"/>
              <w:jc w:val="center"/>
              <w:rPr>
                <w:rFonts w:asciiTheme="minorHAnsi" w:hAnsiTheme="minorHAns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7235DC" w:rsidRPr="00B27309" w:rsidRDefault="007235DC" w:rsidP="00974CC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 w:hint="cs"/>
                <w:b/>
                <w:bCs/>
                <w:sz w:val="20"/>
                <w:szCs w:val="20"/>
                <w:rtl/>
              </w:rPr>
              <w:t>5</w:t>
            </w:r>
            <w:r w:rsidRPr="00B27309">
              <w:rPr>
                <w:rFonts w:asciiTheme="minorHAnsi" w:hAnsiTheme="minorHAnsi" w:cstheme="minorHAnsi"/>
                <w:b/>
                <w:bCs/>
                <w:sz w:val="20"/>
                <w:szCs w:val="20"/>
                <w:rtl/>
              </w:rPr>
              <w:t>%</w:t>
            </w:r>
          </w:p>
        </w:tc>
      </w:tr>
      <w:tr w:rsidR="007235DC" w:rsidRPr="001230E2" w:rsidTr="00C7223D">
        <w:trPr>
          <w:trHeight w:val="322"/>
          <w:jc w:val="center"/>
        </w:trPr>
        <w:tc>
          <w:tcPr>
            <w:tcW w:w="472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5DC" w:rsidRPr="001230E2" w:rsidRDefault="007235DC" w:rsidP="00974CC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230E2">
              <w:rPr>
                <w:rFonts w:asciiTheme="minorHAnsi" w:hAnsiTheme="minorHAnsi" w:cstheme="minorHAnsi"/>
                <w:b/>
                <w:bCs/>
                <w:sz w:val="20"/>
                <w:szCs w:val="20"/>
                <w:rtl/>
              </w:rPr>
              <w:t>15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7235DC" w:rsidRPr="00B27309" w:rsidRDefault="007235DC" w:rsidP="00974CC1">
            <w:pPr>
              <w:spacing w:after="0" w:line="240" w:lineRule="auto"/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  <w:rtl/>
              </w:rPr>
            </w:pPr>
            <w:r w:rsidRPr="00B27309">
              <w:rPr>
                <w:rFonts w:asciiTheme="minorBidi" w:hAnsiTheme="minorBidi" w:cstheme="minorBidi"/>
                <w:b/>
                <w:bCs/>
                <w:sz w:val="20"/>
                <w:szCs w:val="20"/>
                <w:rtl/>
              </w:rPr>
              <w:t>ابراهيم عبد العظيم</w:t>
            </w:r>
          </w:p>
        </w:tc>
        <w:tc>
          <w:tcPr>
            <w:tcW w:w="115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7235DC" w:rsidRPr="00B27309" w:rsidRDefault="007235DC" w:rsidP="00B864F7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highlight w:val="yellow"/>
                <w:rtl/>
              </w:rPr>
            </w:pPr>
            <w:r w:rsidRPr="00B2730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2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616</w:t>
            </w:r>
          </w:p>
        </w:tc>
        <w:tc>
          <w:tcPr>
            <w:tcW w:w="69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7235DC" w:rsidRPr="00B27309" w:rsidRDefault="007235DC" w:rsidP="00974CC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rtl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500</w:t>
            </w:r>
          </w:p>
        </w:tc>
        <w:tc>
          <w:tcPr>
            <w:tcW w:w="85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7235DC" w:rsidRPr="00E90192" w:rsidRDefault="007235DC" w:rsidP="00974CC1">
            <w:pPr>
              <w:spacing w:after="0" w:line="240" w:lineRule="auto"/>
              <w:jc w:val="center"/>
              <w:rPr>
                <w:rFonts w:asciiTheme="minorHAnsi" w:hAnsiTheme="minorHAnsi" w:cstheme="minorBidi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7235DC" w:rsidRPr="00B27309" w:rsidRDefault="007235DC" w:rsidP="00974CC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 w:hint="cs"/>
                <w:b/>
                <w:bCs/>
                <w:sz w:val="20"/>
                <w:szCs w:val="20"/>
                <w:rtl/>
              </w:rPr>
              <w:t>300</w:t>
            </w: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7235DC" w:rsidRPr="00B27309" w:rsidRDefault="007235DC" w:rsidP="00974CC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7235DC" w:rsidRPr="00B27309" w:rsidRDefault="007235DC" w:rsidP="00974CC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8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7235DC" w:rsidRPr="00834CBF" w:rsidRDefault="007235DC" w:rsidP="00974CC1">
            <w:pPr>
              <w:spacing w:after="0" w:line="240" w:lineRule="auto"/>
              <w:jc w:val="center"/>
              <w:rPr>
                <w:rFonts w:asciiTheme="minorHAnsi" w:hAnsiTheme="minorHAns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8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7235DC" w:rsidRPr="00B27309" w:rsidRDefault="00C97713" w:rsidP="00C9771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 w:hint="cs"/>
                <w:b/>
                <w:bCs/>
                <w:sz w:val="20"/>
                <w:szCs w:val="20"/>
                <w:rtl/>
              </w:rPr>
              <w:t>1000</w:t>
            </w:r>
          </w:p>
        </w:tc>
        <w:tc>
          <w:tcPr>
            <w:tcW w:w="98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7235DC" w:rsidRPr="00B27309" w:rsidRDefault="007235DC" w:rsidP="00974CC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 w:hint="cs"/>
                <w:b/>
                <w:bCs/>
                <w:sz w:val="20"/>
                <w:szCs w:val="20"/>
                <w:rtl/>
              </w:rPr>
              <w:t>850</w:t>
            </w:r>
            <w:r w:rsidRPr="00B27309">
              <w:rPr>
                <w:rFonts w:asciiTheme="minorHAnsi" w:hAnsiTheme="minorHAnsi" w:cstheme="minorHAnsi"/>
                <w:b/>
                <w:bCs/>
                <w:sz w:val="20"/>
                <w:szCs w:val="20"/>
                <w:rtl/>
              </w:rPr>
              <w:t xml:space="preserve"> </w:t>
            </w:r>
            <w:r w:rsidRPr="00B27309">
              <w:rPr>
                <w:rFonts w:ascii="Arial" w:hAnsi="Arial" w:hint="cs"/>
                <w:b/>
                <w:bCs/>
                <w:sz w:val="20"/>
                <w:szCs w:val="20"/>
                <w:rtl/>
              </w:rPr>
              <w:t>سكن</w:t>
            </w:r>
          </w:p>
        </w:tc>
        <w:tc>
          <w:tcPr>
            <w:tcW w:w="42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7235DC" w:rsidRPr="00B27309" w:rsidRDefault="007235DC" w:rsidP="00974CC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7235DC" w:rsidRPr="00B27309" w:rsidRDefault="007235DC" w:rsidP="00974CC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 w:hint="cs"/>
                <w:b/>
                <w:bCs/>
                <w:sz w:val="20"/>
                <w:szCs w:val="20"/>
                <w:rtl/>
              </w:rPr>
              <w:t>3416</w:t>
            </w:r>
          </w:p>
        </w:tc>
        <w:tc>
          <w:tcPr>
            <w:tcW w:w="63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7235DC" w:rsidRPr="00B27309" w:rsidRDefault="007235DC" w:rsidP="00974CC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5DC" w:rsidRPr="008A2BB2" w:rsidRDefault="007235DC" w:rsidP="00974CC1">
            <w:pPr>
              <w:spacing w:after="0" w:line="240" w:lineRule="auto"/>
              <w:jc w:val="center"/>
              <w:rPr>
                <w:rFonts w:asciiTheme="minorHAnsi" w:hAnsiTheme="minorHAnsi" w:cstheme="minorBidi"/>
                <w:b/>
                <w:bCs/>
                <w:sz w:val="20"/>
                <w:szCs w:val="20"/>
              </w:rPr>
            </w:pPr>
          </w:p>
        </w:tc>
        <w:tc>
          <w:tcPr>
            <w:tcW w:w="83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7235DC" w:rsidRPr="00B27309" w:rsidRDefault="007235DC" w:rsidP="00974CC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27309">
              <w:rPr>
                <w:rFonts w:asciiTheme="minorHAnsi" w:hAnsiTheme="minorHAnsi" w:cstheme="minorHAnsi"/>
                <w:b/>
                <w:bCs/>
                <w:sz w:val="20"/>
                <w:szCs w:val="20"/>
                <w:rtl/>
              </w:rPr>
              <w:t>5%</w:t>
            </w:r>
          </w:p>
        </w:tc>
      </w:tr>
      <w:tr w:rsidR="00D309D3" w:rsidRPr="001230E2" w:rsidTr="00877C61">
        <w:trPr>
          <w:trHeight w:val="322"/>
          <w:jc w:val="center"/>
        </w:trPr>
        <w:tc>
          <w:tcPr>
            <w:tcW w:w="472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309D3" w:rsidRPr="001230E2" w:rsidRDefault="00D309D3" w:rsidP="00974CC1">
            <w:pPr>
              <w:spacing w:after="0" w:line="240" w:lineRule="auto"/>
              <w:jc w:val="center"/>
              <w:rPr>
                <w:rFonts w:asciiTheme="minorHAnsi" w:hAnsiTheme="minorHAnsi" w:cstheme="minorBidi"/>
                <w:b/>
                <w:bCs/>
                <w:sz w:val="20"/>
                <w:szCs w:val="20"/>
                <w:rtl/>
              </w:rPr>
            </w:pPr>
            <w:r w:rsidRPr="001230E2">
              <w:rPr>
                <w:rFonts w:asciiTheme="minorHAnsi" w:hAnsiTheme="minorHAnsi" w:cstheme="minorHAnsi"/>
                <w:b/>
                <w:bCs/>
                <w:sz w:val="20"/>
                <w:szCs w:val="20"/>
                <w:rtl/>
              </w:rPr>
              <w:t>16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D309D3" w:rsidRPr="00B27309" w:rsidRDefault="00D309D3" w:rsidP="00253D44">
            <w:pPr>
              <w:spacing w:after="0" w:line="240" w:lineRule="auto"/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  <w:rtl/>
              </w:rPr>
            </w:pPr>
            <w:r w:rsidRPr="00B27309">
              <w:rPr>
                <w:rFonts w:asciiTheme="minorBidi" w:hAnsiTheme="minorBidi" w:cstheme="minorBidi"/>
                <w:b/>
                <w:bCs/>
                <w:sz w:val="20"/>
                <w:szCs w:val="20"/>
                <w:rtl/>
              </w:rPr>
              <w:t>خالد جبران فقيهي</w:t>
            </w:r>
          </w:p>
        </w:tc>
        <w:tc>
          <w:tcPr>
            <w:tcW w:w="1150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D309D3" w:rsidRPr="00B864F7" w:rsidRDefault="00D309D3" w:rsidP="00253D44">
            <w:pPr>
              <w:spacing w:after="0" w:line="240" w:lineRule="auto"/>
              <w:jc w:val="center"/>
              <w:rPr>
                <w:rFonts w:asciiTheme="minorHAnsi" w:hAnsiTheme="minorHAnsi" w:cstheme="minorBidi"/>
                <w:b/>
                <w:bCs/>
                <w:sz w:val="20"/>
                <w:szCs w:val="20"/>
                <w:rtl/>
              </w:rPr>
            </w:pPr>
            <w:r w:rsidRPr="00B27309">
              <w:rPr>
                <w:rFonts w:asciiTheme="minorHAnsi" w:hAnsiTheme="minorHAnsi" w:cstheme="minorHAnsi"/>
                <w:b/>
                <w:bCs/>
                <w:sz w:val="20"/>
                <w:szCs w:val="20"/>
                <w:rtl/>
              </w:rPr>
              <w:t>1500</w:t>
            </w:r>
          </w:p>
        </w:tc>
        <w:tc>
          <w:tcPr>
            <w:tcW w:w="693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D309D3" w:rsidRPr="00B864F7" w:rsidRDefault="00D309D3" w:rsidP="00253D44">
            <w:pPr>
              <w:spacing w:after="0" w:line="240" w:lineRule="auto"/>
              <w:jc w:val="center"/>
              <w:rPr>
                <w:rFonts w:asciiTheme="minorHAnsi" w:hAnsiTheme="minorHAnsi" w:cstheme="minorBidi"/>
                <w:b/>
                <w:bCs/>
                <w:sz w:val="20"/>
                <w:szCs w:val="20"/>
                <w:rtl/>
              </w:rPr>
            </w:pPr>
            <w:r w:rsidRPr="00B27309">
              <w:rPr>
                <w:rFonts w:asciiTheme="minorHAnsi" w:hAnsiTheme="minorHAnsi" w:cstheme="minorHAnsi"/>
                <w:b/>
                <w:bCs/>
                <w:sz w:val="20"/>
                <w:szCs w:val="20"/>
                <w:rtl/>
              </w:rPr>
              <w:t>--</w:t>
            </w:r>
          </w:p>
        </w:tc>
        <w:tc>
          <w:tcPr>
            <w:tcW w:w="850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D309D3" w:rsidRPr="00B27309" w:rsidRDefault="00D309D3" w:rsidP="00253D4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D309D3" w:rsidRPr="00B27309" w:rsidRDefault="00D309D3" w:rsidP="00253D4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D309D3" w:rsidRPr="00B27309" w:rsidRDefault="00D309D3" w:rsidP="00253D4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D309D3" w:rsidRPr="00B27309" w:rsidRDefault="00D309D3" w:rsidP="00253D4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83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D309D3" w:rsidRPr="00E90192" w:rsidRDefault="00D309D3" w:rsidP="00253D44">
            <w:pPr>
              <w:spacing w:after="0" w:line="240" w:lineRule="auto"/>
              <w:jc w:val="center"/>
              <w:rPr>
                <w:rFonts w:asciiTheme="minorHAnsi" w:hAnsiTheme="minorHAns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83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D309D3" w:rsidRPr="00B27309" w:rsidRDefault="00D309D3" w:rsidP="00253D4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highlight w:val="yellow"/>
                <w:rtl/>
              </w:rPr>
            </w:pPr>
          </w:p>
        </w:tc>
        <w:tc>
          <w:tcPr>
            <w:tcW w:w="983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D309D3" w:rsidRPr="0096421C" w:rsidRDefault="00D309D3" w:rsidP="00253D44">
            <w:pPr>
              <w:spacing w:after="0" w:line="240" w:lineRule="auto"/>
              <w:jc w:val="center"/>
              <w:rPr>
                <w:rFonts w:asciiTheme="minorHAnsi" w:hAnsiTheme="minorHAns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5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D309D3" w:rsidRPr="00B27309" w:rsidRDefault="00D309D3" w:rsidP="00253D4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D309D3" w:rsidRPr="0096421C" w:rsidRDefault="00877C61" w:rsidP="00883CBA">
            <w:pPr>
              <w:spacing w:after="0" w:line="240" w:lineRule="auto"/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B27309">
              <w:rPr>
                <w:rFonts w:asciiTheme="minorHAnsi" w:hAnsiTheme="minorHAnsi" w:cstheme="minorHAnsi"/>
                <w:b/>
                <w:bCs/>
                <w:sz w:val="20"/>
                <w:szCs w:val="20"/>
                <w:rtl/>
              </w:rPr>
              <w:t>1500</w:t>
            </w:r>
          </w:p>
        </w:tc>
        <w:tc>
          <w:tcPr>
            <w:tcW w:w="638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D309D3" w:rsidRPr="003D186A" w:rsidRDefault="00D309D3" w:rsidP="00883CBA">
            <w:pPr>
              <w:spacing w:after="0" w:line="240" w:lineRule="auto"/>
              <w:jc w:val="center"/>
              <w:rPr>
                <w:rFonts w:asciiTheme="minorHAnsi" w:hAnsiTheme="minorHAnsi" w:cstheme="minorBidi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309D3" w:rsidRPr="00F40B82" w:rsidRDefault="00D309D3" w:rsidP="00877C61">
            <w:pPr>
              <w:spacing w:after="0" w:line="240" w:lineRule="auto"/>
              <w:jc w:val="center"/>
              <w:rPr>
                <w:rFonts w:asciiTheme="minorHAnsi" w:hAnsiTheme="minorHAnsi" w:cstheme="minorBidi"/>
                <w:b/>
                <w:bCs/>
                <w:sz w:val="20"/>
                <w:szCs w:val="20"/>
              </w:rPr>
            </w:pPr>
          </w:p>
        </w:tc>
        <w:tc>
          <w:tcPr>
            <w:tcW w:w="83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D309D3" w:rsidRPr="00B27309" w:rsidRDefault="00D309D3" w:rsidP="00253D4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rtl/>
              </w:rPr>
            </w:pPr>
            <w:r w:rsidRPr="00B27309">
              <w:rPr>
                <w:rFonts w:asciiTheme="minorHAnsi" w:hAnsiTheme="minorHAnsi" w:cstheme="minorHAnsi"/>
                <w:b/>
                <w:bCs/>
                <w:sz w:val="20"/>
                <w:szCs w:val="20"/>
                <w:rtl/>
              </w:rPr>
              <w:t>----</w:t>
            </w:r>
          </w:p>
        </w:tc>
      </w:tr>
      <w:tr w:rsidR="00D309D3" w:rsidRPr="001230E2" w:rsidTr="00C7223D">
        <w:trPr>
          <w:trHeight w:val="322"/>
          <w:jc w:val="center"/>
        </w:trPr>
        <w:tc>
          <w:tcPr>
            <w:tcW w:w="472" w:type="dxa"/>
            <w:tcBorders>
              <w:top w:val="single" w:sz="6" w:space="0" w:color="auto"/>
              <w:bottom w:val="doub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9D3" w:rsidRPr="001230E2" w:rsidRDefault="00D309D3" w:rsidP="000E370F">
            <w:pPr>
              <w:spacing w:after="0" w:line="240" w:lineRule="auto"/>
              <w:jc w:val="center"/>
              <w:rPr>
                <w:rFonts w:asciiTheme="minorHAnsi" w:hAnsiTheme="minorHAnsi" w:cstheme="minorBid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Bidi"/>
                <w:b/>
                <w:bCs/>
                <w:sz w:val="20"/>
                <w:szCs w:val="20"/>
              </w:rPr>
              <w:t>17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double" w:sz="12" w:space="0" w:color="auto"/>
            </w:tcBorders>
            <w:shd w:val="clear" w:color="auto" w:fill="auto"/>
            <w:vAlign w:val="center"/>
          </w:tcPr>
          <w:p w:rsidR="00D309D3" w:rsidRPr="00B27309" w:rsidRDefault="00D309D3" w:rsidP="00F060DA">
            <w:pPr>
              <w:spacing w:after="0" w:line="240" w:lineRule="auto"/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  <w:rtl/>
              </w:rPr>
            </w:pPr>
            <w:r w:rsidRPr="00B27309">
              <w:rPr>
                <w:rFonts w:asciiTheme="minorBidi" w:hAnsiTheme="minorBidi" w:cstheme="minorBidi"/>
                <w:b/>
                <w:bCs/>
                <w:sz w:val="20"/>
                <w:szCs w:val="20"/>
                <w:rtl/>
              </w:rPr>
              <w:t>عبدالعزيز عبيد علي</w:t>
            </w:r>
          </w:p>
        </w:tc>
        <w:tc>
          <w:tcPr>
            <w:tcW w:w="1150" w:type="dxa"/>
            <w:tcBorders>
              <w:top w:val="single" w:sz="6" w:space="0" w:color="auto"/>
              <w:bottom w:val="double" w:sz="12" w:space="0" w:color="auto"/>
            </w:tcBorders>
            <w:shd w:val="clear" w:color="auto" w:fill="auto"/>
            <w:vAlign w:val="center"/>
          </w:tcPr>
          <w:p w:rsidR="00D309D3" w:rsidRPr="00B27309" w:rsidRDefault="00D309D3" w:rsidP="00F060DA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rtl/>
              </w:rPr>
            </w:pPr>
            <w:r>
              <w:rPr>
                <w:rFonts w:asciiTheme="minorHAnsi" w:hAnsiTheme="minorHAnsi" w:cstheme="minorHAnsi" w:hint="cs"/>
                <w:b/>
                <w:bCs/>
                <w:sz w:val="20"/>
                <w:szCs w:val="20"/>
                <w:rtl/>
              </w:rPr>
              <w:t>1200</w:t>
            </w:r>
          </w:p>
        </w:tc>
        <w:tc>
          <w:tcPr>
            <w:tcW w:w="693" w:type="dxa"/>
            <w:tcBorders>
              <w:top w:val="single" w:sz="6" w:space="0" w:color="auto"/>
              <w:bottom w:val="double" w:sz="12" w:space="0" w:color="auto"/>
            </w:tcBorders>
            <w:shd w:val="clear" w:color="auto" w:fill="auto"/>
            <w:vAlign w:val="center"/>
          </w:tcPr>
          <w:p w:rsidR="00D309D3" w:rsidRPr="00B27309" w:rsidRDefault="00D309D3" w:rsidP="00F060DA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rtl/>
              </w:rPr>
            </w:pPr>
            <w:r>
              <w:rPr>
                <w:rFonts w:asciiTheme="minorHAnsi" w:hAnsiTheme="minorHAnsi" w:cstheme="minorHAnsi" w:hint="cs"/>
                <w:b/>
                <w:bCs/>
                <w:sz w:val="20"/>
                <w:szCs w:val="20"/>
                <w:rtl/>
              </w:rPr>
              <w:t>300</w:t>
            </w:r>
          </w:p>
        </w:tc>
        <w:tc>
          <w:tcPr>
            <w:tcW w:w="850" w:type="dxa"/>
            <w:tcBorders>
              <w:top w:val="single" w:sz="6" w:space="0" w:color="auto"/>
              <w:bottom w:val="double" w:sz="12" w:space="0" w:color="auto"/>
            </w:tcBorders>
            <w:shd w:val="clear" w:color="auto" w:fill="auto"/>
            <w:vAlign w:val="center"/>
          </w:tcPr>
          <w:p w:rsidR="00D309D3" w:rsidRPr="00B27309" w:rsidRDefault="00D309D3" w:rsidP="00F060DA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bottom w:val="double" w:sz="12" w:space="0" w:color="auto"/>
            </w:tcBorders>
            <w:shd w:val="clear" w:color="auto" w:fill="auto"/>
            <w:vAlign w:val="center"/>
          </w:tcPr>
          <w:p w:rsidR="00D309D3" w:rsidRPr="00B27309" w:rsidRDefault="00D309D3" w:rsidP="00F060DA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bottom w:val="double" w:sz="12" w:space="0" w:color="auto"/>
            </w:tcBorders>
            <w:shd w:val="clear" w:color="auto" w:fill="auto"/>
            <w:vAlign w:val="center"/>
          </w:tcPr>
          <w:p w:rsidR="00D309D3" w:rsidRPr="00B27309" w:rsidRDefault="00D309D3" w:rsidP="00F060DA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6" w:space="0" w:color="auto"/>
              <w:bottom w:val="double" w:sz="12" w:space="0" w:color="auto"/>
            </w:tcBorders>
            <w:shd w:val="clear" w:color="auto" w:fill="auto"/>
            <w:vAlign w:val="center"/>
          </w:tcPr>
          <w:p w:rsidR="00D309D3" w:rsidRPr="00B27309" w:rsidRDefault="00D309D3" w:rsidP="00F060DA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83" w:type="dxa"/>
            <w:tcBorders>
              <w:top w:val="single" w:sz="6" w:space="0" w:color="auto"/>
              <w:bottom w:val="double" w:sz="12" w:space="0" w:color="auto"/>
            </w:tcBorders>
            <w:shd w:val="clear" w:color="auto" w:fill="auto"/>
            <w:vAlign w:val="center"/>
          </w:tcPr>
          <w:p w:rsidR="00D309D3" w:rsidRPr="00834CBF" w:rsidRDefault="00D309D3" w:rsidP="00F060DA">
            <w:pPr>
              <w:spacing w:after="0" w:line="240" w:lineRule="auto"/>
              <w:jc w:val="center"/>
              <w:rPr>
                <w:rFonts w:asciiTheme="minorHAnsi" w:hAnsiTheme="minorHAns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83" w:type="dxa"/>
            <w:tcBorders>
              <w:top w:val="single" w:sz="6" w:space="0" w:color="auto"/>
              <w:bottom w:val="double" w:sz="12" w:space="0" w:color="auto"/>
            </w:tcBorders>
            <w:shd w:val="clear" w:color="auto" w:fill="auto"/>
            <w:vAlign w:val="center"/>
          </w:tcPr>
          <w:p w:rsidR="00D309D3" w:rsidRPr="0034146A" w:rsidRDefault="00BE5459" w:rsidP="00F060DA">
            <w:pPr>
              <w:spacing w:after="0" w:line="240" w:lineRule="auto"/>
              <w:jc w:val="center"/>
              <w:rPr>
                <w:rFonts w:asciiTheme="minorHAnsi" w:hAnsiTheme="minorHAnsi" w:cstheme="minorBid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Bidi"/>
                <w:b/>
                <w:bCs/>
                <w:sz w:val="20"/>
                <w:szCs w:val="20"/>
              </w:rPr>
              <w:t>500</w:t>
            </w:r>
          </w:p>
        </w:tc>
        <w:tc>
          <w:tcPr>
            <w:tcW w:w="983" w:type="dxa"/>
            <w:tcBorders>
              <w:top w:val="single" w:sz="6" w:space="0" w:color="auto"/>
              <w:bottom w:val="double" w:sz="12" w:space="0" w:color="auto"/>
            </w:tcBorders>
            <w:shd w:val="clear" w:color="auto" w:fill="auto"/>
            <w:vAlign w:val="center"/>
          </w:tcPr>
          <w:p w:rsidR="00D309D3" w:rsidRPr="00D14E51" w:rsidRDefault="00D309D3" w:rsidP="00F060DA">
            <w:pPr>
              <w:spacing w:after="0" w:line="240" w:lineRule="auto"/>
              <w:jc w:val="center"/>
              <w:rPr>
                <w:rFonts w:asciiTheme="minorHAnsi" w:hAnsiTheme="minorHAns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5" w:type="dxa"/>
            <w:tcBorders>
              <w:top w:val="single" w:sz="6" w:space="0" w:color="auto"/>
              <w:bottom w:val="double" w:sz="12" w:space="0" w:color="auto"/>
            </w:tcBorders>
            <w:shd w:val="clear" w:color="auto" w:fill="auto"/>
            <w:vAlign w:val="center"/>
          </w:tcPr>
          <w:p w:rsidR="00D309D3" w:rsidRPr="00B27309" w:rsidRDefault="00D309D3" w:rsidP="00F060DA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single" w:sz="6" w:space="0" w:color="auto"/>
              <w:bottom w:val="double" w:sz="12" w:space="0" w:color="auto"/>
            </w:tcBorders>
            <w:shd w:val="clear" w:color="auto" w:fill="auto"/>
            <w:vAlign w:val="center"/>
          </w:tcPr>
          <w:p w:rsidR="00D309D3" w:rsidRPr="00B27309" w:rsidRDefault="00D309D3" w:rsidP="00F060DA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rtl/>
              </w:rPr>
            </w:pPr>
            <w:r w:rsidRPr="00B27309">
              <w:rPr>
                <w:rFonts w:asciiTheme="minorHAnsi" w:hAnsiTheme="minorHAnsi" w:cstheme="minorHAnsi"/>
                <w:b/>
                <w:bCs/>
                <w:sz w:val="20"/>
                <w:szCs w:val="20"/>
                <w:rtl/>
              </w:rPr>
              <w:t>1500</w:t>
            </w:r>
          </w:p>
        </w:tc>
        <w:tc>
          <w:tcPr>
            <w:tcW w:w="638" w:type="dxa"/>
            <w:tcBorders>
              <w:top w:val="single" w:sz="6" w:space="0" w:color="auto"/>
              <w:bottom w:val="double" w:sz="12" w:space="0" w:color="auto"/>
            </w:tcBorders>
            <w:shd w:val="clear" w:color="auto" w:fill="auto"/>
            <w:vAlign w:val="center"/>
          </w:tcPr>
          <w:p w:rsidR="00D309D3" w:rsidRPr="00B27309" w:rsidRDefault="00D309D3" w:rsidP="00F060DA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bottom w:val="doub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9D3" w:rsidRPr="00F060DA" w:rsidRDefault="00D309D3" w:rsidP="00F060DA">
            <w:pPr>
              <w:spacing w:after="0" w:line="240" w:lineRule="auto"/>
              <w:jc w:val="center"/>
              <w:rPr>
                <w:rFonts w:asciiTheme="minorHAnsi" w:hAnsiTheme="minorHAns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36" w:type="dxa"/>
            <w:tcBorders>
              <w:top w:val="single" w:sz="6" w:space="0" w:color="auto"/>
              <w:left w:val="single" w:sz="4" w:space="0" w:color="auto"/>
              <w:bottom w:val="double" w:sz="12" w:space="0" w:color="auto"/>
            </w:tcBorders>
            <w:shd w:val="clear" w:color="auto" w:fill="auto"/>
            <w:vAlign w:val="center"/>
          </w:tcPr>
          <w:p w:rsidR="00D309D3" w:rsidRPr="00B27309" w:rsidRDefault="00D309D3" w:rsidP="00F060DA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rtl/>
              </w:rPr>
            </w:pPr>
            <w:r w:rsidRPr="00B27309">
              <w:rPr>
                <w:rFonts w:asciiTheme="minorHAnsi" w:hAnsiTheme="minorHAnsi" w:cstheme="minorHAnsi"/>
                <w:b/>
                <w:bCs/>
                <w:sz w:val="20"/>
                <w:szCs w:val="20"/>
                <w:rtl/>
              </w:rPr>
              <w:t>----</w:t>
            </w:r>
          </w:p>
        </w:tc>
      </w:tr>
    </w:tbl>
    <w:p w:rsidR="00235731" w:rsidRPr="00953984" w:rsidRDefault="00235731" w:rsidP="000E370F">
      <w:pPr>
        <w:jc w:val="center"/>
        <w:rPr>
          <w:b/>
          <w:bCs/>
          <w:sz w:val="2"/>
          <w:szCs w:val="2"/>
          <w:u w:val="single"/>
          <w:rtl/>
        </w:rPr>
      </w:pPr>
    </w:p>
    <w:p w:rsidR="00825489" w:rsidRDefault="00825489" w:rsidP="000E370F">
      <w:pPr>
        <w:jc w:val="center"/>
        <w:rPr>
          <w:b/>
          <w:bCs/>
          <w:rtl/>
        </w:rPr>
      </w:pPr>
    </w:p>
    <w:p w:rsidR="00D14158" w:rsidRDefault="00D14158" w:rsidP="000E370F">
      <w:pPr>
        <w:jc w:val="center"/>
        <w:rPr>
          <w:b/>
          <w:bCs/>
          <w:rtl/>
        </w:rPr>
      </w:pPr>
    </w:p>
    <w:p w:rsidR="00D14158" w:rsidRDefault="00D14158" w:rsidP="000E370F">
      <w:pPr>
        <w:jc w:val="center"/>
        <w:rPr>
          <w:b/>
          <w:bCs/>
          <w:rtl/>
        </w:rPr>
      </w:pPr>
    </w:p>
    <w:p w:rsidR="00C7223D" w:rsidRDefault="00C7223D" w:rsidP="000E370F">
      <w:pPr>
        <w:jc w:val="center"/>
        <w:rPr>
          <w:b/>
          <w:bCs/>
          <w:rtl/>
        </w:rPr>
      </w:pPr>
    </w:p>
    <w:p w:rsidR="009308FD" w:rsidRDefault="009308FD" w:rsidP="000E370F">
      <w:pPr>
        <w:jc w:val="center"/>
        <w:rPr>
          <w:b/>
          <w:bCs/>
          <w:rtl/>
        </w:rPr>
      </w:pPr>
    </w:p>
    <w:p w:rsidR="0061324C" w:rsidRPr="00045BA0" w:rsidRDefault="0061324C" w:rsidP="000E370F">
      <w:pPr>
        <w:jc w:val="center"/>
        <w:rPr>
          <w:b/>
          <w:bCs/>
          <w:sz w:val="20"/>
          <w:szCs w:val="20"/>
          <w:u w:val="single"/>
          <w:rtl/>
        </w:rPr>
      </w:pPr>
      <w:r>
        <w:rPr>
          <w:rFonts w:hint="cs"/>
          <w:b/>
          <w:bCs/>
          <w:sz w:val="20"/>
          <w:szCs w:val="20"/>
          <w:u w:val="single"/>
          <w:rtl/>
        </w:rPr>
        <w:t>صفحة 2</w:t>
      </w:r>
    </w:p>
    <w:tbl>
      <w:tblPr>
        <w:bidiVisual/>
        <w:tblW w:w="14659" w:type="dxa"/>
        <w:jc w:val="center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485"/>
        <w:gridCol w:w="1856"/>
        <w:gridCol w:w="1150"/>
        <w:gridCol w:w="762"/>
        <w:gridCol w:w="864"/>
        <w:gridCol w:w="660"/>
        <w:gridCol w:w="762"/>
        <w:gridCol w:w="763"/>
        <w:gridCol w:w="992"/>
        <w:gridCol w:w="838"/>
        <w:gridCol w:w="1005"/>
        <w:gridCol w:w="425"/>
        <w:gridCol w:w="780"/>
        <w:gridCol w:w="625"/>
        <w:gridCol w:w="1843"/>
        <w:gridCol w:w="849"/>
      </w:tblGrid>
      <w:tr w:rsidR="000E370F" w:rsidRPr="00ED068D" w:rsidTr="00355B5E">
        <w:trPr>
          <w:trHeight w:val="283"/>
          <w:jc w:val="center"/>
        </w:trPr>
        <w:tc>
          <w:tcPr>
            <w:tcW w:w="485" w:type="dxa"/>
            <w:vMerge w:val="restart"/>
            <w:tcBorders>
              <w:top w:val="double" w:sz="12" w:space="0" w:color="auto"/>
              <w:left w:val="double" w:sz="12" w:space="0" w:color="auto"/>
              <w:right w:val="single" w:sz="4" w:space="0" w:color="auto"/>
            </w:tcBorders>
            <w:vAlign w:val="center"/>
          </w:tcPr>
          <w:p w:rsidR="000E370F" w:rsidRPr="00ED068D" w:rsidRDefault="000E370F" w:rsidP="000E370F">
            <w:pPr>
              <w:spacing w:after="0" w:line="240" w:lineRule="auto"/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  <w:r w:rsidRPr="00ED068D">
              <w:rPr>
                <w:rFonts w:asciiTheme="minorBidi" w:hAnsiTheme="minorBidi" w:cstheme="minorBidi"/>
                <w:b/>
                <w:bCs/>
                <w:sz w:val="20"/>
                <w:szCs w:val="20"/>
                <w:rtl/>
              </w:rPr>
              <w:t>م</w:t>
            </w:r>
          </w:p>
        </w:tc>
        <w:tc>
          <w:tcPr>
            <w:tcW w:w="1856" w:type="dxa"/>
            <w:vMerge w:val="restart"/>
            <w:tcBorders>
              <w:top w:val="doub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E370F" w:rsidRPr="00ED068D" w:rsidRDefault="000E370F" w:rsidP="000E370F">
            <w:pPr>
              <w:spacing w:after="0" w:line="240" w:lineRule="auto"/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  <w:r w:rsidRPr="00ED068D">
              <w:rPr>
                <w:rFonts w:asciiTheme="minorBidi" w:hAnsiTheme="minorBidi" w:cstheme="minorBidi" w:hint="cs"/>
                <w:b/>
                <w:bCs/>
                <w:noProof/>
                <w:sz w:val="20"/>
                <w:szCs w:val="20"/>
                <w:rtl/>
              </w:rPr>
              <w:t>اسم الموظف</w:t>
            </w:r>
          </w:p>
        </w:tc>
        <w:tc>
          <w:tcPr>
            <w:tcW w:w="1150" w:type="dxa"/>
            <w:vMerge w:val="restart"/>
            <w:tcBorders>
              <w:top w:val="double" w:sz="12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E370F" w:rsidRPr="00ED068D" w:rsidRDefault="000E370F" w:rsidP="000E370F">
            <w:pPr>
              <w:spacing w:after="0" w:line="240" w:lineRule="auto"/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  <w:r w:rsidRPr="00ED068D">
              <w:rPr>
                <w:rFonts w:asciiTheme="minorBidi" w:hAnsiTheme="minorBidi" w:cstheme="minorBidi"/>
                <w:b/>
                <w:bCs/>
                <w:sz w:val="20"/>
                <w:szCs w:val="20"/>
                <w:rtl/>
              </w:rPr>
              <w:t>إجمالي الراتب</w:t>
            </w:r>
          </w:p>
        </w:tc>
        <w:tc>
          <w:tcPr>
            <w:tcW w:w="3811" w:type="dxa"/>
            <w:gridSpan w:val="5"/>
            <w:tcBorders>
              <w:top w:val="double" w:sz="12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E370F" w:rsidRPr="00ED068D" w:rsidRDefault="000E370F" w:rsidP="000E370F">
            <w:pPr>
              <w:spacing w:after="0" w:line="240" w:lineRule="auto"/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  <w:rtl/>
              </w:rPr>
            </w:pPr>
            <w:r w:rsidRPr="00ED068D">
              <w:rPr>
                <w:rFonts w:asciiTheme="minorBidi" w:hAnsiTheme="minorBidi" w:cstheme="minorBidi" w:hint="cs"/>
                <w:b/>
                <w:bCs/>
                <w:sz w:val="20"/>
                <w:szCs w:val="20"/>
                <w:rtl/>
              </w:rPr>
              <w:t>البدلات المؤقتة والمكافآت والإضافي</w:t>
            </w:r>
          </w:p>
        </w:tc>
        <w:tc>
          <w:tcPr>
            <w:tcW w:w="3260" w:type="dxa"/>
            <w:gridSpan w:val="4"/>
            <w:tcBorders>
              <w:top w:val="double" w:sz="12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E370F" w:rsidRPr="00ED068D" w:rsidRDefault="000E370F" w:rsidP="000E370F">
            <w:pPr>
              <w:spacing w:after="0" w:line="240" w:lineRule="auto"/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  <w:r w:rsidRPr="00ED068D">
              <w:rPr>
                <w:rFonts w:asciiTheme="minorBidi" w:hAnsiTheme="minorBidi" w:cstheme="minorBidi"/>
                <w:b/>
                <w:bCs/>
                <w:sz w:val="20"/>
                <w:szCs w:val="20"/>
                <w:rtl/>
              </w:rPr>
              <w:t>الحسومات</w:t>
            </w:r>
          </w:p>
        </w:tc>
        <w:tc>
          <w:tcPr>
            <w:tcW w:w="1405" w:type="dxa"/>
            <w:gridSpan w:val="2"/>
            <w:tcBorders>
              <w:top w:val="doub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370F" w:rsidRPr="00ED068D" w:rsidRDefault="000E370F" w:rsidP="000E370F">
            <w:pPr>
              <w:spacing w:after="0" w:line="240" w:lineRule="auto"/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  <w:r w:rsidRPr="00ED068D">
              <w:rPr>
                <w:rFonts w:asciiTheme="minorBidi" w:hAnsiTheme="minorBidi" w:cstheme="minorBidi"/>
                <w:b/>
                <w:bCs/>
                <w:sz w:val="20"/>
                <w:szCs w:val="20"/>
                <w:rtl/>
              </w:rPr>
              <w:t>أخرى</w:t>
            </w:r>
          </w:p>
        </w:tc>
        <w:tc>
          <w:tcPr>
            <w:tcW w:w="1843" w:type="dxa"/>
            <w:vMerge w:val="restart"/>
            <w:tcBorders>
              <w:top w:val="double" w:sz="12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E370F" w:rsidRPr="00ED068D" w:rsidRDefault="000E370F" w:rsidP="000E370F">
            <w:pPr>
              <w:spacing w:after="0" w:line="240" w:lineRule="auto"/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  <w:r w:rsidRPr="00ED068D">
              <w:rPr>
                <w:rFonts w:asciiTheme="minorBidi" w:hAnsiTheme="minorBidi" w:cstheme="minorBidi"/>
                <w:b/>
                <w:bCs/>
                <w:sz w:val="20"/>
                <w:szCs w:val="20"/>
                <w:rtl/>
              </w:rPr>
              <w:t>ملاحظات</w:t>
            </w:r>
          </w:p>
        </w:tc>
        <w:tc>
          <w:tcPr>
            <w:tcW w:w="849" w:type="dxa"/>
            <w:vMerge w:val="restart"/>
            <w:tcBorders>
              <w:top w:val="double" w:sz="12" w:space="0" w:color="auto"/>
              <w:left w:val="single" w:sz="4" w:space="0" w:color="auto"/>
              <w:bottom w:val="single" w:sz="4" w:space="0" w:color="000000"/>
              <w:right w:val="double" w:sz="12" w:space="0" w:color="auto"/>
            </w:tcBorders>
            <w:vAlign w:val="center"/>
          </w:tcPr>
          <w:p w:rsidR="000E370F" w:rsidRPr="00ED068D" w:rsidRDefault="000E370F" w:rsidP="000E370F">
            <w:pPr>
              <w:spacing w:after="0" w:line="240" w:lineRule="auto"/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  <w:rtl/>
              </w:rPr>
            </w:pPr>
            <w:r w:rsidRPr="00ED068D">
              <w:rPr>
                <w:rFonts w:asciiTheme="minorBidi" w:hAnsiTheme="minorBidi" w:cstheme="minorBidi" w:hint="cs"/>
                <w:b/>
                <w:bCs/>
                <w:sz w:val="20"/>
                <w:szCs w:val="20"/>
                <w:rtl/>
              </w:rPr>
              <w:t>نسبة الأداء الوظيفي</w:t>
            </w:r>
          </w:p>
        </w:tc>
      </w:tr>
      <w:tr w:rsidR="00D32B18" w:rsidRPr="00ED068D" w:rsidTr="0093621F">
        <w:trPr>
          <w:trHeight w:val="283"/>
          <w:jc w:val="center"/>
        </w:trPr>
        <w:tc>
          <w:tcPr>
            <w:tcW w:w="485" w:type="dxa"/>
            <w:vMerge/>
            <w:tcBorders>
              <w:left w:val="double" w:sz="12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32B18" w:rsidRPr="00ED068D" w:rsidRDefault="00D32B18" w:rsidP="000E370F">
            <w:pPr>
              <w:spacing w:after="0" w:line="240" w:lineRule="auto"/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</w:p>
        </w:tc>
        <w:tc>
          <w:tcPr>
            <w:tcW w:w="1856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32B18" w:rsidRPr="00ED068D" w:rsidRDefault="00D32B18" w:rsidP="000E370F">
            <w:pPr>
              <w:spacing w:after="0" w:line="240" w:lineRule="auto"/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</w:p>
        </w:tc>
        <w:tc>
          <w:tcPr>
            <w:tcW w:w="1150" w:type="dxa"/>
            <w:vMerge/>
            <w:tcBorders>
              <w:top w:val="single" w:sz="4" w:space="0" w:color="000000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32B18" w:rsidRPr="00ED068D" w:rsidRDefault="00D32B18" w:rsidP="000E370F">
            <w:pPr>
              <w:spacing w:after="0" w:line="240" w:lineRule="auto"/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auto"/>
              <w:bottom w:val="single" w:sz="6" w:space="0" w:color="auto"/>
              <w:right w:val="single" w:sz="4" w:space="0" w:color="000000"/>
            </w:tcBorders>
            <w:vAlign w:val="center"/>
          </w:tcPr>
          <w:p w:rsidR="00D32B18" w:rsidRPr="00ED068D" w:rsidRDefault="00D32B18" w:rsidP="000E370F">
            <w:pPr>
              <w:spacing w:after="0" w:line="240" w:lineRule="auto"/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  <w:r w:rsidRPr="00ED068D">
              <w:rPr>
                <w:rFonts w:asciiTheme="minorBidi" w:hAnsiTheme="minorBidi" w:cstheme="minorBidi"/>
                <w:b/>
                <w:bCs/>
                <w:sz w:val="20"/>
                <w:szCs w:val="20"/>
                <w:rtl/>
              </w:rPr>
              <w:t>معيشة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6" w:space="0" w:color="auto"/>
              <w:right w:val="single" w:sz="4" w:space="0" w:color="000000"/>
            </w:tcBorders>
            <w:vAlign w:val="center"/>
          </w:tcPr>
          <w:p w:rsidR="00D32B18" w:rsidRPr="00ED068D" w:rsidRDefault="00D32B18" w:rsidP="000E370F">
            <w:pPr>
              <w:spacing w:after="0" w:line="240" w:lineRule="auto"/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  <w:r w:rsidRPr="00ED068D">
              <w:rPr>
                <w:rFonts w:asciiTheme="minorBidi" w:hAnsiTheme="minorBidi" w:cstheme="minorBidi"/>
                <w:b/>
                <w:bCs/>
                <w:sz w:val="20"/>
                <w:szCs w:val="20"/>
                <w:rtl/>
              </w:rPr>
              <w:t>إضافي بالساعات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6" w:space="0" w:color="auto"/>
              <w:right w:val="single" w:sz="4" w:space="0" w:color="000000"/>
            </w:tcBorders>
            <w:vAlign w:val="center"/>
          </w:tcPr>
          <w:p w:rsidR="00D32B18" w:rsidRPr="00ED068D" w:rsidRDefault="00D32B18" w:rsidP="000E370F">
            <w:pPr>
              <w:spacing w:after="0" w:line="240" w:lineRule="auto"/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  <w:r w:rsidRPr="00ED068D">
              <w:rPr>
                <w:rFonts w:asciiTheme="minorBidi" w:hAnsiTheme="minorBidi" w:cstheme="minorBidi"/>
                <w:b/>
                <w:bCs/>
                <w:sz w:val="20"/>
                <w:szCs w:val="20"/>
                <w:rtl/>
              </w:rPr>
              <w:t>مكافأة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6" w:space="0" w:color="auto"/>
              <w:right w:val="single" w:sz="4" w:space="0" w:color="auto"/>
            </w:tcBorders>
            <w:vAlign w:val="center"/>
          </w:tcPr>
          <w:p w:rsidR="00D32B18" w:rsidRPr="00ED068D" w:rsidRDefault="00D32B18" w:rsidP="000E370F">
            <w:pPr>
              <w:spacing w:after="0" w:line="240" w:lineRule="auto"/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  <w:r w:rsidRPr="00ED068D">
              <w:rPr>
                <w:rFonts w:asciiTheme="minorBidi" w:hAnsiTheme="minorBidi" w:cstheme="minorBidi"/>
                <w:b/>
                <w:bCs/>
                <w:sz w:val="20"/>
                <w:szCs w:val="20"/>
                <w:rtl/>
              </w:rPr>
              <w:t>انتداب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32B18" w:rsidRPr="00ED068D" w:rsidRDefault="00D32B18" w:rsidP="000E370F">
            <w:pPr>
              <w:spacing w:after="0" w:line="240" w:lineRule="auto"/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  <w:rtl/>
              </w:rPr>
            </w:pPr>
            <w:r w:rsidRPr="00ED068D">
              <w:rPr>
                <w:rFonts w:asciiTheme="minorBidi" w:hAnsiTheme="minorBidi" w:cstheme="minorBidi"/>
                <w:b/>
                <w:bCs/>
                <w:sz w:val="20"/>
                <w:szCs w:val="20"/>
                <w:rtl/>
              </w:rPr>
              <w:t>أخرى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6" w:space="0" w:color="auto"/>
              <w:right w:val="single" w:sz="4" w:space="0" w:color="000000"/>
            </w:tcBorders>
            <w:vAlign w:val="center"/>
          </w:tcPr>
          <w:p w:rsidR="00D32B18" w:rsidRPr="00ED068D" w:rsidRDefault="00D32B18" w:rsidP="000E370F">
            <w:pPr>
              <w:spacing w:after="0" w:line="240" w:lineRule="auto"/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  <w:r w:rsidRPr="00ED068D">
              <w:rPr>
                <w:rFonts w:asciiTheme="minorBidi" w:hAnsiTheme="minorBidi" w:cstheme="minorBidi"/>
                <w:b/>
                <w:bCs/>
                <w:sz w:val="20"/>
                <w:szCs w:val="20"/>
                <w:rtl/>
              </w:rPr>
              <w:t>غياب بالساعات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6" w:space="0" w:color="auto"/>
              <w:right w:val="single" w:sz="4" w:space="0" w:color="000000"/>
            </w:tcBorders>
            <w:vAlign w:val="center"/>
          </w:tcPr>
          <w:p w:rsidR="00D32B18" w:rsidRPr="00ED068D" w:rsidRDefault="00D32B18" w:rsidP="000E370F">
            <w:pPr>
              <w:spacing w:after="0" w:line="240" w:lineRule="auto"/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  <w:r w:rsidRPr="00ED068D">
              <w:rPr>
                <w:rFonts w:asciiTheme="minorBidi" w:hAnsiTheme="minorBidi" w:cstheme="minorBidi"/>
                <w:b/>
                <w:bCs/>
                <w:sz w:val="20"/>
                <w:szCs w:val="20"/>
                <w:rtl/>
              </w:rPr>
              <w:t>سلف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6" w:space="0" w:color="auto"/>
              <w:right w:val="single" w:sz="4" w:space="0" w:color="000000"/>
            </w:tcBorders>
            <w:vAlign w:val="center"/>
          </w:tcPr>
          <w:p w:rsidR="00D32B18" w:rsidRPr="00ED068D" w:rsidRDefault="00D32B18" w:rsidP="000E370F">
            <w:pPr>
              <w:spacing w:after="0" w:line="240" w:lineRule="auto"/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  <w:r w:rsidRPr="00ED068D">
              <w:rPr>
                <w:rFonts w:asciiTheme="minorBidi" w:hAnsiTheme="minorBidi" w:cstheme="minorBidi"/>
                <w:b/>
                <w:bCs/>
                <w:sz w:val="20"/>
                <w:szCs w:val="20"/>
                <w:rtl/>
              </w:rPr>
              <w:t>خصم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6" w:space="0" w:color="auto"/>
              <w:right w:val="single" w:sz="4" w:space="0" w:color="auto"/>
            </w:tcBorders>
            <w:vAlign w:val="center"/>
          </w:tcPr>
          <w:p w:rsidR="00D32B18" w:rsidRPr="00ED068D" w:rsidRDefault="00D32B18" w:rsidP="000E370F">
            <w:pPr>
              <w:spacing w:after="0" w:line="240" w:lineRule="auto"/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32B18" w:rsidRPr="00ED068D" w:rsidRDefault="00D32B18" w:rsidP="000E370F">
            <w:pPr>
              <w:spacing w:after="0" w:line="240" w:lineRule="auto"/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  <w:r w:rsidRPr="00ED068D">
              <w:rPr>
                <w:rFonts w:asciiTheme="minorBidi" w:hAnsiTheme="minorBidi" w:cstheme="minorBidi" w:hint="cs"/>
                <w:b/>
                <w:bCs/>
                <w:sz w:val="20"/>
                <w:szCs w:val="20"/>
                <w:rtl/>
              </w:rPr>
              <w:t>إجمالي وبدلات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32B18" w:rsidRPr="00ED068D" w:rsidRDefault="00D32B18" w:rsidP="000E370F">
            <w:pPr>
              <w:spacing w:after="0" w:line="240" w:lineRule="auto"/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32B18" w:rsidRPr="00ED068D" w:rsidRDefault="00D32B18" w:rsidP="000E370F">
            <w:pPr>
              <w:spacing w:after="0" w:line="240" w:lineRule="auto"/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</w:p>
        </w:tc>
        <w:tc>
          <w:tcPr>
            <w:tcW w:w="849" w:type="dxa"/>
            <w:vMerge/>
            <w:tcBorders>
              <w:top w:val="single" w:sz="4" w:space="0" w:color="000000"/>
              <w:left w:val="single" w:sz="4" w:space="0" w:color="auto"/>
              <w:bottom w:val="single" w:sz="6" w:space="0" w:color="auto"/>
              <w:right w:val="double" w:sz="12" w:space="0" w:color="auto"/>
            </w:tcBorders>
            <w:vAlign w:val="center"/>
          </w:tcPr>
          <w:p w:rsidR="00D32B18" w:rsidRPr="00ED068D" w:rsidRDefault="00D32B18" w:rsidP="000E370F">
            <w:pPr>
              <w:spacing w:after="0" w:line="240" w:lineRule="auto"/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</w:p>
        </w:tc>
      </w:tr>
      <w:tr w:rsidR="00F274E5" w:rsidRPr="00ED068D" w:rsidTr="0093621F">
        <w:tblPrEx>
          <w:tblBorders>
            <w:insideH w:val="single" w:sz="6" w:space="0" w:color="auto"/>
            <w:insideV w:val="single" w:sz="6" w:space="0" w:color="auto"/>
          </w:tblBorders>
        </w:tblPrEx>
        <w:trPr>
          <w:trHeight w:val="276"/>
          <w:jc w:val="center"/>
        </w:trPr>
        <w:tc>
          <w:tcPr>
            <w:tcW w:w="485" w:type="dxa"/>
            <w:tcBorders>
              <w:top w:val="single" w:sz="6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274E5" w:rsidRPr="00ED068D" w:rsidRDefault="00F274E5" w:rsidP="00253D4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D068D">
              <w:rPr>
                <w:rFonts w:asciiTheme="minorHAnsi" w:hAnsiTheme="minorHAnsi" w:cstheme="minorHAnsi"/>
                <w:b/>
                <w:bCs/>
                <w:sz w:val="20"/>
                <w:szCs w:val="20"/>
                <w:rtl/>
              </w:rPr>
              <w:t>18</w:t>
            </w:r>
          </w:p>
        </w:tc>
        <w:tc>
          <w:tcPr>
            <w:tcW w:w="1856" w:type="dxa"/>
            <w:tcBorders>
              <w:top w:val="single" w:sz="6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274E5" w:rsidRPr="00B27309" w:rsidRDefault="00F274E5" w:rsidP="00F060DA">
            <w:pPr>
              <w:spacing w:after="0" w:line="240" w:lineRule="auto"/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  <w:rtl/>
              </w:rPr>
            </w:pPr>
            <w:r w:rsidRPr="00B27309">
              <w:rPr>
                <w:rFonts w:asciiTheme="minorBidi" w:hAnsiTheme="minorBidi" w:cstheme="minorBidi"/>
                <w:b/>
                <w:bCs/>
                <w:sz w:val="20"/>
                <w:szCs w:val="20"/>
                <w:rtl/>
              </w:rPr>
              <w:t>طاهر أحمد العُمري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274E5" w:rsidRPr="00B27309" w:rsidRDefault="00F274E5" w:rsidP="00F060DA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rtl/>
              </w:rPr>
            </w:pPr>
            <w:r>
              <w:rPr>
                <w:rFonts w:asciiTheme="minorHAnsi" w:hAnsiTheme="minorHAnsi" w:cstheme="minorHAnsi" w:hint="cs"/>
                <w:b/>
                <w:bCs/>
                <w:sz w:val="20"/>
                <w:szCs w:val="20"/>
                <w:rtl/>
              </w:rPr>
              <w:t>2500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74E5" w:rsidRPr="00B27309" w:rsidRDefault="00F274E5" w:rsidP="00F060DA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rtl/>
              </w:rPr>
            </w:pPr>
            <w:r w:rsidRPr="00B27309">
              <w:rPr>
                <w:rFonts w:asciiTheme="minorHAnsi" w:hAnsiTheme="minorHAnsi" w:cstheme="minorHAnsi"/>
                <w:b/>
                <w:bCs/>
                <w:sz w:val="20"/>
                <w:szCs w:val="20"/>
                <w:rtl/>
              </w:rPr>
              <w:t>--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74E5" w:rsidRPr="00B27309" w:rsidRDefault="00F274E5" w:rsidP="00F060DA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660" w:type="dxa"/>
            <w:tcBorders>
              <w:top w:val="single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74E5" w:rsidRPr="00B27309" w:rsidRDefault="00F274E5" w:rsidP="00F060DA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74E5" w:rsidRPr="00B27309" w:rsidRDefault="00F274E5" w:rsidP="00F060DA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63" w:type="dxa"/>
            <w:tcBorders>
              <w:top w:val="single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74E5" w:rsidRPr="0093621F" w:rsidRDefault="00F274E5" w:rsidP="00F060DA">
            <w:pPr>
              <w:spacing w:after="0" w:line="240" w:lineRule="auto"/>
              <w:jc w:val="center"/>
              <w:rPr>
                <w:rFonts w:asciiTheme="minorHAnsi" w:hAnsiTheme="minorHAnsi" w:cstheme="min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74E5" w:rsidRPr="00B27309" w:rsidRDefault="00F274E5" w:rsidP="00F060DA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38" w:type="dxa"/>
            <w:tcBorders>
              <w:top w:val="single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74E5" w:rsidRPr="00B27309" w:rsidRDefault="00F274E5" w:rsidP="00F060DA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005" w:type="dxa"/>
            <w:tcBorders>
              <w:top w:val="single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74E5" w:rsidRPr="00B27309" w:rsidRDefault="00C97713" w:rsidP="00F060DA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410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74E5" w:rsidRPr="00B27309" w:rsidRDefault="00F274E5" w:rsidP="00F060DA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single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74E5" w:rsidRPr="00B27309" w:rsidRDefault="00F274E5" w:rsidP="00F060DA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rtl/>
              </w:rPr>
            </w:pPr>
            <w:r w:rsidRPr="00B27309">
              <w:rPr>
                <w:rFonts w:asciiTheme="minorHAnsi" w:hAnsiTheme="minorHAnsi" w:cstheme="minorHAnsi"/>
                <w:b/>
                <w:bCs/>
                <w:sz w:val="20"/>
                <w:szCs w:val="20"/>
                <w:rtl/>
              </w:rPr>
              <w:t>3500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74E5" w:rsidRPr="00B27309" w:rsidRDefault="00F274E5" w:rsidP="00F060DA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274E5" w:rsidRPr="00834CBF" w:rsidRDefault="00C97713" w:rsidP="00F060DA">
            <w:pPr>
              <w:spacing w:after="0" w:line="240" w:lineRule="auto"/>
              <w:jc w:val="center"/>
              <w:rPr>
                <w:rFonts w:asciiTheme="minorHAnsi" w:hAnsiTheme="minorHAnsi" w:hint="cs"/>
                <w:b/>
                <w:bCs/>
                <w:sz w:val="18"/>
                <w:szCs w:val="18"/>
                <w:rtl/>
              </w:rPr>
            </w:pPr>
            <w:r>
              <w:rPr>
                <w:rFonts w:asciiTheme="minorHAnsi" w:hAnsiTheme="minorHAnsi" w:hint="cs"/>
                <w:b/>
                <w:bCs/>
                <w:sz w:val="18"/>
                <w:szCs w:val="18"/>
                <w:rtl/>
              </w:rPr>
              <w:t>سلفة</w:t>
            </w:r>
          </w:p>
        </w:tc>
        <w:tc>
          <w:tcPr>
            <w:tcW w:w="849" w:type="dxa"/>
            <w:tcBorders>
              <w:top w:val="single" w:sz="6" w:space="0" w:color="auto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F274E5" w:rsidRPr="00B27309" w:rsidRDefault="00F274E5" w:rsidP="00F060DA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rtl/>
              </w:rPr>
            </w:pPr>
            <w:r w:rsidRPr="00B27309">
              <w:rPr>
                <w:rFonts w:asciiTheme="minorHAnsi" w:hAnsiTheme="minorHAnsi" w:cstheme="minorHAnsi"/>
                <w:b/>
                <w:bCs/>
                <w:sz w:val="20"/>
                <w:szCs w:val="20"/>
                <w:rtl/>
              </w:rPr>
              <w:t>----</w:t>
            </w:r>
          </w:p>
        </w:tc>
      </w:tr>
      <w:tr w:rsidR="00F274E5" w:rsidRPr="00ED068D" w:rsidTr="0093621F">
        <w:trPr>
          <w:trHeight w:val="283"/>
          <w:jc w:val="center"/>
        </w:trPr>
        <w:tc>
          <w:tcPr>
            <w:tcW w:w="485" w:type="dxa"/>
            <w:tcBorders>
              <w:top w:val="single" w:sz="4" w:space="0" w:color="000000"/>
              <w:left w:val="double" w:sz="12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274E5" w:rsidRPr="00ED068D" w:rsidRDefault="00F274E5" w:rsidP="00253D4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rtl/>
              </w:rPr>
            </w:pPr>
            <w:r w:rsidRPr="00ED068D">
              <w:rPr>
                <w:rFonts w:asciiTheme="minorHAnsi" w:hAnsiTheme="minorHAnsi" w:cstheme="minorHAnsi"/>
                <w:b/>
                <w:bCs/>
                <w:sz w:val="20"/>
                <w:szCs w:val="20"/>
                <w:rtl/>
              </w:rPr>
              <w:t>19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274E5" w:rsidRPr="00B27309" w:rsidRDefault="00F274E5" w:rsidP="00F060DA">
            <w:pPr>
              <w:spacing w:after="0" w:line="240" w:lineRule="auto"/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  <w:rtl/>
              </w:rPr>
            </w:pPr>
            <w:r w:rsidRPr="00B27309">
              <w:rPr>
                <w:rFonts w:asciiTheme="minorBidi" w:hAnsiTheme="minorBidi" w:cstheme="minorBidi"/>
                <w:b/>
                <w:bCs/>
                <w:sz w:val="20"/>
                <w:szCs w:val="20"/>
                <w:rtl/>
              </w:rPr>
              <w:t xml:space="preserve">حسين سورا </w:t>
            </w:r>
            <w:proofErr w:type="spellStart"/>
            <w:r w:rsidRPr="00B27309">
              <w:rPr>
                <w:rFonts w:asciiTheme="minorBidi" w:hAnsiTheme="minorBidi" w:cstheme="minorBidi"/>
                <w:b/>
                <w:bCs/>
                <w:sz w:val="20"/>
                <w:szCs w:val="20"/>
                <w:rtl/>
              </w:rPr>
              <w:t>ديدا</w:t>
            </w:r>
            <w:proofErr w:type="spellEnd"/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274E5" w:rsidRPr="00B27309" w:rsidRDefault="00F274E5" w:rsidP="00F060DA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rtl/>
              </w:rPr>
            </w:pPr>
            <w:r w:rsidRPr="00B27309">
              <w:rPr>
                <w:rFonts w:asciiTheme="minorHAnsi" w:hAnsiTheme="minorHAnsi" w:cstheme="minorHAnsi"/>
                <w:b/>
                <w:bCs/>
                <w:sz w:val="20"/>
                <w:szCs w:val="20"/>
                <w:rtl/>
              </w:rPr>
              <w:t>400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74E5" w:rsidRPr="00B27309" w:rsidRDefault="00F274E5" w:rsidP="00F060DA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rtl/>
              </w:rPr>
            </w:pPr>
            <w:r w:rsidRPr="00B27309">
              <w:rPr>
                <w:rFonts w:asciiTheme="minorHAnsi" w:hAnsiTheme="minorHAnsi" w:cstheme="minorHAnsi"/>
                <w:b/>
                <w:bCs/>
                <w:sz w:val="20"/>
                <w:szCs w:val="20"/>
                <w:rtl/>
              </w:rPr>
              <w:t>--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74E5" w:rsidRPr="00B27309" w:rsidRDefault="00F274E5" w:rsidP="00F060DA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74E5" w:rsidRPr="00B27309" w:rsidRDefault="00F274E5" w:rsidP="00F060DA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74E5" w:rsidRPr="00B27309" w:rsidRDefault="00F274E5" w:rsidP="00F060DA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74E5" w:rsidRPr="00B27309" w:rsidRDefault="00F274E5" w:rsidP="00F060DA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74E5" w:rsidRPr="00B27309" w:rsidRDefault="00F274E5" w:rsidP="00F060DA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74E5" w:rsidRPr="00B27309" w:rsidRDefault="00F274E5" w:rsidP="00F060DA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74E5" w:rsidRPr="00B27309" w:rsidRDefault="00F274E5" w:rsidP="00F060DA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74E5" w:rsidRPr="00B27309" w:rsidRDefault="00F274E5" w:rsidP="00F060DA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74E5" w:rsidRPr="00B27309" w:rsidRDefault="00F274E5" w:rsidP="00F060DA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rtl/>
              </w:rPr>
            </w:pPr>
            <w:r w:rsidRPr="00B27309">
              <w:rPr>
                <w:rFonts w:asciiTheme="minorHAnsi" w:hAnsiTheme="minorHAnsi" w:cstheme="minorHAnsi"/>
                <w:b/>
                <w:bCs/>
                <w:sz w:val="20"/>
                <w:szCs w:val="20"/>
                <w:rtl/>
              </w:rPr>
              <w:t>400</w:t>
            </w:r>
          </w:p>
        </w:tc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74E5" w:rsidRPr="00B27309" w:rsidRDefault="00F274E5" w:rsidP="00F060DA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274E5" w:rsidRPr="00B27309" w:rsidRDefault="00F274E5" w:rsidP="00F060DA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double" w:sz="12" w:space="0" w:color="auto"/>
            </w:tcBorders>
            <w:vAlign w:val="center"/>
          </w:tcPr>
          <w:p w:rsidR="00F274E5" w:rsidRPr="00B27309" w:rsidRDefault="00F274E5" w:rsidP="00F060DA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rtl/>
              </w:rPr>
            </w:pPr>
            <w:r w:rsidRPr="00B27309">
              <w:rPr>
                <w:rFonts w:asciiTheme="minorHAnsi" w:hAnsiTheme="minorHAnsi" w:cstheme="minorHAnsi"/>
                <w:b/>
                <w:bCs/>
                <w:sz w:val="20"/>
                <w:szCs w:val="20"/>
                <w:rtl/>
              </w:rPr>
              <w:t>----</w:t>
            </w:r>
          </w:p>
        </w:tc>
      </w:tr>
      <w:tr w:rsidR="00F274E5" w:rsidRPr="00ED068D" w:rsidTr="00C950D1">
        <w:trPr>
          <w:trHeight w:val="283"/>
          <w:jc w:val="center"/>
        </w:trPr>
        <w:tc>
          <w:tcPr>
            <w:tcW w:w="485" w:type="dxa"/>
            <w:tcBorders>
              <w:top w:val="single" w:sz="4" w:space="0" w:color="000000"/>
              <w:left w:val="double" w:sz="12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274E5" w:rsidRPr="00ED068D" w:rsidRDefault="00F274E5" w:rsidP="00253D4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rtl/>
              </w:rPr>
            </w:pPr>
            <w:r w:rsidRPr="00ED068D">
              <w:rPr>
                <w:rFonts w:asciiTheme="minorHAnsi" w:hAnsiTheme="minorHAnsi" w:cstheme="minorHAnsi"/>
                <w:b/>
                <w:bCs/>
                <w:sz w:val="20"/>
                <w:szCs w:val="20"/>
                <w:rtl/>
              </w:rPr>
              <w:t>20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274E5" w:rsidRPr="008474EF" w:rsidRDefault="00F274E5" w:rsidP="00F060DA">
            <w:pPr>
              <w:spacing w:after="0" w:line="240" w:lineRule="auto"/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  <w:rtl/>
              </w:rPr>
            </w:pPr>
            <w:r w:rsidRPr="008474EF">
              <w:rPr>
                <w:rFonts w:asciiTheme="minorBidi" w:hAnsiTheme="minorBidi" w:cstheme="minorBidi" w:hint="cs"/>
                <w:b/>
                <w:bCs/>
                <w:sz w:val="20"/>
                <w:szCs w:val="20"/>
                <w:rtl/>
              </w:rPr>
              <w:t>خالد</w:t>
            </w:r>
            <w:r w:rsidRPr="008474EF">
              <w:rPr>
                <w:rFonts w:cs="AL-Mohanad Bold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8474EF">
              <w:rPr>
                <w:rFonts w:asciiTheme="minorBidi" w:hAnsiTheme="minorBidi" w:cstheme="minorBidi" w:hint="cs"/>
                <w:b/>
                <w:bCs/>
                <w:sz w:val="20"/>
                <w:szCs w:val="20"/>
                <w:rtl/>
              </w:rPr>
              <w:t>كابيا</w:t>
            </w:r>
            <w:r w:rsidRPr="008474EF">
              <w:rPr>
                <w:rFonts w:cs="AL-Mohanad Bold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8474EF">
              <w:rPr>
                <w:rFonts w:asciiTheme="minorBidi" w:hAnsiTheme="minorBidi" w:cstheme="minorBidi" w:hint="cs"/>
                <w:b/>
                <w:bCs/>
                <w:sz w:val="20"/>
                <w:szCs w:val="20"/>
                <w:rtl/>
              </w:rPr>
              <w:t>كاسري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F274E5" w:rsidRPr="00230BF7" w:rsidRDefault="00F274E5" w:rsidP="00F060DA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rtl/>
              </w:rPr>
            </w:pPr>
            <w:r>
              <w:rPr>
                <w:rFonts w:asciiTheme="minorHAnsi" w:hAnsiTheme="minorHAnsi" w:cstheme="minorHAnsi" w:hint="cs"/>
                <w:b/>
                <w:bCs/>
                <w:sz w:val="20"/>
                <w:szCs w:val="20"/>
                <w:rtl/>
              </w:rPr>
              <w:t>1700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F274E5" w:rsidRPr="00230BF7" w:rsidRDefault="00F274E5" w:rsidP="00F060DA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rtl/>
              </w:rPr>
            </w:pPr>
            <w:r>
              <w:rPr>
                <w:rFonts w:asciiTheme="minorHAnsi" w:hAnsiTheme="minorHAnsi" w:cstheme="minorHAnsi" w:hint="cs"/>
                <w:b/>
                <w:bCs/>
                <w:sz w:val="20"/>
                <w:szCs w:val="20"/>
                <w:rtl/>
              </w:rPr>
              <w:t>300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F274E5" w:rsidRPr="00230BF7" w:rsidRDefault="00F274E5" w:rsidP="00F060DA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F274E5" w:rsidRPr="00230BF7" w:rsidRDefault="00F274E5" w:rsidP="00F060DA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F274E5" w:rsidRPr="00230BF7" w:rsidRDefault="00F274E5" w:rsidP="00F060DA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F274E5" w:rsidRPr="00AF15B7" w:rsidRDefault="00C97713" w:rsidP="008474EF">
            <w:pPr>
              <w:spacing w:after="0" w:line="240" w:lineRule="auto"/>
              <w:jc w:val="center"/>
              <w:rPr>
                <w:rFonts w:asciiTheme="minorHAnsi" w:hAnsiTheme="minorHAnsi" w:cstheme="minorBid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Bidi"/>
                <w:b/>
                <w:bCs/>
                <w:sz w:val="20"/>
                <w:szCs w:val="20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F274E5" w:rsidRPr="00883CBA" w:rsidRDefault="00F274E5" w:rsidP="00F060DA">
            <w:pPr>
              <w:spacing w:after="0" w:line="240" w:lineRule="auto"/>
              <w:jc w:val="center"/>
              <w:rPr>
                <w:rFonts w:asciiTheme="minorHAnsi" w:hAnsiTheme="minorHAnsi" w:cstheme="minorBidi"/>
                <w:b/>
                <w:bCs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F274E5" w:rsidRPr="00230BF7" w:rsidRDefault="00F274E5" w:rsidP="00F060DA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F274E5" w:rsidRPr="00837C73" w:rsidRDefault="00F274E5" w:rsidP="00F060DA">
            <w:pPr>
              <w:spacing w:after="0" w:line="240" w:lineRule="auto"/>
              <w:jc w:val="center"/>
              <w:rPr>
                <w:rFonts w:asciiTheme="minorHAnsi" w:hAnsiTheme="minorHAns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F274E5" w:rsidRPr="00230BF7" w:rsidRDefault="00F274E5" w:rsidP="00F060DA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F274E5" w:rsidRPr="00230BF7" w:rsidRDefault="00C950D1" w:rsidP="00F060DA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 w:hint="cs"/>
                <w:b/>
                <w:bCs/>
                <w:sz w:val="20"/>
                <w:szCs w:val="20"/>
                <w:rtl/>
              </w:rPr>
              <w:t>2000</w:t>
            </w:r>
          </w:p>
        </w:tc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F274E5" w:rsidRPr="009308FD" w:rsidRDefault="00F274E5" w:rsidP="00F060DA">
            <w:pPr>
              <w:spacing w:after="0" w:line="240" w:lineRule="auto"/>
              <w:jc w:val="center"/>
              <w:rPr>
                <w:rFonts w:asciiTheme="minorHAnsi" w:hAnsiTheme="minorHAnsi" w:cstheme="minorBidi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274E5" w:rsidRPr="00307AFA" w:rsidRDefault="00C950D1" w:rsidP="00F811A0">
            <w:pPr>
              <w:spacing w:after="0" w:line="240" w:lineRule="auto"/>
              <w:jc w:val="center"/>
              <w:rPr>
                <w:rFonts w:asciiTheme="minorHAnsi" w:hAnsiTheme="minorHAnsi"/>
                <w:b/>
                <w:bCs/>
                <w:sz w:val="20"/>
                <w:szCs w:val="20"/>
                <w:rtl/>
              </w:rPr>
            </w:pPr>
            <w:r>
              <w:rPr>
                <w:rFonts w:asciiTheme="minorHAnsi" w:hAnsiTheme="minorHAnsi" w:hint="cs"/>
                <w:b/>
                <w:bCs/>
                <w:sz w:val="20"/>
                <w:szCs w:val="20"/>
                <w:rtl/>
              </w:rPr>
              <w:t xml:space="preserve">مباشرة </w:t>
            </w:r>
            <w:r w:rsidR="00F811A0">
              <w:rPr>
                <w:rFonts w:asciiTheme="minorHAnsi" w:hAnsiTheme="minorHAnsi" w:hint="cs"/>
                <w:b/>
                <w:bCs/>
                <w:sz w:val="20"/>
                <w:szCs w:val="20"/>
                <w:rtl/>
              </w:rPr>
              <w:t>13</w:t>
            </w:r>
            <w:r>
              <w:rPr>
                <w:rFonts w:asciiTheme="minorHAnsi" w:hAnsiTheme="minorHAnsi" w:hint="cs"/>
                <w:b/>
                <w:bCs/>
                <w:sz w:val="20"/>
                <w:szCs w:val="20"/>
                <w:rtl/>
              </w:rPr>
              <w:t>/04/2019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double" w:sz="12" w:space="0" w:color="auto"/>
            </w:tcBorders>
            <w:shd w:val="clear" w:color="auto" w:fill="FFFFFF" w:themeFill="background1"/>
            <w:vAlign w:val="center"/>
          </w:tcPr>
          <w:p w:rsidR="00F274E5" w:rsidRPr="00230BF7" w:rsidRDefault="00F274E5" w:rsidP="00F060DA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9308FD" w:rsidRPr="00ED068D" w:rsidTr="009308FD">
        <w:trPr>
          <w:trHeight w:val="283"/>
          <w:jc w:val="center"/>
        </w:trPr>
        <w:tc>
          <w:tcPr>
            <w:tcW w:w="485" w:type="dxa"/>
            <w:tcBorders>
              <w:top w:val="single" w:sz="4" w:space="0" w:color="000000"/>
              <w:left w:val="double" w:sz="12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308FD" w:rsidRPr="00ED068D" w:rsidRDefault="009308FD" w:rsidP="00253D4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D068D">
              <w:rPr>
                <w:rFonts w:asciiTheme="minorHAnsi" w:hAnsiTheme="minorHAnsi" w:cstheme="minorHAnsi"/>
                <w:b/>
                <w:bCs/>
                <w:sz w:val="20"/>
                <w:szCs w:val="20"/>
                <w:rtl/>
              </w:rPr>
              <w:t>21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308FD" w:rsidRPr="00230BF7" w:rsidRDefault="009308FD" w:rsidP="009308FD">
            <w:pPr>
              <w:spacing w:after="0" w:line="240" w:lineRule="auto"/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  <w:rtl/>
              </w:rPr>
            </w:pPr>
            <w:r w:rsidRPr="00230BF7">
              <w:rPr>
                <w:rFonts w:asciiTheme="minorBidi" w:hAnsiTheme="minorBidi" w:cstheme="minorBidi"/>
                <w:b/>
                <w:bCs/>
                <w:sz w:val="20"/>
                <w:szCs w:val="20"/>
                <w:rtl/>
              </w:rPr>
              <w:t>سارة محمد صالح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308FD" w:rsidRPr="00230BF7" w:rsidRDefault="009308FD" w:rsidP="009308FD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rtl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4580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308FD" w:rsidRPr="00230BF7" w:rsidRDefault="009308FD" w:rsidP="009308FD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rtl/>
              </w:rPr>
            </w:pPr>
            <w:r w:rsidRPr="00230BF7">
              <w:rPr>
                <w:rFonts w:asciiTheme="minorHAnsi" w:hAnsiTheme="minorHAnsi" w:cstheme="minorHAnsi"/>
                <w:b/>
                <w:bCs/>
                <w:sz w:val="20"/>
                <w:szCs w:val="20"/>
                <w:rtl/>
              </w:rPr>
              <w:t>300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308FD" w:rsidRPr="00230BF7" w:rsidRDefault="009308FD" w:rsidP="009308FD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308FD" w:rsidRPr="00230BF7" w:rsidRDefault="009308FD" w:rsidP="009308FD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308FD" w:rsidRPr="00230BF7" w:rsidRDefault="009308FD" w:rsidP="009308FD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308FD" w:rsidRPr="00230BF7" w:rsidRDefault="009308FD" w:rsidP="009308FD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308FD" w:rsidRPr="00837C73" w:rsidRDefault="009308FD" w:rsidP="009308FD">
            <w:pPr>
              <w:spacing w:after="0" w:line="240" w:lineRule="auto"/>
              <w:jc w:val="center"/>
              <w:rPr>
                <w:rFonts w:asciiTheme="minorHAnsi" w:hAnsiTheme="minorHAns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308FD" w:rsidRPr="0077469A" w:rsidRDefault="009308FD" w:rsidP="009308FD">
            <w:pPr>
              <w:spacing w:after="0" w:line="240" w:lineRule="auto"/>
              <w:jc w:val="center"/>
              <w:rPr>
                <w:rFonts w:asciiTheme="minorHAnsi" w:hAnsiTheme="minorHAnsi" w:cstheme="min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308FD" w:rsidRPr="00837C73" w:rsidRDefault="009308FD" w:rsidP="009308FD">
            <w:pPr>
              <w:spacing w:after="0" w:line="240" w:lineRule="auto"/>
              <w:jc w:val="center"/>
              <w:rPr>
                <w:rFonts w:asciiTheme="minorHAnsi" w:hAnsiTheme="minorHAns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308FD" w:rsidRPr="00230BF7" w:rsidRDefault="009308FD" w:rsidP="009308FD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308FD" w:rsidRPr="00230BF7" w:rsidRDefault="009308FD" w:rsidP="009308FD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 w:hint="cs"/>
                <w:b/>
                <w:bCs/>
                <w:sz w:val="20"/>
                <w:szCs w:val="20"/>
                <w:rtl/>
              </w:rPr>
              <w:t>4880</w:t>
            </w:r>
          </w:p>
        </w:tc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308FD" w:rsidRPr="00230BF7" w:rsidRDefault="009308FD" w:rsidP="009308FD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308FD" w:rsidRPr="00230BF7" w:rsidRDefault="009308FD" w:rsidP="009308FD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double" w:sz="12" w:space="0" w:color="auto"/>
            </w:tcBorders>
            <w:shd w:val="clear" w:color="auto" w:fill="FFFFFF" w:themeFill="background1"/>
            <w:vAlign w:val="center"/>
          </w:tcPr>
          <w:p w:rsidR="009308FD" w:rsidRPr="00230BF7" w:rsidRDefault="009308FD" w:rsidP="009308FD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230BF7">
              <w:rPr>
                <w:rFonts w:asciiTheme="minorHAnsi" w:hAnsiTheme="minorHAnsi" w:cstheme="minorHAnsi"/>
                <w:b/>
                <w:bCs/>
                <w:sz w:val="20"/>
                <w:szCs w:val="20"/>
                <w:rtl/>
              </w:rPr>
              <w:t>4%</w:t>
            </w:r>
          </w:p>
        </w:tc>
      </w:tr>
      <w:tr w:rsidR="009308FD" w:rsidRPr="00ED068D" w:rsidTr="0093621F">
        <w:trPr>
          <w:trHeight w:val="283"/>
          <w:jc w:val="center"/>
        </w:trPr>
        <w:tc>
          <w:tcPr>
            <w:tcW w:w="485" w:type="dxa"/>
            <w:tcBorders>
              <w:top w:val="single" w:sz="4" w:space="0" w:color="000000"/>
              <w:left w:val="double" w:sz="12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308FD" w:rsidRPr="00ED068D" w:rsidRDefault="009308FD" w:rsidP="00253D4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D068D">
              <w:rPr>
                <w:rFonts w:asciiTheme="minorHAnsi" w:hAnsiTheme="minorHAnsi" w:cstheme="minorHAnsi"/>
                <w:b/>
                <w:bCs/>
                <w:sz w:val="20"/>
                <w:szCs w:val="20"/>
                <w:rtl/>
              </w:rPr>
              <w:t>22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308FD" w:rsidRPr="00230BF7" w:rsidRDefault="009308FD" w:rsidP="009308FD">
            <w:pPr>
              <w:spacing w:after="0" w:line="240" w:lineRule="auto"/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  <w:rtl/>
              </w:rPr>
            </w:pPr>
            <w:r w:rsidRPr="00230BF7">
              <w:rPr>
                <w:rFonts w:asciiTheme="minorBidi" w:hAnsiTheme="minorBidi" w:cstheme="minorBidi"/>
                <w:b/>
                <w:bCs/>
                <w:sz w:val="20"/>
                <w:szCs w:val="20"/>
                <w:rtl/>
              </w:rPr>
              <w:t>هاجر سحاب الشهراني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308FD" w:rsidRPr="00230BF7" w:rsidRDefault="009308FD" w:rsidP="009308FD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rtl/>
              </w:rPr>
            </w:pPr>
            <w:r w:rsidRPr="00230BF7">
              <w:rPr>
                <w:rFonts w:asciiTheme="minorHAnsi" w:hAnsiTheme="minorHAnsi" w:cstheme="minorHAnsi"/>
                <w:b/>
                <w:bCs/>
                <w:sz w:val="20"/>
                <w:szCs w:val="20"/>
                <w:rtl/>
              </w:rPr>
              <w:t>3000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308FD" w:rsidRPr="00230BF7" w:rsidRDefault="009308FD" w:rsidP="009308FD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rtl/>
              </w:rPr>
            </w:pPr>
            <w:r w:rsidRPr="00230BF7">
              <w:rPr>
                <w:rFonts w:asciiTheme="minorHAnsi" w:hAnsiTheme="minorHAnsi" w:cstheme="minorHAnsi"/>
                <w:b/>
                <w:bCs/>
                <w:sz w:val="20"/>
                <w:szCs w:val="20"/>
                <w:rtl/>
              </w:rPr>
              <w:t>--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308FD" w:rsidRPr="00230BF7" w:rsidRDefault="009308FD" w:rsidP="009308FD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308FD" w:rsidRPr="00230BF7" w:rsidRDefault="009308FD" w:rsidP="009308FD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308FD" w:rsidRPr="00230BF7" w:rsidRDefault="009308FD" w:rsidP="009308FD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308FD" w:rsidRPr="00230BF7" w:rsidRDefault="009308FD" w:rsidP="009308FD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308FD" w:rsidRPr="00837C73" w:rsidRDefault="009308FD" w:rsidP="009308FD">
            <w:pPr>
              <w:spacing w:after="0" w:line="240" w:lineRule="auto"/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308FD" w:rsidRPr="0077469A" w:rsidRDefault="009308FD" w:rsidP="009308FD">
            <w:pPr>
              <w:spacing w:after="0" w:line="240" w:lineRule="auto"/>
              <w:jc w:val="center"/>
              <w:rPr>
                <w:rFonts w:asciiTheme="minorHAnsi" w:hAnsiTheme="minorHAnsi" w:cstheme="min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308FD" w:rsidRPr="00837C73" w:rsidRDefault="009308FD" w:rsidP="009308FD">
            <w:pPr>
              <w:spacing w:after="0" w:line="240" w:lineRule="auto"/>
              <w:jc w:val="center"/>
              <w:rPr>
                <w:rFonts w:asciiTheme="minorHAnsi" w:hAnsiTheme="minorHAns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308FD" w:rsidRPr="00230BF7" w:rsidRDefault="009308FD" w:rsidP="009308FD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308FD" w:rsidRPr="00230BF7" w:rsidRDefault="009308FD" w:rsidP="009308FD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230BF7">
              <w:rPr>
                <w:rFonts w:asciiTheme="minorHAnsi" w:hAnsiTheme="minorHAnsi" w:cstheme="minorHAnsi"/>
                <w:b/>
                <w:bCs/>
                <w:sz w:val="20"/>
                <w:szCs w:val="20"/>
                <w:rtl/>
              </w:rPr>
              <w:t>3000</w:t>
            </w:r>
          </w:p>
        </w:tc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308FD" w:rsidRPr="00230BF7" w:rsidRDefault="009308FD" w:rsidP="009308FD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308FD" w:rsidRPr="00F44C95" w:rsidRDefault="009308FD" w:rsidP="009308FD">
            <w:pPr>
              <w:spacing w:after="0" w:line="240" w:lineRule="auto"/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double" w:sz="12" w:space="0" w:color="auto"/>
            </w:tcBorders>
            <w:shd w:val="clear" w:color="auto" w:fill="FFFFFF" w:themeFill="background1"/>
            <w:vAlign w:val="center"/>
          </w:tcPr>
          <w:p w:rsidR="009308FD" w:rsidRPr="00230BF7" w:rsidRDefault="009308FD" w:rsidP="009308FD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230BF7">
              <w:rPr>
                <w:rFonts w:asciiTheme="minorHAnsi" w:hAnsiTheme="minorHAnsi" w:cstheme="minorHAnsi"/>
                <w:b/>
                <w:bCs/>
                <w:sz w:val="20"/>
                <w:szCs w:val="20"/>
                <w:rtl/>
              </w:rPr>
              <w:t>----</w:t>
            </w:r>
          </w:p>
        </w:tc>
      </w:tr>
      <w:tr w:rsidR="009308FD" w:rsidRPr="00ED068D" w:rsidTr="0035144D">
        <w:trPr>
          <w:trHeight w:val="283"/>
          <w:jc w:val="center"/>
        </w:trPr>
        <w:tc>
          <w:tcPr>
            <w:tcW w:w="485" w:type="dxa"/>
            <w:tcBorders>
              <w:top w:val="single" w:sz="4" w:space="0" w:color="000000"/>
              <w:left w:val="double" w:sz="12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308FD" w:rsidRPr="00ED068D" w:rsidRDefault="009308FD" w:rsidP="000E370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D068D">
              <w:rPr>
                <w:rFonts w:asciiTheme="minorHAnsi" w:hAnsiTheme="minorHAnsi" w:cstheme="minorHAnsi"/>
                <w:b/>
                <w:bCs/>
                <w:sz w:val="20"/>
                <w:szCs w:val="20"/>
                <w:rtl/>
              </w:rPr>
              <w:t>23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08FD" w:rsidRPr="00230BF7" w:rsidRDefault="009308FD" w:rsidP="009308FD">
            <w:pPr>
              <w:spacing w:after="0" w:line="240" w:lineRule="auto"/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  <w:rtl/>
              </w:rPr>
            </w:pPr>
            <w:r w:rsidRPr="00230BF7">
              <w:rPr>
                <w:rFonts w:asciiTheme="minorBidi" w:hAnsiTheme="minorBidi" w:cstheme="minorBidi"/>
                <w:b/>
                <w:bCs/>
                <w:sz w:val="20"/>
                <w:szCs w:val="20"/>
                <w:rtl/>
              </w:rPr>
              <w:t>خديجة أحمد مجرشي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08FD" w:rsidRPr="00230BF7" w:rsidRDefault="009308FD" w:rsidP="009308FD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rtl/>
              </w:rPr>
            </w:pPr>
            <w:r>
              <w:rPr>
                <w:rFonts w:asciiTheme="minorHAnsi" w:hAnsiTheme="minorHAnsi" w:cstheme="minorHAnsi" w:hint="cs"/>
                <w:b/>
                <w:bCs/>
                <w:sz w:val="20"/>
                <w:szCs w:val="20"/>
                <w:rtl/>
              </w:rPr>
              <w:t>2500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08FD" w:rsidRPr="00230BF7" w:rsidRDefault="009308FD" w:rsidP="009308FD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rtl/>
              </w:rPr>
            </w:pPr>
            <w:r w:rsidRPr="00230BF7">
              <w:rPr>
                <w:rFonts w:asciiTheme="minorHAnsi" w:hAnsiTheme="minorHAnsi" w:cstheme="minorHAnsi"/>
                <w:b/>
                <w:bCs/>
                <w:sz w:val="20"/>
                <w:szCs w:val="20"/>
                <w:rtl/>
              </w:rPr>
              <w:t>--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08FD" w:rsidRPr="00230BF7" w:rsidRDefault="009308FD" w:rsidP="009308FD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08FD" w:rsidRPr="00230BF7" w:rsidRDefault="009308FD" w:rsidP="009308FD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08FD" w:rsidRPr="00230BF7" w:rsidRDefault="009308FD" w:rsidP="009308FD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08FD" w:rsidRPr="00230BF7" w:rsidRDefault="009308FD" w:rsidP="009308FD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08FD" w:rsidRPr="00837C73" w:rsidRDefault="009308FD" w:rsidP="009308FD">
            <w:pPr>
              <w:spacing w:after="0" w:line="240" w:lineRule="auto"/>
              <w:jc w:val="center"/>
              <w:rPr>
                <w:rFonts w:asciiTheme="minorHAnsi" w:hAnsiTheme="minorHAns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08FD" w:rsidRPr="00230BF7" w:rsidRDefault="009308FD" w:rsidP="009308FD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08FD" w:rsidRPr="00837C73" w:rsidRDefault="009308FD" w:rsidP="009308FD">
            <w:pPr>
              <w:spacing w:after="0" w:line="240" w:lineRule="auto"/>
              <w:jc w:val="center"/>
              <w:rPr>
                <w:rFonts w:asciiTheme="minorHAnsi" w:hAnsiTheme="minorHAns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08FD" w:rsidRPr="00230BF7" w:rsidRDefault="009308FD" w:rsidP="009308FD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08FD" w:rsidRPr="00230BF7" w:rsidRDefault="009308FD" w:rsidP="009308FD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 w:hint="cs"/>
                <w:b/>
                <w:bCs/>
                <w:sz w:val="20"/>
                <w:szCs w:val="20"/>
                <w:rtl/>
              </w:rPr>
              <w:t>2500</w:t>
            </w:r>
          </w:p>
        </w:tc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08FD" w:rsidRPr="00230BF7" w:rsidRDefault="009308FD" w:rsidP="009308FD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308FD" w:rsidRPr="00230BF7" w:rsidRDefault="009308FD" w:rsidP="009308FD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double" w:sz="12" w:space="0" w:color="auto"/>
            </w:tcBorders>
            <w:shd w:val="clear" w:color="auto" w:fill="auto"/>
            <w:vAlign w:val="center"/>
          </w:tcPr>
          <w:p w:rsidR="009308FD" w:rsidRPr="00230BF7" w:rsidRDefault="009308FD" w:rsidP="009308FD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rtl/>
              </w:rPr>
            </w:pPr>
            <w:r w:rsidRPr="00230BF7">
              <w:rPr>
                <w:rFonts w:asciiTheme="minorHAnsi" w:hAnsiTheme="minorHAnsi" w:cstheme="minorHAnsi"/>
                <w:b/>
                <w:bCs/>
                <w:sz w:val="20"/>
                <w:szCs w:val="20"/>
                <w:rtl/>
              </w:rPr>
              <w:t>----</w:t>
            </w:r>
          </w:p>
        </w:tc>
      </w:tr>
      <w:tr w:rsidR="009308FD" w:rsidRPr="00ED068D" w:rsidTr="00F274E5">
        <w:trPr>
          <w:trHeight w:val="283"/>
          <w:jc w:val="center"/>
        </w:trPr>
        <w:tc>
          <w:tcPr>
            <w:tcW w:w="485" w:type="dxa"/>
            <w:tcBorders>
              <w:top w:val="single" w:sz="4" w:space="0" w:color="000000"/>
              <w:left w:val="double" w:sz="12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308FD" w:rsidRPr="00ED068D" w:rsidRDefault="009308FD" w:rsidP="00253D4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rtl/>
              </w:rPr>
            </w:pPr>
            <w:r w:rsidRPr="00ED068D">
              <w:rPr>
                <w:rFonts w:asciiTheme="minorHAnsi" w:hAnsiTheme="minorHAnsi" w:cstheme="minorHAnsi"/>
                <w:b/>
                <w:bCs/>
                <w:sz w:val="20"/>
                <w:szCs w:val="20"/>
                <w:rtl/>
              </w:rPr>
              <w:t>24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308FD" w:rsidRPr="00230BF7" w:rsidRDefault="009308FD" w:rsidP="009308FD">
            <w:pPr>
              <w:spacing w:after="0" w:line="240" w:lineRule="auto"/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  <w:rtl/>
              </w:rPr>
            </w:pPr>
            <w:r w:rsidRPr="00230BF7">
              <w:rPr>
                <w:rFonts w:asciiTheme="minorBidi" w:hAnsiTheme="minorBidi" w:cstheme="minorBidi"/>
                <w:b/>
                <w:bCs/>
                <w:sz w:val="20"/>
                <w:szCs w:val="20"/>
                <w:rtl/>
              </w:rPr>
              <w:t xml:space="preserve">حنان </w:t>
            </w:r>
            <w:proofErr w:type="spellStart"/>
            <w:r w:rsidRPr="00230BF7">
              <w:rPr>
                <w:rFonts w:asciiTheme="minorBidi" w:hAnsiTheme="minorBidi" w:cstheme="minorBidi"/>
                <w:b/>
                <w:bCs/>
                <w:sz w:val="20"/>
                <w:szCs w:val="20"/>
                <w:rtl/>
              </w:rPr>
              <w:t>معاظة</w:t>
            </w:r>
            <w:proofErr w:type="spellEnd"/>
            <w:r w:rsidRPr="00230BF7">
              <w:rPr>
                <w:rFonts w:asciiTheme="minorBidi" w:hAnsiTheme="minorBidi" w:cstheme="minorBidi"/>
                <w:b/>
                <w:bCs/>
                <w:sz w:val="20"/>
                <w:szCs w:val="20"/>
                <w:rtl/>
              </w:rPr>
              <w:t xml:space="preserve"> الشهري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308FD" w:rsidRPr="00230BF7" w:rsidRDefault="009308FD" w:rsidP="009308FD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rtl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4680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308FD" w:rsidRPr="00230BF7" w:rsidRDefault="009308FD" w:rsidP="009308FD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rtl/>
              </w:rPr>
            </w:pPr>
            <w:r>
              <w:rPr>
                <w:rFonts w:asciiTheme="minorHAnsi" w:hAnsiTheme="minorHAnsi" w:cstheme="minorHAnsi" w:hint="cs"/>
                <w:b/>
                <w:bCs/>
                <w:sz w:val="20"/>
                <w:szCs w:val="20"/>
                <w:rtl/>
              </w:rPr>
              <w:t>300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308FD" w:rsidRPr="00230BF7" w:rsidRDefault="009308FD" w:rsidP="009308FD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308FD" w:rsidRPr="00230BF7" w:rsidRDefault="009308FD" w:rsidP="009308FD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308FD" w:rsidRPr="00230BF7" w:rsidRDefault="009308FD" w:rsidP="009308FD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308FD" w:rsidRPr="00230BF7" w:rsidRDefault="009308FD" w:rsidP="009308FD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308FD" w:rsidRPr="00230BF7" w:rsidRDefault="009308FD" w:rsidP="009308FD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308FD" w:rsidRPr="0077469A" w:rsidRDefault="009308FD" w:rsidP="009308FD">
            <w:pPr>
              <w:spacing w:after="0" w:line="240" w:lineRule="auto"/>
              <w:jc w:val="center"/>
              <w:rPr>
                <w:rFonts w:asciiTheme="minorHAnsi" w:hAnsiTheme="minorHAnsi" w:cstheme="min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308FD" w:rsidRPr="00837C73" w:rsidRDefault="009308FD" w:rsidP="009308FD">
            <w:pPr>
              <w:spacing w:after="0" w:line="240" w:lineRule="auto"/>
              <w:jc w:val="center"/>
              <w:rPr>
                <w:rFonts w:asciiTheme="minorHAnsi" w:hAnsiTheme="minorHAns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308FD" w:rsidRPr="00230BF7" w:rsidRDefault="009308FD" w:rsidP="009308FD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308FD" w:rsidRPr="00230BF7" w:rsidRDefault="009308FD" w:rsidP="009308FD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 w:hint="cs"/>
                <w:b/>
                <w:bCs/>
                <w:sz w:val="20"/>
                <w:szCs w:val="20"/>
                <w:rtl/>
              </w:rPr>
              <w:t>4980</w:t>
            </w:r>
          </w:p>
        </w:tc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308FD" w:rsidRPr="00230BF7" w:rsidRDefault="009308FD" w:rsidP="009308FD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308FD" w:rsidRPr="00230BF7" w:rsidRDefault="009308FD" w:rsidP="009308FD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double" w:sz="12" w:space="0" w:color="auto"/>
            </w:tcBorders>
            <w:shd w:val="clear" w:color="auto" w:fill="FFFFFF" w:themeFill="background1"/>
            <w:vAlign w:val="center"/>
          </w:tcPr>
          <w:p w:rsidR="009308FD" w:rsidRPr="00230BF7" w:rsidRDefault="009308FD" w:rsidP="009308FD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230BF7">
              <w:rPr>
                <w:rFonts w:asciiTheme="minorHAnsi" w:hAnsiTheme="minorHAnsi" w:cstheme="minorHAnsi"/>
                <w:b/>
                <w:bCs/>
                <w:sz w:val="20"/>
                <w:szCs w:val="20"/>
                <w:rtl/>
              </w:rPr>
              <w:t>5%</w:t>
            </w:r>
          </w:p>
        </w:tc>
      </w:tr>
      <w:tr w:rsidR="009308FD" w:rsidRPr="00ED068D" w:rsidTr="0093621F">
        <w:trPr>
          <w:trHeight w:val="283"/>
          <w:jc w:val="center"/>
        </w:trPr>
        <w:tc>
          <w:tcPr>
            <w:tcW w:w="485" w:type="dxa"/>
            <w:tcBorders>
              <w:top w:val="single" w:sz="4" w:space="0" w:color="000000"/>
              <w:left w:val="double" w:sz="12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308FD" w:rsidRPr="00ED068D" w:rsidRDefault="009308FD" w:rsidP="00253D4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rtl/>
              </w:rPr>
            </w:pPr>
            <w:r w:rsidRPr="00ED068D">
              <w:rPr>
                <w:rFonts w:asciiTheme="minorHAnsi" w:hAnsiTheme="minorHAnsi" w:cstheme="minorHAnsi" w:hint="cs"/>
                <w:b/>
                <w:bCs/>
                <w:sz w:val="20"/>
                <w:szCs w:val="20"/>
                <w:rtl/>
              </w:rPr>
              <w:t>25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308FD" w:rsidRPr="00230BF7" w:rsidRDefault="009308FD" w:rsidP="009308FD">
            <w:pPr>
              <w:spacing w:after="0" w:line="240" w:lineRule="auto"/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  <w:rtl/>
              </w:rPr>
            </w:pPr>
            <w:r w:rsidRPr="00230BF7">
              <w:rPr>
                <w:rFonts w:asciiTheme="minorBidi" w:hAnsiTheme="minorBidi" w:cstheme="minorBidi"/>
                <w:b/>
                <w:bCs/>
                <w:sz w:val="20"/>
                <w:szCs w:val="20"/>
                <w:rtl/>
              </w:rPr>
              <w:t>أسماء محمد صالح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308FD" w:rsidRPr="00230BF7" w:rsidRDefault="009308FD" w:rsidP="009308FD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230BF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2500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308FD" w:rsidRPr="00230BF7" w:rsidRDefault="009308FD" w:rsidP="009308FD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rtl/>
              </w:rPr>
            </w:pPr>
            <w:r w:rsidRPr="00230BF7">
              <w:rPr>
                <w:rFonts w:asciiTheme="minorHAnsi" w:hAnsiTheme="minorHAnsi" w:cstheme="minorHAnsi"/>
                <w:b/>
                <w:bCs/>
                <w:sz w:val="20"/>
                <w:szCs w:val="20"/>
                <w:rtl/>
              </w:rPr>
              <w:t>--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308FD" w:rsidRPr="00230BF7" w:rsidRDefault="009308FD" w:rsidP="009308FD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308FD" w:rsidRPr="00230BF7" w:rsidRDefault="009308FD" w:rsidP="009308FD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308FD" w:rsidRPr="00230BF7" w:rsidRDefault="009308FD" w:rsidP="009308FD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308FD" w:rsidRPr="00230BF7" w:rsidRDefault="009308FD" w:rsidP="009308FD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308FD" w:rsidRPr="00230BF7" w:rsidRDefault="009308FD" w:rsidP="009308FD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308FD" w:rsidRPr="0077469A" w:rsidRDefault="009308FD" w:rsidP="009308FD">
            <w:pPr>
              <w:spacing w:after="0" w:line="240" w:lineRule="auto"/>
              <w:jc w:val="center"/>
              <w:rPr>
                <w:rFonts w:asciiTheme="minorHAnsi" w:hAnsiTheme="minorHAnsi" w:cstheme="min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308FD" w:rsidRPr="00837C73" w:rsidRDefault="009308FD" w:rsidP="009308FD">
            <w:pPr>
              <w:spacing w:after="0" w:line="240" w:lineRule="auto"/>
              <w:jc w:val="center"/>
              <w:rPr>
                <w:rFonts w:asciiTheme="minorHAnsi" w:hAnsiTheme="minorHAns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308FD" w:rsidRPr="00230BF7" w:rsidRDefault="009308FD" w:rsidP="009308FD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308FD" w:rsidRPr="00837C73" w:rsidRDefault="009308FD" w:rsidP="009308FD">
            <w:pPr>
              <w:spacing w:after="0" w:line="240" w:lineRule="auto"/>
              <w:jc w:val="center"/>
              <w:rPr>
                <w:rFonts w:asciiTheme="minorHAnsi" w:hAnsiTheme="minorHAnsi"/>
                <w:b/>
                <w:bCs/>
                <w:sz w:val="20"/>
                <w:szCs w:val="20"/>
                <w:rtl/>
              </w:rPr>
            </w:pPr>
            <w:r w:rsidRPr="00230BF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2500</w:t>
            </w:r>
          </w:p>
        </w:tc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308FD" w:rsidRPr="00F060DA" w:rsidRDefault="009308FD" w:rsidP="009308FD">
            <w:pPr>
              <w:spacing w:after="0" w:line="240" w:lineRule="auto"/>
              <w:jc w:val="center"/>
              <w:rPr>
                <w:rFonts w:asciiTheme="minorHAnsi" w:hAnsiTheme="minorHAnsi" w:cstheme="minorBidi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308FD" w:rsidRPr="00F060DA" w:rsidRDefault="009308FD" w:rsidP="009308FD">
            <w:pPr>
              <w:spacing w:after="0" w:line="240" w:lineRule="auto"/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double" w:sz="12" w:space="0" w:color="auto"/>
            </w:tcBorders>
            <w:shd w:val="clear" w:color="auto" w:fill="FFFFFF" w:themeFill="background1"/>
            <w:vAlign w:val="center"/>
          </w:tcPr>
          <w:p w:rsidR="009308FD" w:rsidRPr="00230BF7" w:rsidRDefault="009308FD" w:rsidP="009308FD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rtl/>
              </w:rPr>
            </w:pPr>
            <w:r w:rsidRPr="00230BF7">
              <w:rPr>
                <w:rFonts w:asciiTheme="minorHAnsi" w:hAnsiTheme="minorHAnsi" w:cstheme="minorHAnsi"/>
                <w:b/>
                <w:bCs/>
                <w:sz w:val="20"/>
                <w:szCs w:val="20"/>
                <w:rtl/>
              </w:rPr>
              <w:t>----</w:t>
            </w:r>
          </w:p>
        </w:tc>
      </w:tr>
      <w:tr w:rsidR="009308FD" w:rsidRPr="00ED068D" w:rsidTr="00C950D1">
        <w:trPr>
          <w:trHeight w:val="283"/>
          <w:jc w:val="center"/>
        </w:trPr>
        <w:tc>
          <w:tcPr>
            <w:tcW w:w="485" w:type="dxa"/>
            <w:tcBorders>
              <w:top w:val="single" w:sz="4" w:space="0" w:color="000000"/>
              <w:left w:val="double" w:sz="12" w:space="0" w:color="auto"/>
              <w:bottom w:val="double" w:sz="12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9308FD" w:rsidRPr="00ED068D" w:rsidRDefault="009308FD" w:rsidP="00253D4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rtl/>
              </w:rPr>
            </w:pPr>
            <w:r>
              <w:rPr>
                <w:rFonts w:asciiTheme="minorHAnsi" w:hAnsiTheme="minorHAnsi" w:cstheme="minorHAnsi" w:hint="cs"/>
                <w:b/>
                <w:bCs/>
                <w:sz w:val="20"/>
                <w:szCs w:val="20"/>
                <w:rtl/>
              </w:rPr>
              <w:t>26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auto"/>
              <w:bottom w:val="double" w:sz="12" w:space="0" w:color="auto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9308FD" w:rsidRPr="00230BF7" w:rsidRDefault="009308FD" w:rsidP="009308FD">
            <w:pPr>
              <w:spacing w:after="0" w:line="240" w:lineRule="auto"/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  <w:rtl/>
              </w:rPr>
            </w:pPr>
            <w:r w:rsidRPr="00230BF7">
              <w:rPr>
                <w:rFonts w:asciiTheme="minorBidi" w:hAnsiTheme="minorBidi" w:cstheme="minorBidi"/>
                <w:b/>
                <w:bCs/>
                <w:sz w:val="20"/>
                <w:szCs w:val="20"/>
                <w:rtl/>
              </w:rPr>
              <w:t xml:space="preserve">جميلة </w:t>
            </w:r>
            <w:proofErr w:type="spellStart"/>
            <w:r w:rsidRPr="00230BF7">
              <w:rPr>
                <w:rFonts w:asciiTheme="minorBidi" w:hAnsiTheme="minorBidi" w:cstheme="minorBidi"/>
                <w:b/>
                <w:bCs/>
                <w:sz w:val="20"/>
                <w:szCs w:val="20"/>
                <w:rtl/>
              </w:rPr>
              <w:t>سافيدون</w:t>
            </w:r>
            <w:proofErr w:type="spellEnd"/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double" w:sz="12" w:space="0" w:color="auto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9308FD" w:rsidRPr="00230BF7" w:rsidRDefault="009308FD" w:rsidP="009308FD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rtl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800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double" w:sz="12" w:space="0" w:color="auto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9308FD" w:rsidRPr="00230BF7" w:rsidRDefault="009308FD" w:rsidP="009308FD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rtl/>
              </w:rPr>
            </w:pPr>
            <w:r w:rsidRPr="00230BF7">
              <w:rPr>
                <w:rFonts w:asciiTheme="minorHAnsi" w:hAnsiTheme="minorHAnsi" w:cstheme="minorHAnsi"/>
                <w:b/>
                <w:bCs/>
                <w:sz w:val="20"/>
                <w:szCs w:val="20"/>
                <w:rtl/>
              </w:rPr>
              <w:t>--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double" w:sz="12" w:space="0" w:color="auto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9308FD" w:rsidRPr="00B864F7" w:rsidRDefault="009308FD" w:rsidP="009308FD">
            <w:pPr>
              <w:spacing w:after="0" w:line="240" w:lineRule="auto"/>
              <w:jc w:val="center"/>
              <w:rPr>
                <w:rFonts w:asciiTheme="minorHAnsi" w:hAnsiTheme="minorHAnsi" w:cstheme="minorBidi"/>
                <w:b/>
                <w:bCs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double" w:sz="12" w:space="0" w:color="auto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9308FD" w:rsidRPr="00230BF7" w:rsidRDefault="009308FD" w:rsidP="009308FD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 w:hint="cs"/>
                <w:b/>
                <w:bCs/>
                <w:sz w:val="20"/>
                <w:szCs w:val="20"/>
                <w:rtl/>
              </w:rPr>
              <w:t>200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double" w:sz="12" w:space="0" w:color="auto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9308FD" w:rsidRPr="00230BF7" w:rsidRDefault="009308FD" w:rsidP="009308FD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double" w:sz="12" w:space="0" w:color="auto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9308FD" w:rsidRPr="00230BF7" w:rsidRDefault="009308FD" w:rsidP="009308FD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double" w:sz="12" w:space="0" w:color="auto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9308FD" w:rsidRPr="00230BF7" w:rsidRDefault="009308FD" w:rsidP="009308FD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double" w:sz="12" w:space="0" w:color="auto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9308FD" w:rsidRPr="00230BF7" w:rsidRDefault="009308FD" w:rsidP="009308FD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double" w:sz="12" w:space="0" w:color="auto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9308FD" w:rsidRPr="00230BF7" w:rsidRDefault="00C950D1" w:rsidP="009308FD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 w:hint="cs"/>
                <w:b/>
                <w:bCs/>
                <w:sz w:val="20"/>
                <w:szCs w:val="20"/>
                <w:rtl/>
              </w:rPr>
              <w:t>1000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double" w:sz="12" w:space="0" w:color="auto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9308FD" w:rsidRPr="00230BF7" w:rsidRDefault="009308FD" w:rsidP="009308FD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double" w:sz="12" w:space="0" w:color="auto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9308FD" w:rsidRPr="00230BF7" w:rsidRDefault="00C950D1" w:rsidP="009308FD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0000</w:t>
            </w:r>
          </w:p>
        </w:tc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double" w:sz="12" w:space="0" w:color="auto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9308FD" w:rsidRPr="00C950D1" w:rsidRDefault="009308FD" w:rsidP="009308FD">
            <w:pPr>
              <w:spacing w:after="0" w:line="240" w:lineRule="auto"/>
              <w:jc w:val="center"/>
              <w:rPr>
                <w:rFonts w:asciiTheme="minorHAnsi" w:hAnsiTheme="minorHAnsi" w:cstheme="minorBidi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double" w:sz="12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9308FD" w:rsidRPr="00C76359" w:rsidRDefault="00C950D1" w:rsidP="009308FD">
            <w:pPr>
              <w:spacing w:after="0"/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hint="cs"/>
                <w:b/>
                <w:bCs/>
                <w:sz w:val="20"/>
                <w:szCs w:val="20"/>
                <w:rtl/>
              </w:rPr>
              <w:t>توقفت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auto"/>
              <w:bottom w:val="double" w:sz="12" w:space="0" w:color="auto"/>
              <w:right w:val="double" w:sz="12" w:space="0" w:color="auto"/>
            </w:tcBorders>
            <w:shd w:val="clear" w:color="auto" w:fill="BFBFBF" w:themeFill="background1" w:themeFillShade="BF"/>
            <w:vAlign w:val="center"/>
          </w:tcPr>
          <w:p w:rsidR="009308FD" w:rsidRPr="00230BF7" w:rsidRDefault="009308FD" w:rsidP="009308FD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rtl/>
              </w:rPr>
            </w:pPr>
            <w:r w:rsidRPr="00230BF7">
              <w:rPr>
                <w:rFonts w:asciiTheme="minorHAnsi" w:hAnsiTheme="minorHAnsi" w:cstheme="minorHAnsi"/>
                <w:b/>
                <w:bCs/>
                <w:sz w:val="20"/>
                <w:szCs w:val="20"/>
                <w:rtl/>
              </w:rPr>
              <w:t>----</w:t>
            </w:r>
          </w:p>
        </w:tc>
      </w:tr>
    </w:tbl>
    <w:p w:rsidR="00C7223D" w:rsidRDefault="00C7223D">
      <w:pPr>
        <w:rPr>
          <w:rtl/>
        </w:rPr>
      </w:pPr>
    </w:p>
    <w:p w:rsidR="00C7223D" w:rsidRDefault="00C7223D">
      <w:pPr>
        <w:rPr>
          <w:rtl/>
        </w:rPr>
      </w:pPr>
    </w:p>
    <w:p w:rsidR="00C7223D" w:rsidRDefault="00C7223D">
      <w:pPr>
        <w:rPr>
          <w:rtl/>
        </w:rPr>
      </w:pPr>
    </w:p>
    <w:p w:rsidR="00C7223D" w:rsidRDefault="00C7223D">
      <w:pPr>
        <w:rPr>
          <w:rtl/>
        </w:rPr>
      </w:pPr>
    </w:p>
    <w:p w:rsidR="00C7223D" w:rsidRDefault="00C7223D">
      <w:pPr>
        <w:rPr>
          <w:rtl/>
        </w:rPr>
      </w:pPr>
    </w:p>
    <w:p w:rsidR="00C7223D" w:rsidRDefault="00C7223D">
      <w:pPr>
        <w:rPr>
          <w:rtl/>
        </w:rPr>
      </w:pPr>
    </w:p>
    <w:p w:rsidR="00C7223D" w:rsidRDefault="00C7223D">
      <w:pPr>
        <w:rPr>
          <w:rtl/>
        </w:rPr>
      </w:pPr>
    </w:p>
    <w:p w:rsidR="00D14158" w:rsidRDefault="00D14158" w:rsidP="000E370F">
      <w:pPr>
        <w:jc w:val="center"/>
        <w:rPr>
          <w:b/>
          <w:bCs/>
          <w:sz w:val="20"/>
          <w:szCs w:val="20"/>
          <w:u w:val="single"/>
          <w:rtl/>
        </w:rPr>
      </w:pPr>
    </w:p>
    <w:p w:rsidR="00D85DC4" w:rsidRDefault="00D85DC4" w:rsidP="000E370F">
      <w:pPr>
        <w:jc w:val="center"/>
        <w:rPr>
          <w:b/>
          <w:bCs/>
          <w:sz w:val="20"/>
          <w:szCs w:val="20"/>
          <w:u w:val="single"/>
          <w:rtl/>
        </w:rPr>
      </w:pPr>
    </w:p>
    <w:p w:rsidR="009308FD" w:rsidRDefault="009308FD" w:rsidP="000E370F">
      <w:pPr>
        <w:jc w:val="center"/>
        <w:rPr>
          <w:b/>
          <w:bCs/>
          <w:sz w:val="20"/>
          <w:szCs w:val="20"/>
          <w:u w:val="single"/>
          <w:rtl/>
        </w:rPr>
      </w:pPr>
    </w:p>
    <w:p w:rsidR="009308FD" w:rsidRDefault="009308FD" w:rsidP="000E370F">
      <w:pPr>
        <w:jc w:val="center"/>
        <w:rPr>
          <w:b/>
          <w:bCs/>
          <w:sz w:val="20"/>
          <w:szCs w:val="20"/>
          <w:u w:val="single"/>
          <w:rtl/>
        </w:rPr>
      </w:pPr>
    </w:p>
    <w:p w:rsidR="009308FD" w:rsidRDefault="009308FD" w:rsidP="000E370F">
      <w:pPr>
        <w:jc w:val="center"/>
        <w:rPr>
          <w:b/>
          <w:bCs/>
          <w:sz w:val="20"/>
          <w:szCs w:val="20"/>
          <w:u w:val="single"/>
          <w:rtl/>
        </w:rPr>
      </w:pPr>
    </w:p>
    <w:p w:rsidR="00CE4EE9" w:rsidRDefault="0061324C" w:rsidP="000E370F">
      <w:pPr>
        <w:jc w:val="center"/>
        <w:rPr>
          <w:b/>
          <w:bCs/>
          <w:sz w:val="20"/>
          <w:szCs w:val="20"/>
          <w:u w:val="single"/>
          <w:rtl/>
        </w:rPr>
      </w:pPr>
      <w:r>
        <w:rPr>
          <w:rFonts w:hint="cs"/>
          <w:b/>
          <w:bCs/>
          <w:sz w:val="20"/>
          <w:szCs w:val="20"/>
          <w:u w:val="single"/>
          <w:rtl/>
        </w:rPr>
        <w:t>صفحة 3</w:t>
      </w:r>
    </w:p>
    <w:tbl>
      <w:tblPr>
        <w:bidiVisual/>
        <w:tblW w:w="14674" w:type="dxa"/>
        <w:jc w:val="center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A0" w:firstRow="1" w:lastRow="0" w:firstColumn="1" w:lastColumn="0" w:noHBand="0" w:noVBand="0"/>
      </w:tblPr>
      <w:tblGrid>
        <w:gridCol w:w="472"/>
        <w:gridCol w:w="2005"/>
        <w:gridCol w:w="1134"/>
        <w:gridCol w:w="730"/>
        <w:gridCol w:w="829"/>
        <w:gridCol w:w="632"/>
        <w:gridCol w:w="730"/>
        <w:gridCol w:w="731"/>
        <w:gridCol w:w="958"/>
        <w:gridCol w:w="958"/>
        <w:gridCol w:w="958"/>
        <w:gridCol w:w="425"/>
        <w:gridCol w:w="780"/>
        <w:gridCol w:w="780"/>
        <w:gridCol w:w="1695"/>
        <w:gridCol w:w="857"/>
      </w:tblGrid>
      <w:tr w:rsidR="005B7D2F" w:rsidRPr="00230BF7" w:rsidTr="00C7223D">
        <w:trPr>
          <w:trHeight w:val="283"/>
          <w:jc w:val="center"/>
        </w:trPr>
        <w:tc>
          <w:tcPr>
            <w:tcW w:w="472" w:type="dxa"/>
            <w:vMerge w:val="restart"/>
            <w:tcBorders>
              <w:top w:val="double" w:sz="12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7D2F" w:rsidRPr="00230BF7" w:rsidRDefault="005B7D2F" w:rsidP="000E370F">
            <w:pPr>
              <w:spacing w:after="0" w:line="240" w:lineRule="auto"/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  <w:r w:rsidRPr="00230BF7">
              <w:rPr>
                <w:rFonts w:asciiTheme="minorBidi" w:hAnsiTheme="minorBidi" w:cstheme="minorBidi"/>
                <w:b/>
                <w:bCs/>
                <w:sz w:val="20"/>
                <w:szCs w:val="20"/>
                <w:rtl/>
              </w:rPr>
              <w:t>م</w:t>
            </w:r>
          </w:p>
        </w:tc>
        <w:tc>
          <w:tcPr>
            <w:tcW w:w="2005" w:type="dxa"/>
            <w:vMerge w:val="restart"/>
            <w:tcBorders>
              <w:top w:val="double" w:sz="12" w:space="0" w:color="auto"/>
              <w:left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5B7D2F" w:rsidRPr="00230BF7" w:rsidRDefault="005B7D2F" w:rsidP="000E370F">
            <w:pPr>
              <w:spacing w:after="0" w:line="240" w:lineRule="auto"/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  <w:r w:rsidRPr="00230BF7">
              <w:rPr>
                <w:rFonts w:asciiTheme="minorBidi" w:hAnsiTheme="minorBidi" w:cstheme="minorBidi" w:hint="cs"/>
                <w:b/>
                <w:bCs/>
                <w:sz w:val="20"/>
                <w:szCs w:val="20"/>
                <w:rtl/>
              </w:rPr>
              <w:t>اسم الموظفة</w:t>
            </w:r>
          </w:p>
        </w:tc>
        <w:tc>
          <w:tcPr>
            <w:tcW w:w="1134" w:type="dxa"/>
            <w:vMerge w:val="restart"/>
            <w:tcBorders>
              <w:top w:val="doub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5B7D2F" w:rsidRPr="00230BF7" w:rsidRDefault="005B7D2F" w:rsidP="000E370F">
            <w:pPr>
              <w:spacing w:after="0" w:line="240" w:lineRule="auto"/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  <w:r w:rsidRPr="00230BF7">
              <w:rPr>
                <w:rFonts w:asciiTheme="minorBidi" w:hAnsiTheme="minorBidi" w:cstheme="minorBidi"/>
                <w:b/>
                <w:bCs/>
                <w:sz w:val="20"/>
                <w:szCs w:val="20"/>
                <w:rtl/>
              </w:rPr>
              <w:t>إجمالي الراتب</w:t>
            </w:r>
          </w:p>
        </w:tc>
        <w:tc>
          <w:tcPr>
            <w:tcW w:w="3652" w:type="dxa"/>
            <w:gridSpan w:val="5"/>
            <w:tcBorders>
              <w:top w:val="doub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5B7D2F" w:rsidRPr="00230BF7" w:rsidRDefault="005B7D2F" w:rsidP="000E370F">
            <w:pPr>
              <w:spacing w:after="0" w:line="240" w:lineRule="auto"/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  <w:rtl/>
              </w:rPr>
            </w:pPr>
            <w:r w:rsidRPr="00230BF7">
              <w:rPr>
                <w:rFonts w:asciiTheme="minorBidi" w:hAnsiTheme="minorBidi" w:cstheme="minorBidi" w:hint="cs"/>
                <w:b/>
                <w:bCs/>
                <w:sz w:val="20"/>
                <w:szCs w:val="20"/>
                <w:rtl/>
              </w:rPr>
              <w:t>البدلات المؤقتة والمكافآت والإضافي</w:t>
            </w:r>
          </w:p>
        </w:tc>
        <w:tc>
          <w:tcPr>
            <w:tcW w:w="3299" w:type="dxa"/>
            <w:gridSpan w:val="4"/>
            <w:tcBorders>
              <w:top w:val="doub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5B7D2F" w:rsidRPr="00230BF7" w:rsidRDefault="005B7D2F" w:rsidP="000E370F">
            <w:pPr>
              <w:spacing w:after="0" w:line="240" w:lineRule="auto"/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  <w:r w:rsidRPr="00230BF7">
              <w:rPr>
                <w:rFonts w:asciiTheme="minorBidi" w:hAnsiTheme="minorBidi" w:cstheme="minorBidi"/>
                <w:b/>
                <w:bCs/>
                <w:sz w:val="20"/>
                <w:szCs w:val="20"/>
                <w:rtl/>
              </w:rPr>
              <w:t>الحسومات</w:t>
            </w:r>
          </w:p>
        </w:tc>
        <w:tc>
          <w:tcPr>
            <w:tcW w:w="1560" w:type="dxa"/>
            <w:gridSpan w:val="2"/>
            <w:tcBorders>
              <w:top w:val="doub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5B7D2F" w:rsidRPr="00230BF7" w:rsidRDefault="005B7D2F" w:rsidP="000E370F">
            <w:pPr>
              <w:spacing w:after="0" w:line="240" w:lineRule="auto"/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  <w:r w:rsidRPr="00230BF7">
              <w:rPr>
                <w:rFonts w:asciiTheme="minorBidi" w:hAnsiTheme="minorBidi" w:cstheme="minorBidi"/>
                <w:b/>
                <w:bCs/>
                <w:sz w:val="20"/>
                <w:szCs w:val="20"/>
                <w:rtl/>
              </w:rPr>
              <w:t>أخرى</w:t>
            </w:r>
          </w:p>
        </w:tc>
        <w:tc>
          <w:tcPr>
            <w:tcW w:w="1695" w:type="dxa"/>
            <w:vMerge w:val="restart"/>
            <w:tcBorders>
              <w:top w:val="double" w:sz="12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7D2F" w:rsidRPr="00230BF7" w:rsidRDefault="005B7D2F" w:rsidP="000E370F">
            <w:pPr>
              <w:spacing w:after="0" w:line="240" w:lineRule="auto"/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  <w:r w:rsidRPr="00230BF7">
              <w:rPr>
                <w:rFonts w:asciiTheme="minorBidi" w:hAnsiTheme="minorBidi" w:cstheme="minorBidi"/>
                <w:b/>
                <w:bCs/>
                <w:sz w:val="20"/>
                <w:szCs w:val="20"/>
                <w:rtl/>
              </w:rPr>
              <w:t>ملاحظات</w:t>
            </w:r>
          </w:p>
        </w:tc>
        <w:tc>
          <w:tcPr>
            <w:tcW w:w="857" w:type="dxa"/>
            <w:vMerge w:val="restart"/>
            <w:tcBorders>
              <w:top w:val="double" w:sz="12" w:space="0" w:color="auto"/>
              <w:left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5B7D2F" w:rsidRPr="00230BF7" w:rsidRDefault="005B7D2F" w:rsidP="000E370F">
            <w:pPr>
              <w:spacing w:after="0" w:line="240" w:lineRule="auto"/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  <w:rtl/>
              </w:rPr>
            </w:pPr>
            <w:r w:rsidRPr="00230BF7">
              <w:rPr>
                <w:rFonts w:asciiTheme="minorBidi" w:hAnsiTheme="minorBidi" w:cstheme="minorBidi" w:hint="cs"/>
                <w:b/>
                <w:bCs/>
                <w:sz w:val="20"/>
                <w:szCs w:val="20"/>
                <w:rtl/>
              </w:rPr>
              <w:t>نسبة الأداء الوظيفي</w:t>
            </w:r>
          </w:p>
        </w:tc>
      </w:tr>
      <w:tr w:rsidR="00D32B18" w:rsidRPr="00230BF7" w:rsidTr="00C7223D">
        <w:trPr>
          <w:trHeight w:val="283"/>
          <w:jc w:val="center"/>
        </w:trPr>
        <w:tc>
          <w:tcPr>
            <w:tcW w:w="472" w:type="dxa"/>
            <w:vMerge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2B18" w:rsidRPr="00230BF7" w:rsidRDefault="00D32B18" w:rsidP="000E370F">
            <w:pPr>
              <w:spacing w:after="0" w:line="240" w:lineRule="auto"/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</w:p>
        </w:tc>
        <w:tc>
          <w:tcPr>
            <w:tcW w:w="2005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D32B18" w:rsidRPr="00230BF7" w:rsidRDefault="00D32B18" w:rsidP="000E370F">
            <w:pPr>
              <w:spacing w:after="0" w:line="240" w:lineRule="auto"/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D32B18" w:rsidRPr="00230BF7" w:rsidRDefault="00D32B18" w:rsidP="000E370F">
            <w:pPr>
              <w:spacing w:after="0" w:line="240" w:lineRule="auto"/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</w:p>
        </w:tc>
        <w:tc>
          <w:tcPr>
            <w:tcW w:w="73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D32B18" w:rsidRPr="00230BF7" w:rsidRDefault="00D32B18" w:rsidP="000E370F">
            <w:pPr>
              <w:spacing w:after="0" w:line="240" w:lineRule="auto"/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  <w:r w:rsidRPr="00230BF7">
              <w:rPr>
                <w:rFonts w:asciiTheme="minorBidi" w:hAnsiTheme="minorBidi" w:cstheme="minorBidi"/>
                <w:b/>
                <w:bCs/>
                <w:sz w:val="20"/>
                <w:szCs w:val="20"/>
                <w:rtl/>
              </w:rPr>
              <w:t>معيشة</w:t>
            </w:r>
          </w:p>
        </w:tc>
        <w:tc>
          <w:tcPr>
            <w:tcW w:w="82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D32B18" w:rsidRPr="00B27309" w:rsidRDefault="00D32B18" w:rsidP="000E370F">
            <w:pPr>
              <w:spacing w:after="0" w:line="240" w:lineRule="auto"/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  <w:r w:rsidRPr="00B27309">
              <w:rPr>
                <w:rFonts w:asciiTheme="minorBidi" w:hAnsiTheme="minorBidi" w:cstheme="minorBidi"/>
                <w:b/>
                <w:bCs/>
                <w:sz w:val="20"/>
                <w:szCs w:val="20"/>
                <w:rtl/>
              </w:rPr>
              <w:t>إضافي بالساعات</w:t>
            </w:r>
          </w:p>
        </w:tc>
        <w:tc>
          <w:tcPr>
            <w:tcW w:w="63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D32B18" w:rsidRPr="00230BF7" w:rsidRDefault="00D32B18" w:rsidP="000E370F">
            <w:pPr>
              <w:spacing w:after="0" w:line="240" w:lineRule="auto"/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  <w:r w:rsidRPr="00230BF7">
              <w:rPr>
                <w:rFonts w:asciiTheme="minorBidi" w:hAnsiTheme="minorBidi" w:cstheme="minorBidi"/>
                <w:b/>
                <w:bCs/>
                <w:sz w:val="20"/>
                <w:szCs w:val="20"/>
                <w:rtl/>
              </w:rPr>
              <w:t>مكافأة</w:t>
            </w:r>
          </w:p>
        </w:tc>
        <w:tc>
          <w:tcPr>
            <w:tcW w:w="73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D32B18" w:rsidRPr="00230BF7" w:rsidRDefault="00D32B18" w:rsidP="000E370F">
            <w:pPr>
              <w:spacing w:after="0" w:line="240" w:lineRule="auto"/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  <w:r w:rsidRPr="00230BF7">
              <w:rPr>
                <w:rFonts w:asciiTheme="minorBidi" w:hAnsiTheme="minorBidi" w:cstheme="minorBidi"/>
                <w:b/>
                <w:bCs/>
                <w:sz w:val="20"/>
                <w:szCs w:val="20"/>
                <w:rtl/>
              </w:rPr>
              <w:t>انتداب</w:t>
            </w:r>
          </w:p>
        </w:tc>
        <w:tc>
          <w:tcPr>
            <w:tcW w:w="731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D32B18" w:rsidRPr="00230BF7" w:rsidRDefault="00D32B18" w:rsidP="000E370F">
            <w:pPr>
              <w:spacing w:after="0" w:line="240" w:lineRule="auto"/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  <w:rtl/>
              </w:rPr>
            </w:pPr>
            <w:r w:rsidRPr="00230BF7">
              <w:rPr>
                <w:rFonts w:asciiTheme="minorBidi" w:hAnsiTheme="minorBidi" w:cstheme="minorBidi"/>
                <w:b/>
                <w:bCs/>
                <w:sz w:val="20"/>
                <w:szCs w:val="20"/>
                <w:rtl/>
              </w:rPr>
              <w:t>أخرى</w:t>
            </w:r>
          </w:p>
        </w:tc>
        <w:tc>
          <w:tcPr>
            <w:tcW w:w="95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D32B18" w:rsidRPr="00230BF7" w:rsidRDefault="00D32B18" w:rsidP="000E370F">
            <w:pPr>
              <w:spacing w:after="0" w:line="240" w:lineRule="auto"/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  <w:r w:rsidRPr="00230BF7">
              <w:rPr>
                <w:rFonts w:asciiTheme="minorBidi" w:hAnsiTheme="minorBidi" w:cstheme="minorBidi"/>
                <w:b/>
                <w:bCs/>
                <w:sz w:val="20"/>
                <w:szCs w:val="20"/>
                <w:rtl/>
              </w:rPr>
              <w:t>غياب بالساعات</w:t>
            </w:r>
          </w:p>
        </w:tc>
        <w:tc>
          <w:tcPr>
            <w:tcW w:w="95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D32B18" w:rsidRPr="00230BF7" w:rsidRDefault="00D32B18" w:rsidP="000E370F">
            <w:pPr>
              <w:spacing w:after="0" w:line="240" w:lineRule="auto"/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  <w:r w:rsidRPr="00230BF7">
              <w:rPr>
                <w:rFonts w:asciiTheme="minorBidi" w:hAnsiTheme="minorBidi" w:cstheme="minorBidi"/>
                <w:b/>
                <w:bCs/>
                <w:sz w:val="20"/>
                <w:szCs w:val="20"/>
                <w:rtl/>
              </w:rPr>
              <w:t>سلف</w:t>
            </w:r>
          </w:p>
        </w:tc>
        <w:tc>
          <w:tcPr>
            <w:tcW w:w="958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2B18" w:rsidRPr="00230BF7" w:rsidRDefault="00D32B18" w:rsidP="000E370F">
            <w:pPr>
              <w:spacing w:after="0" w:line="240" w:lineRule="auto"/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  <w:r w:rsidRPr="00230BF7">
              <w:rPr>
                <w:rFonts w:asciiTheme="minorBidi" w:hAnsiTheme="minorBidi" w:cstheme="minorBidi"/>
                <w:b/>
                <w:bCs/>
                <w:sz w:val="20"/>
                <w:szCs w:val="20"/>
                <w:rtl/>
              </w:rPr>
              <w:t>خصم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D32B18" w:rsidRPr="00230BF7" w:rsidRDefault="00D32B18" w:rsidP="000E370F">
            <w:pPr>
              <w:spacing w:after="0" w:line="240" w:lineRule="auto"/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D32B18" w:rsidRPr="00230BF7" w:rsidRDefault="00D32B18" w:rsidP="000E370F">
            <w:pPr>
              <w:spacing w:after="0" w:line="240" w:lineRule="auto"/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  <w:r w:rsidRPr="00230BF7">
              <w:rPr>
                <w:rFonts w:asciiTheme="minorBidi" w:hAnsiTheme="minorBidi" w:cstheme="minorBidi" w:hint="cs"/>
                <w:b/>
                <w:bCs/>
                <w:sz w:val="20"/>
                <w:szCs w:val="20"/>
                <w:rtl/>
              </w:rPr>
              <w:t>إجمالي وبدلات</w:t>
            </w:r>
          </w:p>
        </w:tc>
        <w:tc>
          <w:tcPr>
            <w:tcW w:w="78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D32B18" w:rsidRPr="00230BF7" w:rsidRDefault="00D32B18" w:rsidP="000E370F">
            <w:pPr>
              <w:spacing w:after="0" w:line="240" w:lineRule="auto"/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</w:p>
        </w:tc>
        <w:tc>
          <w:tcPr>
            <w:tcW w:w="1695" w:type="dxa"/>
            <w:vMerge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2B18" w:rsidRPr="00230BF7" w:rsidRDefault="00D32B18" w:rsidP="000E370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857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D32B18" w:rsidRPr="00230BF7" w:rsidRDefault="00D32B18" w:rsidP="000E370F">
            <w:pPr>
              <w:spacing w:after="0" w:line="240" w:lineRule="auto"/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</w:p>
        </w:tc>
      </w:tr>
      <w:tr w:rsidR="0093621F" w:rsidRPr="00230BF7" w:rsidTr="00C7223D">
        <w:trPr>
          <w:trHeight w:val="283"/>
          <w:jc w:val="center"/>
        </w:trPr>
        <w:tc>
          <w:tcPr>
            <w:tcW w:w="472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21F" w:rsidRPr="00230BF7" w:rsidRDefault="0093621F" w:rsidP="000E370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rtl/>
              </w:rPr>
            </w:pPr>
            <w:r w:rsidRPr="00230BF7">
              <w:rPr>
                <w:rFonts w:asciiTheme="minorHAnsi" w:hAnsiTheme="minorHAnsi" w:cstheme="minorHAnsi"/>
                <w:b/>
                <w:bCs/>
                <w:sz w:val="20"/>
                <w:szCs w:val="20"/>
                <w:rtl/>
              </w:rPr>
              <w:t>1</w:t>
            </w:r>
          </w:p>
        </w:tc>
        <w:tc>
          <w:tcPr>
            <w:tcW w:w="20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93621F" w:rsidRPr="001230E2" w:rsidRDefault="0093621F" w:rsidP="00253D44">
            <w:pPr>
              <w:spacing w:after="0" w:line="240" w:lineRule="auto"/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  <w:rtl/>
              </w:rPr>
            </w:pPr>
            <w:r w:rsidRPr="001230E2">
              <w:rPr>
                <w:rFonts w:asciiTheme="minorBidi" w:hAnsiTheme="minorBidi" w:cstheme="minorBidi"/>
                <w:b/>
                <w:bCs/>
                <w:sz w:val="20"/>
                <w:szCs w:val="20"/>
                <w:rtl/>
              </w:rPr>
              <w:t>قمر زمان فضل داد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93621F" w:rsidRPr="00685966" w:rsidRDefault="0093621F" w:rsidP="00253D4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rtl/>
              </w:rPr>
            </w:pPr>
            <w:r w:rsidRPr="00685966">
              <w:rPr>
                <w:rFonts w:asciiTheme="minorHAnsi" w:hAnsiTheme="minorHAnsi" w:cstheme="minorHAnsi"/>
                <w:b/>
                <w:bCs/>
                <w:sz w:val="20"/>
                <w:szCs w:val="20"/>
                <w:rtl/>
              </w:rPr>
              <w:t>550</w:t>
            </w:r>
          </w:p>
        </w:tc>
        <w:tc>
          <w:tcPr>
            <w:tcW w:w="73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93621F" w:rsidRPr="00685966" w:rsidRDefault="0093621F" w:rsidP="00253D4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rtl/>
              </w:rPr>
            </w:pPr>
            <w:r w:rsidRPr="00685966">
              <w:rPr>
                <w:rFonts w:asciiTheme="minorHAnsi" w:hAnsiTheme="minorHAnsi" w:cstheme="minorHAnsi"/>
                <w:b/>
                <w:bCs/>
                <w:sz w:val="20"/>
                <w:szCs w:val="20"/>
                <w:rtl/>
              </w:rPr>
              <w:t>--</w:t>
            </w:r>
          </w:p>
        </w:tc>
        <w:tc>
          <w:tcPr>
            <w:tcW w:w="82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93621F" w:rsidRPr="00685966" w:rsidRDefault="0093621F" w:rsidP="00253D4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63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93621F" w:rsidRPr="00685966" w:rsidRDefault="0093621F" w:rsidP="00253D4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3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93621F" w:rsidRPr="00685966" w:rsidRDefault="0093621F" w:rsidP="00253D4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31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93621F" w:rsidRPr="00F060DA" w:rsidRDefault="00F060DA" w:rsidP="00253D44">
            <w:pPr>
              <w:spacing w:after="0" w:line="240" w:lineRule="auto"/>
              <w:jc w:val="center"/>
              <w:rPr>
                <w:rFonts w:asciiTheme="minorHAnsi" w:hAnsiTheme="minorHAnsi" w:cstheme="minorBid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Bidi"/>
                <w:b/>
                <w:bCs/>
                <w:sz w:val="20"/>
                <w:szCs w:val="20"/>
              </w:rPr>
              <w:t>150</w:t>
            </w:r>
          </w:p>
        </w:tc>
        <w:tc>
          <w:tcPr>
            <w:tcW w:w="95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93621F" w:rsidRPr="00685966" w:rsidRDefault="0093621F" w:rsidP="00253D4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5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93621F" w:rsidRPr="00685966" w:rsidRDefault="0093621F" w:rsidP="00253D4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58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21F" w:rsidRPr="00685966" w:rsidRDefault="0093621F" w:rsidP="00253D4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93621F" w:rsidRPr="00685966" w:rsidRDefault="0093621F" w:rsidP="00253D4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93621F" w:rsidRPr="00685966" w:rsidRDefault="0093621F" w:rsidP="00253D4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68596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700</w:t>
            </w:r>
          </w:p>
        </w:tc>
        <w:tc>
          <w:tcPr>
            <w:tcW w:w="78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93621F" w:rsidRPr="00685966" w:rsidRDefault="0093621F" w:rsidP="00253D4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21F" w:rsidRPr="00685966" w:rsidRDefault="0093621F" w:rsidP="00253D4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93621F" w:rsidRPr="00685966" w:rsidRDefault="0093621F" w:rsidP="00253D4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rtl/>
              </w:rPr>
            </w:pPr>
            <w:r w:rsidRPr="00685966">
              <w:rPr>
                <w:rFonts w:asciiTheme="minorHAnsi" w:hAnsiTheme="minorHAnsi" w:cstheme="minorHAnsi"/>
                <w:b/>
                <w:bCs/>
                <w:sz w:val="20"/>
                <w:szCs w:val="20"/>
                <w:rtl/>
              </w:rPr>
              <w:t>----</w:t>
            </w:r>
          </w:p>
        </w:tc>
      </w:tr>
      <w:tr w:rsidR="0093621F" w:rsidRPr="00230BF7" w:rsidTr="00C7223D">
        <w:trPr>
          <w:trHeight w:val="283"/>
          <w:jc w:val="center"/>
        </w:trPr>
        <w:tc>
          <w:tcPr>
            <w:tcW w:w="472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21F" w:rsidRPr="00230BF7" w:rsidRDefault="0093621F" w:rsidP="000E370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rtl/>
              </w:rPr>
            </w:pPr>
            <w:r w:rsidRPr="00230BF7">
              <w:rPr>
                <w:rFonts w:asciiTheme="minorHAnsi" w:hAnsiTheme="minorHAnsi" w:cstheme="minorHAnsi"/>
                <w:b/>
                <w:bCs/>
                <w:sz w:val="20"/>
                <w:szCs w:val="20"/>
                <w:rtl/>
              </w:rPr>
              <w:t>2</w:t>
            </w:r>
          </w:p>
        </w:tc>
        <w:tc>
          <w:tcPr>
            <w:tcW w:w="20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93621F" w:rsidRPr="001230E2" w:rsidRDefault="0093621F" w:rsidP="00253D44">
            <w:pPr>
              <w:spacing w:after="0" w:line="240" w:lineRule="auto"/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  <w:rtl/>
              </w:rPr>
            </w:pPr>
            <w:proofErr w:type="spellStart"/>
            <w:r w:rsidRPr="001230E2">
              <w:rPr>
                <w:rFonts w:asciiTheme="minorBidi" w:hAnsiTheme="minorBidi" w:cstheme="minorBidi"/>
                <w:b/>
                <w:bCs/>
                <w:sz w:val="20"/>
                <w:szCs w:val="20"/>
                <w:rtl/>
              </w:rPr>
              <w:t>شبير</w:t>
            </w:r>
            <w:proofErr w:type="spellEnd"/>
            <w:r w:rsidRPr="001230E2">
              <w:rPr>
                <w:rFonts w:asciiTheme="minorBidi" w:hAnsiTheme="minorBidi" w:cstheme="minorBidi"/>
                <w:b/>
                <w:bCs/>
                <w:sz w:val="20"/>
                <w:szCs w:val="20"/>
                <w:rtl/>
              </w:rPr>
              <w:t xml:space="preserve"> أحمد خان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93621F" w:rsidRPr="00685966" w:rsidRDefault="00A103B5" w:rsidP="00A103B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rtl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984</w:t>
            </w:r>
          </w:p>
        </w:tc>
        <w:tc>
          <w:tcPr>
            <w:tcW w:w="73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93621F" w:rsidRPr="00685966" w:rsidRDefault="0093621F" w:rsidP="00253D4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rtl/>
              </w:rPr>
            </w:pPr>
            <w:r w:rsidRPr="00685966">
              <w:rPr>
                <w:rFonts w:asciiTheme="minorHAnsi" w:hAnsiTheme="minorHAnsi" w:cstheme="minorHAnsi"/>
                <w:b/>
                <w:bCs/>
                <w:sz w:val="20"/>
                <w:szCs w:val="20"/>
                <w:rtl/>
              </w:rPr>
              <w:t>300</w:t>
            </w:r>
          </w:p>
        </w:tc>
        <w:tc>
          <w:tcPr>
            <w:tcW w:w="82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93621F" w:rsidRPr="000A3615" w:rsidRDefault="00F811A0" w:rsidP="00253D44">
            <w:pPr>
              <w:spacing w:after="0" w:line="240" w:lineRule="auto"/>
              <w:jc w:val="center"/>
              <w:rPr>
                <w:rFonts w:asciiTheme="minorHAnsi" w:hAnsiTheme="minorHAnsi" w:cstheme="minorBid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Bidi"/>
                <w:b/>
                <w:bCs/>
                <w:sz w:val="20"/>
                <w:szCs w:val="20"/>
              </w:rPr>
              <w:t>16</w:t>
            </w:r>
          </w:p>
        </w:tc>
        <w:tc>
          <w:tcPr>
            <w:tcW w:w="63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93621F" w:rsidRPr="000D33EA" w:rsidRDefault="0093621F" w:rsidP="00253D44">
            <w:pPr>
              <w:spacing w:after="0" w:line="240" w:lineRule="auto"/>
              <w:jc w:val="center"/>
              <w:rPr>
                <w:rFonts w:asciiTheme="minorHAnsi" w:hAnsiTheme="minorHAnsi" w:cstheme="minorBidi"/>
                <w:b/>
                <w:bCs/>
                <w:sz w:val="20"/>
                <w:szCs w:val="20"/>
              </w:rPr>
            </w:pPr>
          </w:p>
        </w:tc>
        <w:tc>
          <w:tcPr>
            <w:tcW w:w="73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93621F" w:rsidRPr="00D5109E" w:rsidRDefault="0093621F" w:rsidP="00253D44">
            <w:pPr>
              <w:spacing w:after="0" w:line="240" w:lineRule="auto"/>
              <w:jc w:val="center"/>
              <w:rPr>
                <w:rFonts w:asciiTheme="minorHAnsi" w:hAnsiTheme="minorHAnsi" w:cstheme="minorBidi"/>
                <w:b/>
                <w:bCs/>
                <w:sz w:val="20"/>
                <w:szCs w:val="20"/>
              </w:rPr>
            </w:pPr>
          </w:p>
        </w:tc>
        <w:tc>
          <w:tcPr>
            <w:tcW w:w="731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93621F" w:rsidRPr="00685966" w:rsidRDefault="00106EB3" w:rsidP="00253D4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 w:hint="cs"/>
                <w:b/>
                <w:bCs/>
                <w:sz w:val="20"/>
                <w:szCs w:val="20"/>
                <w:rtl/>
              </w:rPr>
              <w:t>200</w:t>
            </w:r>
          </w:p>
        </w:tc>
        <w:tc>
          <w:tcPr>
            <w:tcW w:w="95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93621F" w:rsidRPr="0021477C" w:rsidRDefault="0093621F" w:rsidP="00253D44">
            <w:pPr>
              <w:spacing w:after="0" w:line="240" w:lineRule="auto"/>
              <w:jc w:val="center"/>
              <w:rPr>
                <w:rFonts w:asciiTheme="minorHAnsi" w:hAnsiTheme="minorHAnsi"/>
                <w:b/>
                <w:bCs/>
                <w:sz w:val="16"/>
                <w:szCs w:val="16"/>
              </w:rPr>
            </w:pPr>
          </w:p>
        </w:tc>
        <w:tc>
          <w:tcPr>
            <w:tcW w:w="95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93621F" w:rsidRPr="00685966" w:rsidRDefault="0093621F" w:rsidP="00253D4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958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21F" w:rsidRPr="00685966" w:rsidRDefault="0093621F" w:rsidP="00253D4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93621F" w:rsidRPr="00685966" w:rsidRDefault="0093621F" w:rsidP="00253D4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93621F" w:rsidRPr="00A103B5" w:rsidRDefault="00A103B5" w:rsidP="00A103B5">
            <w:pPr>
              <w:spacing w:after="0" w:line="240" w:lineRule="auto"/>
              <w:jc w:val="center"/>
              <w:rPr>
                <w:rFonts w:asciiTheme="minorHAnsi" w:hAnsiTheme="minorHAnsi" w:cstheme="minorBid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 w:hint="cs"/>
                <w:b/>
                <w:bCs/>
                <w:sz w:val="20"/>
                <w:szCs w:val="20"/>
                <w:rtl/>
              </w:rPr>
              <w:t>1484</w:t>
            </w:r>
          </w:p>
        </w:tc>
        <w:tc>
          <w:tcPr>
            <w:tcW w:w="78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93621F" w:rsidRPr="00685966" w:rsidRDefault="0093621F" w:rsidP="00253D4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21F" w:rsidRPr="00122A28" w:rsidRDefault="0093621F" w:rsidP="00253D44">
            <w:pPr>
              <w:spacing w:after="0" w:line="240" w:lineRule="auto"/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hint="cs"/>
                <w:b/>
                <w:bCs/>
                <w:sz w:val="20"/>
                <w:szCs w:val="20"/>
                <w:rtl/>
              </w:rPr>
              <w:t>أذان وخدمة المسجد</w:t>
            </w:r>
          </w:p>
        </w:tc>
        <w:tc>
          <w:tcPr>
            <w:tcW w:w="8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93621F" w:rsidRPr="00685966" w:rsidRDefault="002E3083" w:rsidP="00253D4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rtl/>
              </w:rPr>
            </w:pPr>
            <w:r>
              <w:rPr>
                <w:rFonts w:asciiTheme="minorHAnsi" w:hAnsiTheme="minorHAnsi" w:cstheme="minorHAnsi" w:hint="cs"/>
                <w:b/>
                <w:bCs/>
                <w:sz w:val="20"/>
                <w:szCs w:val="20"/>
                <w:rtl/>
              </w:rPr>
              <w:t>3</w:t>
            </w:r>
            <w:r w:rsidR="0093621F" w:rsidRPr="00685966">
              <w:rPr>
                <w:rFonts w:asciiTheme="minorHAnsi" w:hAnsiTheme="minorHAnsi" w:cstheme="minorHAnsi"/>
                <w:b/>
                <w:bCs/>
                <w:sz w:val="20"/>
                <w:szCs w:val="20"/>
                <w:rtl/>
              </w:rPr>
              <w:t>%</w:t>
            </w:r>
          </w:p>
        </w:tc>
      </w:tr>
      <w:tr w:rsidR="0093621F" w:rsidRPr="00230BF7" w:rsidTr="00643239">
        <w:trPr>
          <w:trHeight w:val="283"/>
          <w:jc w:val="center"/>
        </w:trPr>
        <w:tc>
          <w:tcPr>
            <w:tcW w:w="472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21F" w:rsidRPr="00230BF7" w:rsidRDefault="0093621F" w:rsidP="000E370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rtl/>
              </w:rPr>
            </w:pPr>
            <w:r w:rsidRPr="00230BF7">
              <w:rPr>
                <w:rFonts w:asciiTheme="minorHAnsi" w:hAnsiTheme="minorHAnsi" w:cstheme="minorHAnsi"/>
                <w:b/>
                <w:bCs/>
                <w:sz w:val="20"/>
                <w:szCs w:val="20"/>
                <w:rtl/>
              </w:rPr>
              <w:t>3</w:t>
            </w:r>
          </w:p>
        </w:tc>
        <w:tc>
          <w:tcPr>
            <w:tcW w:w="20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93621F" w:rsidRPr="00B27309" w:rsidRDefault="0093621F" w:rsidP="00253D44">
            <w:pPr>
              <w:spacing w:after="0" w:line="240" w:lineRule="auto"/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  <w:rtl/>
              </w:rPr>
            </w:pPr>
            <w:r w:rsidRPr="00B27309">
              <w:rPr>
                <w:rFonts w:asciiTheme="minorBidi" w:hAnsiTheme="minorBidi" w:cstheme="minorBidi"/>
                <w:b/>
                <w:bCs/>
                <w:sz w:val="20"/>
                <w:szCs w:val="20"/>
                <w:rtl/>
              </w:rPr>
              <w:t xml:space="preserve">خالد </w:t>
            </w:r>
            <w:proofErr w:type="spellStart"/>
            <w:r w:rsidRPr="00B27309">
              <w:rPr>
                <w:rFonts w:asciiTheme="minorBidi" w:hAnsiTheme="minorBidi" w:cstheme="minorBidi"/>
                <w:b/>
                <w:bCs/>
                <w:sz w:val="20"/>
                <w:szCs w:val="20"/>
                <w:rtl/>
              </w:rPr>
              <w:t>كامبو</w:t>
            </w:r>
            <w:proofErr w:type="spellEnd"/>
            <w:r w:rsidRPr="00B27309">
              <w:rPr>
                <w:rFonts w:asciiTheme="minorBidi" w:hAnsiTheme="minorBidi" w:cstheme="minorBidi"/>
                <w:b/>
                <w:bCs/>
                <w:sz w:val="20"/>
                <w:szCs w:val="20"/>
                <w:rtl/>
              </w:rPr>
              <w:t xml:space="preserve"> الفلبيني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93621F" w:rsidRPr="00B27309" w:rsidRDefault="0093621F" w:rsidP="00B864F7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rtl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1266</w:t>
            </w:r>
          </w:p>
        </w:tc>
        <w:tc>
          <w:tcPr>
            <w:tcW w:w="73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93621F" w:rsidRPr="00B27309" w:rsidRDefault="0093621F" w:rsidP="00253D4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rtl/>
              </w:rPr>
            </w:pPr>
            <w:r w:rsidRPr="00B27309">
              <w:rPr>
                <w:rFonts w:asciiTheme="minorHAnsi" w:hAnsiTheme="minorHAnsi" w:cstheme="minorHAnsi"/>
                <w:b/>
                <w:bCs/>
                <w:sz w:val="20"/>
                <w:szCs w:val="20"/>
                <w:rtl/>
              </w:rPr>
              <w:t>300</w:t>
            </w:r>
          </w:p>
        </w:tc>
        <w:tc>
          <w:tcPr>
            <w:tcW w:w="82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93621F" w:rsidRPr="00B27309" w:rsidRDefault="0093621F" w:rsidP="00253D44">
            <w:pPr>
              <w:spacing w:after="0" w:line="240" w:lineRule="auto"/>
              <w:jc w:val="center"/>
              <w:rPr>
                <w:rFonts w:asciiTheme="minorHAnsi" w:hAnsiTheme="minorHAnsi" w:cstheme="minorBidi"/>
                <w:b/>
                <w:bCs/>
                <w:sz w:val="20"/>
                <w:szCs w:val="20"/>
              </w:rPr>
            </w:pPr>
          </w:p>
        </w:tc>
        <w:tc>
          <w:tcPr>
            <w:tcW w:w="63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93621F" w:rsidRPr="00F060DA" w:rsidRDefault="0093621F" w:rsidP="00253D44">
            <w:pPr>
              <w:spacing w:after="0" w:line="240" w:lineRule="auto"/>
              <w:jc w:val="center"/>
              <w:rPr>
                <w:rFonts w:asciiTheme="minorHAnsi" w:hAnsiTheme="minorHAnsi" w:cstheme="minorBidi"/>
                <w:b/>
                <w:bCs/>
                <w:sz w:val="20"/>
                <w:szCs w:val="20"/>
              </w:rPr>
            </w:pPr>
          </w:p>
        </w:tc>
        <w:tc>
          <w:tcPr>
            <w:tcW w:w="73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93621F" w:rsidRPr="00B27309" w:rsidRDefault="0093621F" w:rsidP="00253D4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31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93621F" w:rsidRPr="00B27309" w:rsidRDefault="0093621F" w:rsidP="00253D4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5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93621F" w:rsidRPr="00B27309" w:rsidRDefault="0093621F" w:rsidP="00253D4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5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93621F" w:rsidRPr="00B27309" w:rsidRDefault="009308FD" w:rsidP="00253D4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400</w:t>
            </w:r>
          </w:p>
        </w:tc>
        <w:tc>
          <w:tcPr>
            <w:tcW w:w="958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21F" w:rsidRPr="00B27309" w:rsidRDefault="0093621F" w:rsidP="00253D4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93621F" w:rsidRPr="00B27309" w:rsidRDefault="0093621F" w:rsidP="00253D4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93621F" w:rsidRPr="00B27309" w:rsidRDefault="00643239" w:rsidP="00253D4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 w:hint="cs"/>
                <w:b/>
                <w:bCs/>
                <w:sz w:val="20"/>
                <w:szCs w:val="20"/>
                <w:rtl/>
              </w:rPr>
              <w:t>1566</w:t>
            </w:r>
          </w:p>
        </w:tc>
        <w:tc>
          <w:tcPr>
            <w:tcW w:w="78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93621F" w:rsidRPr="00643239" w:rsidRDefault="0093621F" w:rsidP="00253D44">
            <w:pPr>
              <w:spacing w:after="0" w:line="240" w:lineRule="auto"/>
              <w:jc w:val="center"/>
              <w:rPr>
                <w:rFonts w:asciiTheme="minorHAnsi" w:hAnsiTheme="minorHAnsi" w:cstheme="minorBidi"/>
                <w:b/>
                <w:bCs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21F" w:rsidRPr="00643239" w:rsidRDefault="0093621F" w:rsidP="00253D44">
            <w:pPr>
              <w:spacing w:after="0" w:line="240" w:lineRule="auto"/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</w:p>
        </w:tc>
        <w:tc>
          <w:tcPr>
            <w:tcW w:w="8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93621F" w:rsidRPr="00B27309" w:rsidRDefault="0093621F" w:rsidP="00253D4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27309">
              <w:rPr>
                <w:rFonts w:asciiTheme="minorHAnsi" w:hAnsiTheme="minorHAnsi" w:cstheme="minorHAnsi"/>
                <w:b/>
                <w:bCs/>
                <w:sz w:val="20"/>
                <w:szCs w:val="20"/>
                <w:rtl/>
              </w:rPr>
              <w:t>5%</w:t>
            </w:r>
          </w:p>
        </w:tc>
      </w:tr>
      <w:tr w:rsidR="009308FD" w:rsidRPr="00230BF7" w:rsidTr="009308FD">
        <w:trPr>
          <w:trHeight w:val="283"/>
          <w:jc w:val="center"/>
        </w:trPr>
        <w:tc>
          <w:tcPr>
            <w:tcW w:w="472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308FD" w:rsidRPr="00230BF7" w:rsidRDefault="009308FD" w:rsidP="000E370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230BF7">
              <w:rPr>
                <w:rFonts w:asciiTheme="minorHAnsi" w:hAnsiTheme="minorHAnsi" w:cstheme="minorHAnsi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20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9308FD" w:rsidRPr="00FF7B5F" w:rsidRDefault="009308FD" w:rsidP="009308FD">
            <w:pPr>
              <w:spacing w:after="0" w:line="240" w:lineRule="auto"/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  <w:rtl/>
              </w:rPr>
            </w:pPr>
            <w:r w:rsidRPr="00FF7B5F">
              <w:rPr>
                <w:rFonts w:asciiTheme="minorBidi" w:hAnsiTheme="minorBidi" w:cstheme="minorBidi" w:hint="cs"/>
                <w:b/>
                <w:bCs/>
                <w:sz w:val="20"/>
                <w:szCs w:val="20"/>
                <w:rtl/>
              </w:rPr>
              <w:t>محمد نصيف عبدالناصر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9308FD" w:rsidRPr="00FF7B5F" w:rsidRDefault="009308FD" w:rsidP="009308FD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FF7B5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1518</w:t>
            </w:r>
          </w:p>
        </w:tc>
        <w:tc>
          <w:tcPr>
            <w:tcW w:w="730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9308FD" w:rsidRPr="00FF7B5F" w:rsidRDefault="009308FD" w:rsidP="009308FD">
            <w:pPr>
              <w:spacing w:after="0" w:line="240" w:lineRule="auto"/>
              <w:jc w:val="center"/>
              <w:rPr>
                <w:rFonts w:asciiTheme="minorHAnsi" w:hAnsiTheme="minorHAnsi" w:cstheme="minorBidi"/>
                <w:b/>
                <w:bCs/>
                <w:sz w:val="20"/>
                <w:szCs w:val="20"/>
                <w:rtl/>
              </w:rPr>
            </w:pPr>
            <w:r w:rsidRPr="00FF7B5F">
              <w:rPr>
                <w:rFonts w:asciiTheme="minorHAnsi" w:hAnsiTheme="minorHAnsi" w:cstheme="minorHAnsi" w:hint="cs"/>
                <w:b/>
                <w:bCs/>
                <w:sz w:val="20"/>
                <w:szCs w:val="20"/>
                <w:rtl/>
              </w:rPr>
              <w:t>300</w:t>
            </w:r>
          </w:p>
        </w:tc>
        <w:tc>
          <w:tcPr>
            <w:tcW w:w="829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9308FD" w:rsidRPr="00FF7B5F" w:rsidRDefault="009308FD" w:rsidP="009308FD">
            <w:pPr>
              <w:spacing w:after="0" w:line="240" w:lineRule="auto"/>
              <w:jc w:val="center"/>
              <w:rPr>
                <w:rFonts w:asciiTheme="minorHAnsi" w:hAnsiTheme="minorHAnsi" w:cstheme="min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632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9308FD" w:rsidRPr="00FF7B5F" w:rsidRDefault="009308FD" w:rsidP="009308FD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400</w:t>
            </w:r>
          </w:p>
        </w:tc>
        <w:tc>
          <w:tcPr>
            <w:tcW w:w="730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9308FD" w:rsidRPr="00F40B82" w:rsidRDefault="009308FD" w:rsidP="009308FD">
            <w:pPr>
              <w:spacing w:after="0" w:line="240" w:lineRule="auto"/>
              <w:jc w:val="center"/>
              <w:rPr>
                <w:rFonts w:asciiTheme="minorHAnsi" w:hAnsiTheme="minorHAnsi" w:cstheme="minorBidi"/>
                <w:b/>
                <w:bCs/>
                <w:sz w:val="20"/>
                <w:szCs w:val="20"/>
              </w:rPr>
            </w:pPr>
          </w:p>
        </w:tc>
        <w:tc>
          <w:tcPr>
            <w:tcW w:w="731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9308FD" w:rsidRPr="00FF7B5F" w:rsidRDefault="009308FD" w:rsidP="009308FD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58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9308FD" w:rsidRPr="00FF7B5F" w:rsidRDefault="009308FD" w:rsidP="009308FD">
            <w:pPr>
              <w:spacing w:after="0" w:line="240" w:lineRule="auto"/>
              <w:jc w:val="center"/>
              <w:rPr>
                <w:rFonts w:asciiTheme="minorHAnsi" w:hAnsiTheme="minorHAns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58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9308FD" w:rsidRPr="00FF7B5F" w:rsidRDefault="009308FD" w:rsidP="009308FD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58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308FD" w:rsidRPr="00FF7B5F" w:rsidRDefault="009308FD" w:rsidP="009308FD">
            <w:pPr>
              <w:spacing w:after="0" w:line="240" w:lineRule="auto"/>
              <w:jc w:val="center"/>
              <w:rPr>
                <w:rFonts w:asciiTheme="minorHAnsi" w:hAnsiTheme="minorHAnsi" w:cstheme="min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9308FD" w:rsidRPr="00FF7B5F" w:rsidRDefault="009308FD" w:rsidP="009308FD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9308FD" w:rsidRPr="00FF7B5F" w:rsidRDefault="009308FD" w:rsidP="009308FD">
            <w:pPr>
              <w:spacing w:after="0" w:line="240" w:lineRule="auto"/>
              <w:jc w:val="center"/>
              <w:rPr>
                <w:rFonts w:asciiTheme="minorHAnsi" w:hAnsiTheme="minorHAnsi" w:cstheme="minorBidi"/>
                <w:b/>
                <w:bCs/>
                <w:sz w:val="20"/>
                <w:szCs w:val="20"/>
              </w:rPr>
            </w:pPr>
            <w:r w:rsidRPr="00FF7B5F">
              <w:rPr>
                <w:rFonts w:asciiTheme="minorHAnsi" w:hAnsiTheme="minorHAnsi" w:cstheme="minorBidi"/>
                <w:b/>
                <w:bCs/>
                <w:sz w:val="20"/>
                <w:szCs w:val="20"/>
              </w:rPr>
              <w:t>2</w:t>
            </w:r>
            <w:r>
              <w:rPr>
                <w:rFonts w:asciiTheme="minorHAnsi" w:hAnsiTheme="minorHAnsi" w:cstheme="minorBidi"/>
                <w:b/>
                <w:bCs/>
                <w:sz w:val="20"/>
                <w:szCs w:val="20"/>
              </w:rPr>
              <w:t>2</w:t>
            </w:r>
            <w:r w:rsidRPr="00FF7B5F">
              <w:rPr>
                <w:rFonts w:asciiTheme="minorHAnsi" w:hAnsiTheme="minorHAnsi" w:cstheme="minorBidi"/>
                <w:b/>
                <w:bCs/>
                <w:sz w:val="20"/>
                <w:szCs w:val="20"/>
              </w:rPr>
              <w:t>18</w:t>
            </w:r>
          </w:p>
        </w:tc>
        <w:tc>
          <w:tcPr>
            <w:tcW w:w="780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9308FD" w:rsidRPr="00FF7B5F" w:rsidRDefault="009308FD" w:rsidP="009308FD">
            <w:pPr>
              <w:spacing w:after="0" w:line="240" w:lineRule="auto"/>
              <w:jc w:val="center"/>
              <w:rPr>
                <w:rFonts w:asciiTheme="minorHAnsi" w:hAnsiTheme="minorHAnsi" w:cstheme="minorBidi"/>
                <w:b/>
                <w:bCs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308FD" w:rsidRPr="00FF7B5F" w:rsidRDefault="009308FD" w:rsidP="009308FD">
            <w:pPr>
              <w:spacing w:after="0" w:line="240" w:lineRule="auto"/>
              <w:jc w:val="center"/>
              <w:rPr>
                <w:rFonts w:asciiTheme="minorHAnsi" w:hAnsiTheme="minorHAnsi"/>
                <w:b/>
                <w:bCs/>
                <w:sz w:val="20"/>
                <w:szCs w:val="20"/>
                <w:rtl/>
              </w:rPr>
            </w:pPr>
            <w:r>
              <w:rPr>
                <w:rFonts w:asciiTheme="minorHAnsi" w:hAnsiTheme="minorHAnsi" w:hint="cs"/>
                <w:b/>
                <w:bCs/>
                <w:sz w:val="20"/>
                <w:szCs w:val="20"/>
                <w:rtl/>
              </w:rPr>
              <w:t>مهام مسجد الصناعية</w:t>
            </w:r>
          </w:p>
        </w:tc>
        <w:tc>
          <w:tcPr>
            <w:tcW w:w="8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9308FD" w:rsidRPr="00B27309" w:rsidRDefault="009308FD" w:rsidP="009308FD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rtl/>
              </w:rPr>
            </w:pPr>
            <w:r>
              <w:rPr>
                <w:rFonts w:asciiTheme="minorHAnsi" w:hAnsiTheme="minorHAnsi" w:cstheme="minorHAnsi" w:hint="cs"/>
                <w:b/>
                <w:bCs/>
                <w:sz w:val="20"/>
                <w:szCs w:val="20"/>
                <w:rtl/>
              </w:rPr>
              <w:t>2</w:t>
            </w:r>
            <w:r w:rsidRPr="00B27309">
              <w:rPr>
                <w:rFonts w:asciiTheme="minorHAnsi" w:hAnsiTheme="minorHAnsi" w:cstheme="minorHAnsi"/>
                <w:b/>
                <w:bCs/>
                <w:sz w:val="20"/>
                <w:szCs w:val="20"/>
                <w:rtl/>
              </w:rPr>
              <w:t>%</w:t>
            </w:r>
          </w:p>
        </w:tc>
      </w:tr>
      <w:tr w:rsidR="009308FD" w:rsidRPr="00230BF7" w:rsidTr="009308FD">
        <w:trPr>
          <w:trHeight w:val="283"/>
          <w:jc w:val="center"/>
        </w:trPr>
        <w:tc>
          <w:tcPr>
            <w:tcW w:w="472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308FD" w:rsidRPr="00230BF7" w:rsidRDefault="009308FD" w:rsidP="000E370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rtl/>
              </w:rPr>
            </w:pPr>
            <w:r w:rsidRPr="00230BF7">
              <w:rPr>
                <w:rFonts w:asciiTheme="minorHAnsi" w:hAnsiTheme="minorHAnsi" w:cstheme="minorHAnsi"/>
                <w:b/>
                <w:bCs/>
                <w:sz w:val="20"/>
                <w:szCs w:val="20"/>
                <w:rtl/>
              </w:rPr>
              <w:t>5</w:t>
            </w:r>
          </w:p>
        </w:tc>
        <w:tc>
          <w:tcPr>
            <w:tcW w:w="20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9308FD" w:rsidRPr="00B27309" w:rsidRDefault="009308FD" w:rsidP="009308FD">
            <w:pPr>
              <w:spacing w:after="0" w:line="240" w:lineRule="auto"/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sz w:val="20"/>
                <w:szCs w:val="20"/>
                <w:rtl/>
              </w:rPr>
              <w:t xml:space="preserve">محمد عبد ال  </w:t>
            </w:r>
            <w:proofErr w:type="spellStart"/>
            <w:r>
              <w:rPr>
                <w:rFonts w:asciiTheme="minorBidi" w:hAnsiTheme="minorBidi" w:cstheme="minorBidi" w:hint="cs"/>
                <w:b/>
                <w:bCs/>
                <w:sz w:val="20"/>
                <w:szCs w:val="20"/>
                <w:rtl/>
              </w:rPr>
              <w:t>لامين</w:t>
            </w:r>
            <w:proofErr w:type="spellEnd"/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9308FD" w:rsidRPr="00B864F7" w:rsidRDefault="009308FD" w:rsidP="009308FD">
            <w:pPr>
              <w:spacing w:after="0" w:line="240" w:lineRule="auto"/>
              <w:jc w:val="center"/>
              <w:rPr>
                <w:rFonts w:asciiTheme="minorHAnsi" w:hAnsiTheme="minorHAnsi" w:cstheme="minorBid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 w:hint="cs"/>
                <w:b/>
                <w:bCs/>
                <w:sz w:val="20"/>
                <w:szCs w:val="20"/>
                <w:rtl/>
              </w:rPr>
              <w:t>1000</w:t>
            </w:r>
          </w:p>
        </w:tc>
        <w:tc>
          <w:tcPr>
            <w:tcW w:w="730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9308FD" w:rsidRPr="00B27309" w:rsidRDefault="009308FD" w:rsidP="009308FD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rtl/>
              </w:rPr>
            </w:pPr>
            <w:r>
              <w:rPr>
                <w:rFonts w:asciiTheme="minorHAnsi" w:hAnsiTheme="minorHAnsi" w:cstheme="minorHAnsi" w:hint="cs"/>
                <w:b/>
                <w:bCs/>
                <w:sz w:val="20"/>
                <w:szCs w:val="20"/>
                <w:rtl/>
              </w:rPr>
              <w:t>300</w:t>
            </w:r>
          </w:p>
        </w:tc>
        <w:tc>
          <w:tcPr>
            <w:tcW w:w="829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9308FD" w:rsidRPr="00EF3A34" w:rsidRDefault="009308FD" w:rsidP="009308FD">
            <w:pPr>
              <w:spacing w:after="0" w:line="240" w:lineRule="auto"/>
              <w:jc w:val="center"/>
              <w:rPr>
                <w:rFonts w:asciiTheme="minorHAnsi" w:hAnsiTheme="minorHAnsi" w:cstheme="minorBid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Bidi"/>
                <w:b/>
                <w:bCs/>
                <w:sz w:val="20"/>
                <w:szCs w:val="20"/>
              </w:rPr>
              <w:t>16</w:t>
            </w:r>
          </w:p>
        </w:tc>
        <w:tc>
          <w:tcPr>
            <w:tcW w:w="632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9308FD" w:rsidRPr="009308FD" w:rsidRDefault="009308FD" w:rsidP="009308FD">
            <w:pPr>
              <w:spacing w:after="0" w:line="240" w:lineRule="auto"/>
              <w:jc w:val="center"/>
              <w:rPr>
                <w:rFonts w:asciiTheme="minorHAnsi" w:hAnsiTheme="minorHAnsi" w:cstheme="min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30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9308FD" w:rsidRPr="00B27309" w:rsidRDefault="009308FD" w:rsidP="009308FD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31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9308FD" w:rsidRPr="00B27309" w:rsidRDefault="009308FD" w:rsidP="009308FD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58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9308FD" w:rsidRPr="00834CBF" w:rsidRDefault="009308FD" w:rsidP="009308FD">
            <w:pPr>
              <w:spacing w:after="0" w:line="240" w:lineRule="auto"/>
              <w:jc w:val="center"/>
              <w:rPr>
                <w:rFonts w:asciiTheme="minorHAnsi" w:hAnsiTheme="minorHAns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58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9308FD" w:rsidRPr="00B27309" w:rsidRDefault="009308FD" w:rsidP="009308FD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58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308FD" w:rsidRPr="00253D44" w:rsidRDefault="009308FD" w:rsidP="009308FD">
            <w:pPr>
              <w:spacing w:after="0" w:line="240" w:lineRule="auto"/>
              <w:jc w:val="center"/>
              <w:rPr>
                <w:rFonts w:asciiTheme="minorHAnsi" w:hAnsiTheme="minorHAnsi" w:cstheme="minorBidi" w:hint="cs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9308FD" w:rsidRPr="009308FD" w:rsidRDefault="009308FD" w:rsidP="009308FD">
            <w:pPr>
              <w:spacing w:after="0" w:line="240" w:lineRule="auto"/>
              <w:jc w:val="center"/>
              <w:rPr>
                <w:rFonts w:asciiTheme="minorHAnsi" w:hAnsiTheme="minorHAnsi" w:cstheme="minorBidi"/>
                <w:b/>
                <w:bCs/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9308FD" w:rsidRPr="00B27309" w:rsidRDefault="009308FD" w:rsidP="009308FD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 w:hint="cs"/>
                <w:b/>
                <w:bCs/>
                <w:sz w:val="20"/>
                <w:szCs w:val="20"/>
                <w:rtl/>
              </w:rPr>
              <w:t>1300</w:t>
            </w:r>
          </w:p>
        </w:tc>
        <w:tc>
          <w:tcPr>
            <w:tcW w:w="780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9308FD" w:rsidRPr="00F274E5" w:rsidRDefault="009308FD" w:rsidP="009308FD">
            <w:pPr>
              <w:spacing w:after="0" w:line="240" w:lineRule="auto"/>
              <w:jc w:val="center"/>
              <w:rPr>
                <w:rFonts w:asciiTheme="minorHAnsi" w:hAnsiTheme="minorHAnsi" w:cstheme="minorBidi"/>
                <w:b/>
                <w:bCs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308FD" w:rsidRPr="00F274E5" w:rsidRDefault="009308FD" w:rsidP="009308FD">
            <w:pPr>
              <w:spacing w:after="0" w:line="240" w:lineRule="auto"/>
              <w:jc w:val="center"/>
              <w:rPr>
                <w:rFonts w:asciiTheme="minorHAnsi" w:hAnsiTheme="minorHAns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9308FD" w:rsidRPr="00B27309" w:rsidRDefault="009308FD" w:rsidP="009308FD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rtl/>
              </w:rPr>
            </w:pPr>
            <w:r>
              <w:rPr>
                <w:rFonts w:asciiTheme="minorHAnsi" w:hAnsiTheme="minorHAnsi" w:cstheme="minorHAnsi" w:hint="cs"/>
                <w:b/>
                <w:bCs/>
                <w:sz w:val="20"/>
                <w:szCs w:val="20"/>
                <w:rtl/>
              </w:rPr>
              <w:t>----</w:t>
            </w:r>
          </w:p>
        </w:tc>
      </w:tr>
      <w:tr w:rsidR="009308FD" w:rsidRPr="00230BF7" w:rsidTr="000D33EA">
        <w:trPr>
          <w:trHeight w:val="283"/>
          <w:jc w:val="center"/>
        </w:trPr>
        <w:tc>
          <w:tcPr>
            <w:tcW w:w="472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308FD" w:rsidRPr="00230BF7" w:rsidRDefault="009308FD" w:rsidP="000E370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rtl/>
              </w:rPr>
            </w:pPr>
            <w:r w:rsidRPr="00230BF7">
              <w:rPr>
                <w:rFonts w:asciiTheme="minorHAnsi" w:hAnsiTheme="minorHAnsi" w:cstheme="minorHAnsi"/>
                <w:b/>
                <w:bCs/>
                <w:sz w:val="20"/>
                <w:szCs w:val="20"/>
                <w:rtl/>
              </w:rPr>
              <w:t>6</w:t>
            </w:r>
          </w:p>
        </w:tc>
        <w:tc>
          <w:tcPr>
            <w:tcW w:w="20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9308FD" w:rsidRDefault="009308FD" w:rsidP="009308FD">
            <w:pPr>
              <w:spacing w:after="0" w:line="240" w:lineRule="auto"/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sz w:val="20"/>
                <w:szCs w:val="20"/>
                <w:rtl/>
              </w:rPr>
              <w:t>عبدالله كويا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9308FD" w:rsidRDefault="009308FD" w:rsidP="009308FD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rtl/>
              </w:rPr>
            </w:pPr>
            <w:r>
              <w:rPr>
                <w:rFonts w:asciiTheme="minorHAnsi" w:hAnsiTheme="minorHAnsi" w:cstheme="minorHAnsi" w:hint="cs"/>
                <w:b/>
                <w:bCs/>
                <w:sz w:val="20"/>
                <w:szCs w:val="20"/>
                <w:rtl/>
              </w:rPr>
              <w:t>---</w:t>
            </w:r>
          </w:p>
        </w:tc>
        <w:tc>
          <w:tcPr>
            <w:tcW w:w="730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9308FD" w:rsidRDefault="009308FD" w:rsidP="009308FD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rtl/>
              </w:rPr>
            </w:pPr>
            <w:r>
              <w:rPr>
                <w:rFonts w:asciiTheme="minorHAnsi" w:hAnsiTheme="minorHAnsi" w:cstheme="minorHAnsi" w:hint="cs"/>
                <w:b/>
                <w:bCs/>
                <w:sz w:val="20"/>
                <w:szCs w:val="20"/>
                <w:rtl/>
              </w:rPr>
              <w:t>--</w:t>
            </w:r>
          </w:p>
        </w:tc>
        <w:tc>
          <w:tcPr>
            <w:tcW w:w="829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9308FD" w:rsidRPr="00EF3A34" w:rsidRDefault="009308FD" w:rsidP="009308FD">
            <w:pPr>
              <w:spacing w:after="0" w:line="240" w:lineRule="auto"/>
              <w:jc w:val="center"/>
              <w:rPr>
                <w:rFonts w:asciiTheme="minorHAnsi" w:hAnsiTheme="minorHAnsi" w:cstheme="min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632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9308FD" w:rsidRPr="00BE56C5" w:rsidRDefault="009308FD" w:rsidP="009308FD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30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9308FD" w:rsidRPr="00B27309" w:rsidRDefault="009308FD" w:rsidP="009308FD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31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9308FD" w:rsidRPr="005716A7" w:rsidRDefault="008F0771" w:rsidP="00F811A0">
            <w:pPr>
              <w:spacing w:after="0" w:line="240" w:lineRule="auto"/>
              <w:jc w:val="center"/>
              <w:rPr>
                <w:rFonts w:asciiTheme="minorHAnsi" w:hAnsiTheme="minorHAnsi" w:cstheme="minorBid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Bidi"/>
                <w:b/>
                <w:bCs/>
                <w:sz w:val="20"/>
                <w:szCs w:val="20"/>
              </w:rPr>
              <w:t>2</w:t>
            </w:r>
            <w:r w:rsidR="00F811A0">
              <w:rPr>
                <w:rFonts w:asciiTheme="minorHAnsi" w:hAnsiTheme="minorHAnsi" w:cstheme="minorBidi"/>
                <w:b/>
                <w:bCs/>
                <w:sz w:val="20"/>
                <w:szCs w:val="20"/>
              </w:rPr>
              <w:t>0</w:t>
            </w:r>
            <w:r>
              <w:rPr>
                <w:rFonts w:asciiTheme="minorHAnsi" w:hAnsiTheme="minorHAnsi" w:cstheme="minorBidi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958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9308FD" w:rsidRPr="00B27309" w:rsidRDefault="009308FD" w:rsidP="009308FD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58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9308FD" w:rsidRPr="00B27309" w:rsidRDefault="009308FD" w:rsidP="009308FD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58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308FD" w:rsidRPr="00B27309" w:rsidRDefault="009308FD" w:rsidP="009308FD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9308FD" w:rsidRPr="00B27309" w:rsidRDefault="009308FD" w:rsidP="009308FD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9308FD" w:rsidRPr="005716A7" w:rsidRDefault="009308FD" w:rsidP="009308FD">
            <w:pPr>
              <w:spacing w:after="0" w:line="240" w:lineRule="auto"/>
              <w:jc w:val="center"/>
              <w:rPr>
                <w:rFonts w:asciiTheme="minorHAnsi" w:hAnsiTheme="minorHAnsi" w:cstheme="minorBid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Bidi"/>
                <w:b/>
                <w:bCs/>
                <w:sz w:val="20"/>
                <w:szCs w:val="20"/>
              </w:rPr>
              <w:t>200</w:t>
            </w:r>
          </w:p>
        </w:tc>
        <w:tc>
          <w:tcPr>
            <w:tcW w:w="780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9308FD" w:rsidRPr="00B27309" w:rsidRDefault="009308FD" w:rsidP="009308FD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308FD" w:rsidRPr="007F7828" w:rsidRDefault="009308FD" w:rsidP="009308FD">
            <w:pPr>
              <w:spacing w:after="0" w:line="240" w:lineRule="auto"/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hint="cs"/>
                <w:b/>
                <w:bCs/>
                <w:sz w:val="20"/>
                <w:szCs w:val="20"/>
                <w:rtl/>
              </w:rPr>
              <w:t>ترجمة خطبة</w:t>
            </w:r>
          </w:p>
        </w:tc>
        <w:tc>
          <w:tcPr>
            <w:tcW w:w="8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9308FD" w:rsidRPr="00230BF7" w:rsidRDefault="009308FD" w:rsidP="009308FD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rtl/>
              </w:rPr>
            </w:pPr>
          </w:p>
        </w:tc>
      </w:tr>
      <w:tr w:rsidR="009308FD" w:rsidRPr="00230BF7" w:rsidTr="009308FD">
        <w:trPr>
          <w:trHeight w:val="283"/>
          <w:jc w:val="center"/>
        </w:trPr>
        <w:tc>
          <w:tcPr>
            <w:tcW w:w="472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308FD" w:rsidRPr="00230BF7" w:rsidRDefault="009308FD" w:rsidP="000E370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rtl/>
              </w:rPr>
            </w:pPr>
            <w:r w:rsidRPr="00230BF7">
              <w:rPr>
                <w:rFonts w:asciiTheme="minorHAnsi" w:hAnsiTheme="minorHAnsi" w:cstheme="minorHAnsi"/>
                <w:b/>
                <w:bCs/>
                <w:sz w:val="20"/>
                <w:szCs w:val="20"/>
                <w:rtl/>
              </w:rPr>
              <w:t>7</w:t>
            </w:r>
          </w:p>
        </w:tc>
        <w:tc>
          <w:tcPr>
            <w:tcW w:w="20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9308FD" w:rsidRDefault="009308FD" w:rsidP="009308FD">
            <w:pPr>
              <w:spacing w:after="0" w:line="240" w:lineRule="auto"/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sz w:val="20"/>
                <w:szCs w:val="20"/>
                <w:rtl/>
              </w:rPr>
              <w:t>محمد أنصار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9308FD" w:rsidRDefault="009308FD" w:rsidP="009308FD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rtl/>
              </w:rPr>
            </w:pPr>
            <w:r>
              <w:rPr>
                <w:rFonts w:asciiTheme="minorHAnsi" w:hAnsiTheme="minorHAnsi" w:cstheme="minorHAnsi" w:hint="cs"/>
                <w:b/>
                <w:bCs/>
                <w:sz w:val="20"/>
                <w:szCs w:val="20"/>
                <w:rtl/>
              </w:rPr>
              <w:t>---</w:t>
            </w:r>
          </w:p>
        </w:tc>
        <w:tc>
          <w:tcPr>
            <w:tcW w:w="730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9308FD" w:rsidRDefault="009308FD" w:rsidP="009308FD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rtl/>
              </w:rPr>
            </w:pPr>
            <w:r>
              <w:rPr>
                <w:rFonts w:asciiTheme="minorHAnsi" w:hAnsiTheme="minorHAnsi" w:cstheme="minorHAnsi" w:hint="cs"/>
                <w:b/>
                <w:bCs/>
                <w:sz w:val="20"/>
                <w:szCs w:val="20"/>
                <w:rtl/>
              </w:rPr>
              <w:t>--</w:t>
            </w:r>
          </w:p>
        </w:tc>
        <w:tc>
          <w:tcPr>
            <w:tcW w:w="829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9308FD" w:rsidRPr="00EF3A34" w:rsidRDefault="009308FD" w:rsidP="009308FD">
            <w:pPr>
              <w:spacing w:after="0" w:line="240" w:lineRule="auto"/>
              <w:jc w:val="center"/>
              <w:rPr>
                <w:rFonts w:asciiTheme="minorHAnsi" w:hAnsiTheme="minorHAnsi" w:cstheme="min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632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9308FD" w:rsidRPr="00B27309" w:rsidRDefault="009308FD" w:rsidP="009308FD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30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9308FD" w:rsidRPr="00B27309" w:rsidRDefault="009308FD" w:rsidP="009308FD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31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9308FD" w:rsidRPr="005716A7" w:rsidRDefault="008F0771" w:rsidP="002E0261">
            <w:pPr>
              <w:spacing w:after="0" w:line="240" w:lineRule="auto"/>
              <w:jc w:val="center"/>
              <w:rPr>
                <w:rFonts w:asciiTheme="minorHAnsi" w:hAnsiTheme="minorHAnsi" w:cstheme="minorBid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Bidi"/>
                <w:b/>
                <w:bCs/>
                <w:sz w:val="20"/>
                <w:szCs w:val="20"/>
              </w:rPr>
              <w:t>2</w:t>
            </w:r>
            <w:r w:rsidR="002E0261">
              <w:rPr>
                <w:rFonts w:asciiTheme="minorHAnsi" w:hAnsiTheme="minorHAnsi" w:cstheme="minorBidi"/>
                <w:b/>
                <w:bCs/>
                <w:sz w:val="20"/>
                <w:szCs w:val="20"/>
              </w:rPr>
              <w:t>0</w:t>
            </w:r>
            <w:r>
              <w:rPr>
                <w:rFonts w:asciiTheme="minorHAnsi" w:hAnsiTheme="minorHAnsi" w:cstheme="minorBidi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958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9308FD" w:rsidRPr="00FF7B5F" w:rsidRDefault="009308FD" w:rsidP="009308FD">
            <w:pPr>
              <w:spacing w:after="0" w:line="240" w:lineRule="auto"/>
              <w:jc w:val="center"/>
              <w:rPr>
                <w:rFonts w:asciiTheme="minorHAnsi" w:hAnsiTheme="minorHAnsi" w:cstheme="min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58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9308FD" w:rsidRPr="00B27309" w:rsidRDefault="009308FD" w:rsidP="009308FD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58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308FD" w:rsidRPr="00B27309" w:rsidRDefault="009308FD" w:rsidP="009308FD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9308FD" w:rsidRPr="00B27309" w:rsidRDefault="009308FD" w:rsidP="009308FD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9308FD" w:rsidRPr="005716A7" w:rsidRDefault="009308FD" w:rsidP="009308FD">
            <w:pPr>
              <w:spacing w:after="0" w:line="240" w:lineRule="auto"/>
              <w:jc w:val="center"/>
              <w:rPr>
                <w:rFonts w:asciiTheme="minorHAnsi" w:hAnsiTheme="minorHAnsi" w:cstheme="minorBid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Bidi"/>
                <w:b/>
                <w:bCs/>
                <w:sz w:val="20"/>
                <w:szCs w:val="20"/>
              </w:rPr>
              <w:t>200</w:t>
            </w:r>
          </w:p>
        </w:tc>
        <w:tc>
          <w:tcPr>
            <w:tcW w:w="780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9308FD" w:rsidRPr="00B27309" w:rsidRDefault="009308FD" w:rsidP="009308FD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308FD" w:rsidRPr="007F7828" w:rsidRDefault="009308FD" w:rsidP="009308FD">
            <w:pPr>
              <w:spacing w:after="0" w:line="240" w:lineRule="auto"/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hint="cs"/>
                <w:b/>
                <w:bCs/>
                <w:sz w:val="20"/>
                <w:szCs w:val="20"/>
                <w:rtl/>
              </w:rPr>
              <w:t>ترجمة خطبة</w:t>
            </w:r>
          </w:p>
        </w:tc>
        <w:tc>
          <w:tcPr>
            <w:tcW w:w="8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9308FD" w:rsidRPr="00230BF7" w:rsidRDefault="009308FD" w:rsidP="009308FD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rtl/>
              </w:rPr>
            </w:pPr>
          </w:p>
        </w:tc>
      </w:tr>
      <w:tr w:rsidR="008F0771" w:rsidRPr="00230BF7" w:rsidTr="009308FD">
        <w:trPr>
          <w:trHeight w:val="283"/>
          <w:jc w:val="center"/>
        </w:trPr>
        <w:tc>
          <w:tcPr>
            <w:tcW w:w="472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F0771" w:rsidRPr="00230BF7" w:rsidRDefault="008F0771" w:rsidP="00253D4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rtl/>
              </w:rPr>
            </w:pPr>
            <w:r w:rsidRPr="00230BF7">
              <w:rPr>
                <w:rFonts w:asciiTheme="minorHAnsi" w:hAnsiTheme="minorHAnsi" w:cstheme="minorHAnsi"/>
                <w:b/>
                <w:bCs/>
                <w:sz w:val="20"/>
                <w:szCs w:val="20"/>
                <w:rtl/>
              </w:rPr>
              <w:t>8</w:t>
            </w:r>
          </w:p>
        </w:tc>
        <w:tc>
          <w:tcPr>
            <w:tcW w:w="20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8F0771" w:rsidRDefault="008F0771" w:rsidP="009308FD">
            <w:pPr>
              <w:spacing w:after="0" w:line="240" w:lineRule="auto"/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sz w:val="20"/>
                <w:szCs w:val="20"/>
                <w:rtl/>
              </w:rPr>
              <w:t>محمد شهير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8F0771" w:rsidRDefault="008F0771" w:rsidP="009308FD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30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8F0771" w:rsidRDefault="008F0771" w:rsidP="009308FD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29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8F0771" w:rsidRPr="00EF3A34" w:rsidRDefault="008F0771" w:rsidP="009308FD">
            <w:pPr>
              <w:spacing w:after="0" w:line="240" w:lineRule="auto"/>
              <w:jc w:val="center"/>
              <w:rPr>
                <w:rFonts w:asciiTheme="minorHAnsi" w:hAnsiTheme="minorHAnsi" w:cstheme="min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632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8F0771" w:rsidRPr="00B27309" w:rsidRDefault="008F0771" w:rsidP="009308FD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30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8F0771" w:rsidRPr="00B27309" w:rsidRDefault="008F0771" w:rsidP="009308FD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31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8F0771" w:rsidRPr="005716A7" w:rsidRDefault="00F811A0" w:rsidP="009308FD">
            <w:pPr>
              <w:spacing w:after="0" w:line="240" w:lineRule="auto"/>
              <w:jc w:val="center"/>
              <w:rPr>
                <w:rFonts w:asciiTheme="minorHAnsi" w:hAnsiTheme="minorHAnsi" w:cstheme="minorBid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Bidi"/>
                <w:b/>
                <w:bCs/>
                <w:sz w:val="20"/>
                <w:szCs w:val="20"/>
              </w:rPr>
              <w:t>1</w:t>
            </w:r>
            <w:r w:rsidR="008F0771">
              <w:rPr>
                <w:rFonts w:asciiTheme="minorHAnsi" w:hAnsiTheme="minorHAnsi" w:cstheme="minorBidi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958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8F0771" w:rsidRPr="00FF7B5F" w:rsidRDefault="008F0771" w:rsidP="009308FD">
            <w:pPr>
              <w:spacing w:after="0" w:line="240" w:lineRule="auto"/>
              <w:jc w:val="center"/>
              <w:rPr>
                <w:rFonts w:asciiTheme="minorHAnsi" w:hAnsiTheme="minorHAnsi" w:cstheme="min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58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8F0771" w:rsidRPr="00B27309" w:rsidRDefault="008F0771" w:rsidP="009308FD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58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F0771" w:rsidRPr="00B27309" w:rsidRDefault="008F0771" w:rsidP="009308FD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8F0771" w:rsidRPr="00B27309" w:rsidRDefault="008F0771" w:rsidP="009308FD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8F0771" w:rsidRPr="005716A7" w:rsidRDefault="002E0261" w:rsidP="009308FD">
            <w:pPr>
              <w:spacing w:after="0" w:line="240" w:lineRule="auto"/>
              <w:jc w:val="center"/>
              <w:rPr>
                <w:rFonts w:asciiTheme="minorHAnsi" w:hAnsiTheme="minorHAnsi" w:cstheme="minorBid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Bidi"/>
                <w:b/>
                <w:bCs/>
                <w:sz w:val="20"/>
                <w:szCs w:val="20"/>
              </w:rPr>
              <w:t>100</w:t>
            </w:r>
          </w:p>
        </w:tc>
        <w:tc>
          <w:tcPr>
            <w:tcW w:w="780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8F0771" w:rsidRPr="00FF7B5F" w:rsidRDefault="008F0771" w:rsidP="009308FD">
            <w:pPr>
              <w:spacing w:after="0" w:line="240" w:lineRule="auto"/>
              <w:jc w:val="center"/>
              <w:rPr>
                <w:rFonts w:asciiTheme="minorHAnsi" w:hAnsiTheme="minorHAnsi" w:cstheme="minorBidi"/>
                <w:b/>
                <w:bCs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F0771" w:rsidRPr="007F7828" w:rsidRDefault="008F0771" w:rsidP="00C97713">
            <w:pPr>
              <w:spacing w:after="0" w:line="240" w:lineRule="auto"/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hint="cs"/>
                <w:b/>
                <w:bCs/>
                <w:sz w:val="20"/>
                <w:szCs w:val="20"/>
                <w:rtl/>
              </w:rPr>
              <w:t>ترجمة خطبة</w:t>
            </w:r>
          </w:p>
        </w:tc>
        <w:tc>
          <w:tcPr>
            <w:tcW w:w="8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8F0771" w:rsidRPr="00230BF7" w:rsidRDefault="008F0771" w:rsidP="009308FD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rtl/>
              </w:rPr>
            </w:pPr>
          </w:p>
        </w:tc>
      </w:tr>
      <w:tr w:rsidR="008F0771" w:rsidRPr="00230BF7" w:rsidTr="008F0771">
        <w:trPr>
          <w:trHeight w:val="283"/>
          <w:jc w:val="center"/>
        </w:trPr>
        <w:tc>
          <w:tcPr>
            <w:tcW w:w="472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F0771" w:rsidRPr="00230BF7" w:rsidRDefault="008F0771" w:rsidP="00253D4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rtl/>
              </w:rPr>
            </w:pPr>
            <w:r>
              <w:rPr>
                <w:rFonts w:asciiTheme="minorHAnsi" w:hAnsiTheme="minorHAnsi" w:cstheme="minorHAnsi" w:hint="cs"/>
                <w:b/>
                <w:bCs/>
                <w:sz w:val="20"/>
                <w:szCs w:val="20"/>
                <w:rtl/>
              </w:rPr>
              <w:t>9</w:t>
            </w:r>
          </w:p>
        </w:tc>
        <w:tc>
          <w:tcPr>
            <w:tcW w:w="20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8F0771" w:rsidRDefault="008F0771" w:rsidP="009308FD">
            <w:pPr>
              <w:spacing w:after="0" w:line="240" w:lineRule="auto"/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  <w:rtl/>
              </w:rPr>
            </w:pPr>
            <w:r w:rsidRPr="00D85DC4">
              <w:rPr>
                <w:rFonts w:asciiTheme="minorBidi" w:hAnsiTheme="minorBidi" w:hint="eastAsia"/>
                <w:b/>
                <w:bCs/>
                <w:sz w:val="20"/>
                <w:szCs w:val="20"/>
                <w:rtl/>
              </w:rPr>
              <w:t>اناليه</w:t>
            </w:r>
            <w:r w:rsidRPr="00D85DC4"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  <w:t xml:space="preserve"> </w:t>
            </w:r>
            <w:proofErr w:type="spellStart"/>
            <w:r w:rsidRPr="00D85DC4">
              <w:rPr>
                <w:rFonts w:asciiTheme="minorBidi" w:hAnsiTheme="minorBidi" w:hint="eastAsia"/>
                <w:b/>
                <w:bCs/>
                <w:sz w:val="20"/>
                <w:szCs w:val="20"/>
                <w:rtl/>
              </w:rPr>
              <w:t>ساغلايان</w:t>
            </w:r>
            <w:proofErr w:type="spellEnd"/>
            <w:r w:rsidRPr="00D85DC4"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  <w:t xml:space="preserve"> </w:t>
            </w:r>
            <w:proofErr w:type="spellStart"/>
            <w:r w:rsidRPr="00D85DC4">
              <w:rPr>
                <w:rFonts w:asciiTheme="minorBidi" w:hAnsiTheme="minorBidi" w:hint="eastAsia"/>
                <w:b/>
                <w:bCs/>
                <w:sz w:val="20"/>
                <w:szCs w:val="20"/>
                <w:rtl/>
              </w:rPr>
              <w:t>لاكوتو</w:t>
            </w:r>
            <w:proofErr w:type="spellEnd"/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8F0771" w:rsidRDefault="008F0771" w:rsidP="009308FD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rtl/>
              </w:rPr>
            </w:pPr>
            <w:r>
              <w:rPr>
                <w:rFonts w:asciiTheme="minorHAnsi" w:hAnsiTheme="minorHAnsi" w:cstheme="minorHAnsi" w:hint="cs"/>
                <w:b/>
                <w:bCs/>
                <w:sz w:val="20"/>
                <w:szCs w:val="20"/>
                <w:rtl/>
              </w:rPr>
              <w:t>800</w:t>
            </w:r>
          </w:p>
        </w:tc>
        <w:tc>
          <w:tcPr>
            <w:tcW w:w="730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8F0771" w:rsidRDefault="008F0771" w:rsidP="009308FD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rtl/>
              </w:rPr>
            </w:pPr>
            <w:r>
              <w:rPr>
                <w:rFonts w:asciiTheme="minorHAnsi" w:hAnsiTheme="minorHAnsi" w:cstheme="minorHAnsi" w:hint="cs"/>
                <w:b/>
                <w:bCs/>
                <w:sz w:val="20"/>
                <w:szCs w:val="20"/>
                <w:rtl/>
              </w:rPr>
              <w:t>--</w:t>
            </w:r>
          </w:p>
        </w:tc>
        <w:tc>
          <w:tcPr>
            <w:tcW w:w="829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8F0771" w:rsidRPr="00EF3A34" w:rsidRDefault="008F0771" w:rsidP="009308FD">
            <w:pPr>
              <w:spacing w:after="0" w:line="240" w:lineRule="auto"/>
              <w:jc w:val="center"/>
              <w:rPr>
                <w:rFonts w:asciiTheme="minorHAnsi" w:hAnsiTheme="minorHAnsi" w:cstheme="min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632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8F0771" w:rsidRPr="00B27309" w:rsidRDefault="008F0771" w:rsidP="009308FD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30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8F0771" w:rsidRPr="00B27309" w:rsidRDefault="008F0771" w:rsidP="009308FD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31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8F0771" w:rsidRDefault="008F0771" w:rsidP="009308FD">
            <w:pPr>
              <w:spacing w:after="0" w:line="240" w:lineRule="auto"/>
              <w:jc w:val="center"/>
              <w:rPr>
                <w:rFonts w:asciiTheme="minorHAnsi" w:hAnsiTheme="minorHAnsi" w:cstheme="minorBidi"/>
                <w:b/>
                <w:bCs/>
                <w:sz w:val="20"/>
                <w:szCs w:val="20"/>
              </w:rPr>
            </w:pPr>
          </w:p>
        </w:tc>
        <w:tc>
          <w:tcPr>
            <w:tcW w:w="958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8F0771" w:rsidRPr="00FF7B5F" w:rsidRDefault="008F0771" w:rsidP="009308FD">
            <w:pPr>
              <w:spacing w:after="0" w:line="240" w:lineRule="auto"/>
              <w:jc w:val="center"/>
              <w:rPr>
                <w:rFonts w:asciiTheme="minorHAnsi" w:hAnsiTheme="minorHAnsi" w:cstheme="min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58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8F0771" w:rsidRPr="00B27309" w:rsidRDefault="008F0771" w:rsidP="009308FD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58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F0771" w:rsidRPr="00883CBA" w:rsidRDefault="008F0771" w:rsidP="009308FD">
            <w:pPr>
              <w:spacing w:after="0" w:line="240" w:lineRule="auto"/>
              <w:jc w:val="center"/>
              <w:rPr>
                <w:rFonts w:asciiTheme="minorHAnsi" w:hAnsiTheme="minorHAnsi" w:cstheme="min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8F0771" w:rsidRPr="00B27309" w:rsidRDefault="008F0771" w:rsidP="009308FD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8F0771" w:rsidRDefault="008F0771" w:rsidP="009308FD">
            <w:pPr>
              <w:spacing w:after="0" w:line="240" w:lineRule="auto"/>
              <w:jc w:val="center"/>
              <w:rPr>
                <w:rFonts w:asciiTheme="minorHAnsi" w:hAnsiTheme="minorHAnsi" w:cstheme="minorBid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Bidi"/>
                <w:b/>
                <w:bCs/>
                <w:sz w:val="20"/>
                <w:szCs w:val="20"/>
              </w:rPr>
              <w:t>800</w:t>
            </w:r>
          </w:p>
        </w:tc>
        <w:tc>
          <w:tcPr>
            <w:tcW w:w="780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8F0771" w:rsidRPr="00FF7B5F" w:rsidRDefault="008F0771" w:rsidP="009308FD">
            <w:pPr>
              <w:spacing w:after="0" w:line="240" w:lineRule="auto"/>
              <w:jc w:val="center"/>
              <w:rPr>
                <w:rFonts w:asciiTheme="minorHAnsi" w:hAnsiTheme="minorHAnsi" w:cstheme="minorBidi"/>
                <w:b/>
                <w:bCs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F0771" w:rsidRDefault="008F0771" w:rsidP="008F0771">
            <w:pPr>
              <w:spacing w:after="0" w:line="240" w:lineRule="auto"/>
              <w:jc w:val="center"/>
              <w:rPr>
                <w:rFonts w:asciiTheme="minorHAnsi" w:hAnsiTheme="minorHAns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8F0771" w:rsidRPr="00230BF7" w:rsidRDefault="008F0771" w:rsidP="009308FD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rtl/>
              </w:rPr>
            </w:pPr>
          </w:p>
        </w:tc>
      </w:tr>
      <w:tr w:rsidR="008F0771" w:rsidRPr="00230BF7" w:rsidTr="009308FD">
        <w:trPr>
          <w:trHeight w:val="283"/>
          <w:jc w:val="center"/>
        </w:trPr>
        <w:tc>
          <w:tcPr>
            <w:tcW w:w="472" w:type="dxa"/>
            <w:tcBorders>
              <w:top w:val="single" w:sz="6" w:space="0" w:color="auto"/>
              <w:bottom w:val="double" w:sz="12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F0771" w:rsidRDefault="008F0771" w:rsidP="00253D4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rtl/>
              </w:rPr>
            </w:pPr>
            <w:r>
              <w:rPr>
                <w:rFonts w:asciiTheme="minorHAnsi" w:hAnsiTheme="minorHAnsi" w:cstheme="minorHAnsi" w:hint="cs"/>
                <w:b/>
                <w:bCs/>
                <w:sz w:val="20"/>
                <w:szCs w:val="20"/>
                <w:rtl/>
              </w:rPr>
              <w:t>10</w:t>
            </w:r>
          </w:p>
        </w:tc>
        <w:tc>
          <w:tcPr>
            <w:tcW w:w="2005" w:type="dxa"/>
            <w:tcBorders>
              <w:top w:val="single" w:sz="6" w:space="0" w:color="auto"/>
              <w:left w:val="single" w:sz="4" w:space="0" w:color="auto"/>
              <w:bottom w:val="double" w:sz="12" w:space="0" w:color="auto"/>
            </w:tcBorders>
            <w:shd w:val="clear" w:color="auto" w:fill="FFFFFF" w:themeFill="background1"/>
            <w:vAlign w:val="center"/>
          </w:tcPr>
          <w:p w:rsidR="008F0771" w:rsidRPr="00D85DC4" w:rsidRDefault="008F0771" w:rsidP="009308FD">
            <w:pPr>
              <w:spacing w:after="0" w:line="240" w:lineRule="auto"/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20"/>
                <w:szCs w:val="20"/>
                <w:rtl/>
              </w:rPr>
              <w:t xml:space="preserve">جابر قاسم </w:t>
            </w:r>
            <w:proofErr w:type="spellStart"/>
            <w:r>
              <w:rPr>
                <w:rFonts w:asciiTheme="minorBidi" w:hAnsiTheme="minorBidi" w:hint="cs"/>
                <w:b/>
                <w:bCs/>
                <w:sz w:val="20"/>
                <w:szCs w:val="20"/>
                <w:rtl/>
              </w:rPr>
              <w:t>الفيفي</w:t>
            </w:r>
            <w:proofErr w:type="spellEnd"/>
          </w:p>
        </w:tc>
        <w:tc>
          <w:tcPr>
            <w:tcW w:w="1134" w:type="dxa"/>
            <w:tcBorders>
              <w:top w:val="single" w:sz="6" w:space="0" w:color="auto"/>
              <w:bottom w:val="double" w:sz="12" w:space="0" w:color="auto"/>
            </w:tcBorders>
            <w:shd w:val="clear" w:color="auto" w:fill="FFFFFF" w:themeFill="background1"/>
            <w:vAlign w:val="center"/>
          </w:tcPr>
          <w:p w:rsidR="008F0771" w:rsidRDefault="008F0771" w:rsidP="009308FD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rtl/>
              </w:rPr>
            </w:pPr>
            <w:r>
              <w:rPr>
                <w:rFonts w:asciiTheme="minorHAnsi" w:hAnsiTheme="minorHAnsi" w:cstheme="minorHAnsi" w:hint="cs"/>
                <w:b/>
                <w:bCs/>
                <w:sz w:val="20"/>
                <w:szCs w:val="20"/>
                <w:rtl/>
              </w:rPr>
              <w:t>2000</w:t>
            </w:r>
          </w:p>
        </w:tc>
        <w:tc>
          <w:tcPr>
            <w:tcW w:w="730" w:type="dxa"/>
            <w:tcBorders>
              <w:top w:val="single" w:sz="6" w:space="0" w:color="auto"/>
              <w:bottom w:val="double" w:sz="12" w:space="0" w:color="auto"/>
            </w:tcBorders>
            <w:shd w:val="clear" w:color="auto" w:fill="FFFFFF" w:themeFill="background1"/>
            <w:vAlign w:val="center"/>
          </w:tcPr>
          <w:p w:rsidR="008F0771" w:rsidRDefault="008F0771" w:rsidP="009308FD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rtl/>
              </w:rPr>
            </w:pPr>
            <w:r>
              <w:rPr>
                <w:rFonts w:asciiTheme="minorHAnsi" w:hAnsiTheme="minorHAnsi" w:cstheme="minorHAnsi" w:hint="cs"/>
                <w:b/>
                <w:bCs/>
                <w:sz w:val="20"/>
                <w:szCs w:val="20"/>
                <w:rtl/>
              </w:rPr>
              <w:t>--</w:t>
            </w:r>
          </w:p>
        </w:tc>
        <w:tc>
          <w:tcPr>
            <w:tcW w:w="829" w:type="dxa"/>
            <w:tcBorders>
              <w:top w:val="single" w:sz="6" w:space="0" w:color="auto"/>
              <w:bottom w:val="double" w:sz="12" w:space="0" w:color="auto"/>
            </w:tcBorders>
            <w:shd w:val="clear" w:color="auto" w:fill="FFFFFF" w:themeFill="background1"/>
            <w:vAlign w:val="center"/>
          </w:tcPr>
          <w:p w:rsidR="008F0771" w:rsidRPr="00EF3A34" w:rsidRDefault="008F0771" w:rsidP="009308FD">
            <w:pPr>
              <w:spacing w:after="0" w:line="240" w:lineRule="auto"/>
              <w:jc w:val="center"/>
              <w:rPr>
                <w:rFonts w:asciiTheme="minorHAnsi" w:hAnsiTheme="minorHAnsi" w:cstheme="min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632" w:type="dxa"/>
            <w:tcBorders>
              <w:top w:val="single" w:sz="6" w:space="0" w:color="auto"/>
              <w:bottom w:val="double" w:sz="12" w:space="0" w:color="auto"/>
            </w:tcBorders>
            <w:shd w:val="clear" w:color="auto" w:fill="FFFFFF" w:themeFill="background1"/>
            <w:vAlign w:val="center"/>
          </w:tcPr>
          <w:p w:rsidR="008F0771" w:rsidRPr="00B27309" w:rsidRDefault="008F0771" w:rsidP="009308FD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30" w:type="dxa"/>
            <w:tcBorders>
              <w:top w:val="single" w:sz="6" w:space="0" w:color="auto"/>
              <w:bottom w:val="double" w:sz="12" w:space="0" w:color="auto"/>
            </w:tcBorders>
            <w:shd w:val="clear" w:color="auto" w:fill="FFFFFF" w:themeFill="background1"/>
            <w:vAlign w:val="center"/>
          </w:tcPr>
          <w:p w:rsidR="008F0771" w:rsidRPr="00B27309" w:rsidRDefault="008F0771" w:rsidP="009308FD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31" w:type="dxa"/>
            <w:tcBorders>
              <w:top w:val="single" w:sz="6" w:space="0" w:color="auto"/>
              <w:bottom w:val="double" w:sz="12" w:space="0" w:color="auto"/>
            </w:tcBorders>
            <w:shd w:val="clear" w:color="auto" w:fill="FFFFFF" w:themeFill="background1"/>
            <w:vAlign w:val="center"/>
          </w:tcPr>
          <w:p w:rsidR="008F0771" w:rsidRDefault="008F0771" w:rsidP="009308FD">
            <w:pPr>
              <w:spacing w:after="0" w:line="240" w:lineRule="auto"/>
              <w:jc w:val="center"/>
              <w:rPr>
                <w:rFonts w:asciiTheme="minorHAnsi" w:hAnsiTheme="minorHAnsi" w:cstheme="minorBidi"/>
                <w:b/>
                <w:bCs/>
                <w:sz w:val="20"/>
                <w:szCs w:val="20"/>
              </w:rPr>
            </w:pPr>
          </w:p>
        </w:tc>
        <w:tc>
          <w:tcPr>
            <w:tcW w:w="958" w:type="dxa"/>
            <w:tcBorders>
              <w:top w:val="single" w:sz="6" w:space="0" w:color="auto"/>
              <w:bottom w:val="double" w:sz="12" w:space="0" w:color="auto"/>
            </w:tcBorders>
            <w:shd w:val="clear" w:color="auto" w:fill="FFFFFF" w:themeFill="background1"/>
            <w:vAlign w:val="center"/>
          </w:tcPr>
          <w:p w:rsidR="008F0771" w:rsidRPr="00FF7B5F" w:rsidRDefault="008F0771" w:rsidP="009308FD">
            <w:pPr>
              <w:spacing w:after="0" w:line="240" w:lineRule="auto"/>
              <w:jc w:val="center"/>
              <w:rPr>
                <w:rFonts w:asciiTheme="minorHAnsi" w:hAnsiTheme="minorHAnsi" w:cstheme="min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58" w:type="dxa"/>
            <w:tcBorders>
              <w:top w:val="single" w:sz="6" w:space="0" w:color="auto"/>
              <w:bottom w:val="double" w:sz="12" w:space="0" w:color="auto"/>
            </w:tcBorders>
            <w:shd w:val="clear" w:color="auto" w:fill="FFFFFF" w:themeFill="background1"/>
            <w:vAlign w:val="center"/>
          </w:tcPr>
          <w:p w:rsidR="008F0771" w:rsidRPr="00B27309" w:rsidRDefault="008F0771" w:rsidP="009308FD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58" w:type="dxa"/>
            <w:tcBorders>
              <w:top w:val="single" w:sz="6" w:space="0" w:color="auto"/>
              <w:bottom w:val="double" w:sz="12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F0771" w:rsidRPr="00883CBA" w:rsidRDefault="008B3B17" w:rsidP="009308FD">
            <w:pPr>
              <w:spacing w:after="0" w:line="240" w:lineRule="auto"/>
              <w:jc w:val="center"/>
              <w:rPr>
                <w:rFonts w:asciiTheme="minorHAnsi" w:hAnsiTheme="minorHAnsi" w:cstheme="minorBid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Bidi"/>
                <w:b/>
                <w:bCs/>
                <w:sz w:val="20"/>
                <w:szCs w:val="20"/>
              </w:rPr>
              <w:t>150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double" w:sz="12" w:space="0" w:color="auto"/>
            </w:tcBorders>
            <w:shd w:val="clear" w:color="auto" w:fill="FFFFFF" w:themeFill="background1"/>
            <w:vAlign w:val="center"/>
          </w:tcPr>
          <w:p w:rsidR="008F0771" w:rsidRPr="00B27309" w:rsidRDefault="008F0771" w:rsidP="009308FD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single" w:sz="6" w:space="0" w:color="auto"/>
              <w:bottom w:val="double" w:sz="12" w:space="0" w:color="auto"/>
            </w:tcBorders>
            <w:shd w:val="clear" w:color="auto" w:fill="FFFFFF" w:themeFill="background1"/>
            <w:vAlign w:val="center"/>
          </w:tcPr>
          <w:p w:rsidR="008F0771" w:rsidRDefault="008F0771" w:rsidP="009308FD">
            <w:pPr>
              <w:spacing w:after="0" w:line="240" w:lineRule="auto"/>
              <w:jc w:val="center"/>
              <w:rPr>
                <w:rFonts w:asciiTheme="minorHAnsi" w:hAnsiTheme="minorHAnsi" w:cstheme="minorBid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Bidi"/>
                <w:b/>
                <w:bCs/>
                <w:sz w:val="20"/>
                <w:szCs w:val="20"/>
              </w:rPr>
              <w:t>2000</w:t>
            </w:r>
          </w:p>
        </w:tc>
        <w:tc>
          <w:tcPr>
            <w:tcW w:w="780" w:type="dxa"/>
            <w:tcBorders>
              <w:top w:val="single" w:sz="6" w:space="0" w:color="auto"/>
              <w:bottom w:val="double" w:sz="12" w:space="0" w:color="auto"/>
            </w:tcBorders>
            <w:shd w:val="clear" w:color="auto" w:fill="FFFFFF" w:themeFill="background1"/>
            <w:vAlign w:val="center"/>
          </w:tcPr>
          <w:p w:rsidR="008F0771" w:rsidRPr="00FF7B5F" w:rsidRDefault="008F0771" w:rsidP="009308FD">
            <w:pPr>
              <w:spacing w:after="0" w:line="240" w:lineRule="auto"/>
              <w:jc w:val="center"/>
              <w:rPr>
                <w:rFonts w:asciiTheme="minorHAnsi" w:hAnsiTheme="minorHAnsi" w:cstheme="minorBidi"/>
                <w:b/>
                <w:bCs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6" w:space="0" w:color="auto"/>
              <w:bottom w:val="double" w:sz="12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F0771" w:rsidRDefault="008B3B17" w:rsidP="008F0771">
            <w:pPr>
              <w:spacing w:after="0" w:line="240" w:lineRule="auto"/>
              <w:jc w:val="center"/>
              <w:rPr>
                <w:rFonts w:asciiTheme="minorHAnsi" w:hAnsiTheme="minorHAnsi"/>
                <w:b/>
                <w:bCs/>
                <w:sz w:val="20"/>
                <w:szCs w:val="20"/>
                <w:rtl/>
              </w:rPr>
            </w:pPr>
            <w:r>
              <w:rPr>
                <w:rFonts w:asciiTheme="minorHAnsi" w:hAnsiTheme="minorHAnsi" w:hint="cs"/>
                <w:b/>
                <w:bCs/>
                <w:sz w:val="20"/>
                <w:szCs w:val="20"/>
                <w:rtl/>
              </w:rPr>
              <w:t>مخالفة ربط حزام</w:t>
            </w:r>
          </w:p>
        </w:tc>
        <w:tc>
          <w:tcPr>
            <w:tcW w:w="857" w:type="dxa"/>
            <w:tcBorders>
              <w:top w:val="single" w:sz="6" w:space="0" w:color="auto"/>
              <w:left w:val="single" w:sz="4" w:space="0" w:color="auto"/>
              <w:bottom w:val="double" w:sz="12" w:space="0" w:color="auto"/>
            </w:tcBorders>
            <w:shd w:val="clear" w:color="auto" w:fill="FFFFFF" w:themeFill="background1"/>
            <w:vAlign w:val="center"/>
          </w:tcPr>
          <w:p w:rsidR="008F0771" w:rsidRPr="008F0771" w:rsidRDefault="008F0771" w:rsidP="009308FD">
            <w:pPr>
              <w:spacing w:after="0" w:line="240" w:lineRule="auto"/>
              <w:jc w:val="center"/>
              <w:rPr>
                <w:rFonts w:asciiTheme="minorHAnsi" w:hAnsiTheme="minorHAnsi"/>
                <w:b/>
                <w:bCs/>
                <w:sz w:val="20"/>
                <w:szCs w:val="20"/>
                <w:rtl/>
              </w:rPr>
            </w:pPr>
            <w:r>
              <w:rPr>
                <w:rFonts w:asciiTheme="minorHAnsi" w:hAnsiTheme="minorHAnsi" w:hint="cs"/>
                <w:b/>
                <w:bCs/>
                <w:sz w:val="20"/>
                <w:szCs w:val="20"/>
                <w:rtl/>
              </w:rPr>
              <w:t>تجربة</w:t>
            </w:r>
          </w:p>
        </w:tc>
      </w:tr>
    </w:tbl>
    <w:p w:rsidR="000E370F" w:rsidRDefault="000E370F" w:rsidP="000E370F">
      <w:pPr>
        <w:jc w:val="center"/>
        <w:rPr>
          <w:b/>
          <w:bCs/>
          <w:sz w:val="20"/>
          <w:szCs w:val="20"/>
          <w:rtl/>
        </w:rPr>
      </w:pPr>
    </w:p>
    <w:p w:rsidR="00C7223D" w:rsidRDefault="00C7223D" w:rsidP="000E370F">
      <w:pPr>
        <w:jc w:val="center"/>
        <w:rPr>
          <w:b/>
          <w:bCs/>
          <w:sz w:val="20"/>
          <w:szCs w:val="20"/>
          <w:rtl/>
        </w:rPr>
      </w:pPr>
    </w:p>
    <w:p w:rsidR="00C7223D" w:rsidRDefault="00C7223D" w:rsidP="000E370F">
      <w:pPr>
        <w:jc w:val="center"/>
        <w:rPr>
          <w:b/>
          <w:bCs/>
          <w:sz w:val="20"/>
          <w:szCs w:val="20"/>
          <w:rtl/>
        </w:rPr>
      </w:pPr>
    </w:p>
    <w:p w:rsidR="00C7223D" w:rsidRDefault="00C7223D" w:rsidP="000E370F">
      <w:pPr>
        <w:jc w:val="center"/>
        <w:rPr>
          <w:b/>
          <w:bCs/>
          <w:sz w:val="20"/>
          <w:szCs w:val="20"/>
          <w:rtl/>
        </w:rPr>
      </w:pPr>
    </w:p>
    <w:p w:rsidR="00C7223D" w:rsidRDefault="00C7223D" w:rsidP="000E370F">
      <w:pPr>
        <w:jc w:val="center"/>
        <w:rPr>
          <w:b/>
          <w:bCs/>
          <w:sz w:val="20"/>
          <w:szCs w:val="20"/>
        </w:rPr>
      </w:pPr>
    </w:p>
    <w:p w:rsidR="003A491D" w:rsidRDefault="003A491D" w:rsidP="000E370F">
      <w:pPr>
        <w:jc w:val="center"/>
        <w:rPr>
          <w:b/>
          <w:bCs/>
          <w:sz w:val="20"/>
          <w:szCs w:val="20"/>
        </w:rPr>
      </w:pPr>
    </w:p>
    <w:p w:rsidR="003A491D" w:rsidRDefault="003A491D" w:rsidP="000E370F">
      <w:pPr>
        <w:jc w:val="center"/>
        <w:rPr>
          <w:b/>
          <w:bCs/>
          <w:sz w:val="20"/>
          <w:szCs w:val="20"/>
          <w:rtl/>
        </w:rPr>
      </w:pPr>
    </w:p>
    <w:p w:rsidR="00AF180D" w:rsidRDefault="00F60510" w:rsidP="000E370F">
      <w:pPr>
        <w:tabs>
          <w:tab w:val="left" w:pos="1260"/>
        </w:tabs>
        <w:jc w:val="center"/>
        <w:rPr>
          <w:b/>
          <w:bCs/>
          <w:sz w:val="20"/>
          <w:szCs w:val="20"/>
          <w:u w:val="single"/>
          <w:rtl/>
        </w:rPr>
      </w:pPr>
      <w:r w:rsidRPr="00F60510">
        <w:rPr>
          <w:rFonts w:hint="cs"/>
          <w:b/>
          <w:bCs/>
          <w:sz w:val="20"/>
          <w:szCs w:val="20"/>
          <w:u w:val="single"/>
          <w:rtl/>
        </w:rPr>
        <w:t>صفحة  4</w:t>
      </w:r>
    </w:p>
    <w:tbl>
      <w:tblPr>
        <w:bidiVisual/>
        <w:tblW w:w="14653" w:type="dxa"/>
        <w:jc w:val="center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A0" w:firstRow="1" w:lastRow="0" w:firstColumn="1" w:lastColumn="0" w:noHBand="0" w:noVBand="0"/>
      </w:tblPr>
      <w:tblGrid>
        <w:gridCol w:w="477"/>
        <w:gridCol w:w="2126"/>
        <w:gridCol w:w="850"/>
        <w:gridCol w:w="625"/>
        <w:gridCol w:w="940"/>
        <w:gridCol w:w="703"/>
        <w:gridCol w:w="709"/>
        <w:gridCol w:w="714"/>
        <w:gridCol w:w="1128"/>
        <w:gridCol w:w="857"/>
        <w:gridCol w:w="1134"/>
        <w:gridCol w:w="277"/>
        <w:gridCol w:w="780"/>
        <w:gridCol w:w="780"/>
        <w:gridCol w:w="2553"/>
      </w:tblGrid>
      <w:tr w:rsidR="005B7D2F" w:rsidRPr="007D2066" w:rsidTr="00C7223D">
        <w:trPr>
          <w:trHeight w:val="283"/>
          <w:jc w:val="center"/>
        </w:trPr>
        <w:tc>
          <w:tcPr>
            <w:tcW w:w="477" w:type="dxa"/>
            <w:vMerge w:val="restart"/>
            <w:tcBorders>
              <w:top w:val="double" w:sz="12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B7D2F" w:rsidRPr="007D2066" w:rsidRDefault="005B7D2F" w:rsidP="000E370F">
            <w:pPr>
              <w:spacing w:after="0" w:line="240" w:lineRule="auto"/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  <w:r w:rsidRPr="007D2066">
              <w:rPr>
                <w:rFonts w:asciiTheme="minorBidi" w:hAnsiTheme="minorBidi" w:cstheme="minorBidi"/>
                <w:b/>
                <w:bCs/>
                <w:sz w:val="20"/>
                <w:szCs w:val="20"/>
                <w:rtl/>
              </w:rPr>
              <w:t>م</w:t>
            </w:r>
          </w:p>
        </w:tc>
        <w:tc>
          <w:tcPr>
            <w:tcW w:w="2126" w:type="dxa"/>
            <w:vMerge w:val="restart"/>
            <w:tcBorders>
              <w:top w:val="double" w:sz="12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5B7D2F" w:rsidRPr="007D2066" w:rsidRDefault="005B7D2F" w:rsidP="000E370F">
            <w:pPr>
              <w:spacing w:after="0" w:line="240" w:lineRule="auto"/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  <w:r w:rsidRPr="007D2066">
              <w:rPr>
                <w:rFonts w:asciiTheme="minorBidi" w:hAnsiTheme="minorBidi" w:cstheme="minorBidi" w:hint="cs"/>
                <w:b/>
                <w:bCs/>
                <w:sz w:val="20"/>
                <w:szCs w:val="20"/>
                <w:rtl/>
              </w:rPr>
              <w:t>اسم الموظف</w:t>
            </w:r>
          </w:p>
        </w:tc>
        <w:tc>
          <w:tcPr>
            <w:tcW w:w="850" w:type="dxa"/>
            <w:vMerge w:val="restart"/>
            <w:tcBorders>
              <w:top w:val="double" w:sz="12" w:space="0" w:color="auto"/>
              <w:bottom w:val="single" w:sz="6" w:space="0" w:color="auto"/>
            </w:tcBorders>
            <w:vAlign w:val="center"/>
          </w:tcPr>
          <w:p w:rsidR="005B7D2F" w:rsidRPr="007D2066" w:rsidRDefault="005B7D2F" w:rsidP="000E370F">
            <w:pPr>
              <w:spacing w:after="0" w:line="240" w:lineRule="auto"/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  <w:r w:rsidRPr="007D2066">
              <w:rPr>
                <w:rFonts w:asciiTheme="minorBidi" w:hAnsiTheme="minorBidi" w:cstheme="minorBidi"/>
                <w:b/>
                <w:bCs/>
                <w:sz w:val="20"/>
                <w:szCs w:val="20"/>
                <w:rtl/>
              </w:rPr>
              <w:t>إجمالي الراتب</w:t>
            </w:r>
          </w:p>
        </w:tc>
        <w:tc>
          <w:tcPr>
            <w:tcW w:w="3691" w:type="dxa"/>
            <w:gridSpan w:val="5"/>
            <w:tcBorders>
              <w:top w:val="double" w:sz="12" w:space="0" w:color="auto"/>
              <w:bottom w:val="single" w:sz="6" w:space="0" w:color="auto"/>
            </w:tcBorders>
            <w:vAlign w:val="center"/>
          </w:tcPr>
          <w:p w:rsidR="005B7D2F" w:rsidRPr="007D2066" w:rsidRDefault="005B7D2F" w:rsidP="000E370F">
            <w:pPr>
              <w:spacing w:after="0" w:line="240" w:lineRule="auto"/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  <w:rtl/>
              </w:rPr>
            </w:pPr>
            <w:r w:rsidRPr="007D2066">
              <w:rPr>
                <w:rFonts w:asciiTheme="minorBidi" w:hAnsiTheme="minorBidi" w:cstheme="minorBidi" w:hint="cs"/>
                <w:b/>
                <w:bCs/>
                <w:sz w:val="20"/>
                <w:szCs w:val="20"/>
                <w:rtl/>
              </w:rPr>
              <w:t>البدلات المؤقتة والمكافآت والإضافي</w:t>
            </w:r>
          </w:p>
        </w:tc>
        <w:tc>
          <w:tcPr>
            <w:tcW w:w="3396" w:type="dxa"/>
            <w:gridSpan w:val="4"/>
            <w:tcBorders>
              <w:top w:val="double" w:sz="12" w:space="0" w:color="auto"/>
              <w:bottom w:val="single" w:sz="6" w:space="0" w:color="auto"/>
            </w:tcBorders>
            <w:vAlign w:val="center"/>
          </w:tcPr>
          <w:p w:rsidR="005B7D2F" w:rsidRPr="007D2066" w:rsidRDefault="005B7D2F" w:rsidP="000E370F">
            <w:pPr>
              <w:spacing w:after="0" w:line="240" w:lineRule="auto"/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  <w:r w:rsidRPr="007D2066">
              <w:rPr>
                <w:rFonts w:asciiTheme="minorBidi" w:hAnsiTheme="minorBidi" w:cstheme="minorBidi"/>
                <w:b/>
                <w:bCs/>
                <w:sz w:val="20"/>
                <w:szCs w:val="20"/>
                <w:rtl/>
              </w:rPr>
              <w:t>الحسومات</w:t>
            </w:r>
          </w:p>
        </w:tc>
        <w:tc>
          <w:tcPr>
            <w:tcW w:w="1560" w:type="dxa"/>
            <w:gridSpan w:val="2"/>
            <w:tcBorders>
              <w:top w:val="double" w:sz="12" w:space="0" w:color="auto"/>
              <w:bottom w:val="single" w:sz="6" w:space="0" w:color="auto"/>
            </w:tcBorders>
            <w:vAlign w:val="center"/>
          </w:tcPr>
          <w:p w:rsidR="005B7D2F" w:rsidRPr="007D2066" w:rsidRDefault="005B7D2F" w:rsidP="000E370F">
            <w:pPr>
              <w:spacing w:after="0" w:line="240" w:lineRule="auto"/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  <w:r w:rsidRPr="007D2066">
              <w:rPr>
                <w:rFonts w:asciiTheme="minorBidi" w:hAnsiTheme="minorBidi" w:cstheme="minorBidi"/>
                <w:b/>
                <w:bCs/>
                <w:sz w:val="20"/>
                <w:szCs w:val="20"/>
                <w:rtl/>
              </w:rPr>
              <w:t>أخرى</w:t>
            </w:r>
          </w:p>
        </w:tc>
        <w:tc>
          <w:tcPr>
            <w:tcW w:w="2553" w:type="dxa"/>
            <w:vMerge w:val="restart"/>
            <w:tcBorders>
              <w:top w:val="double" w:sz="12" w:space="0" w:color="auto"/>
              <w:bottom w:val="single" w:sz="6" w:space="0" w:color="auto"/>
            </w:tcBorders>
            <w:vAlign w:val="center"/>
          </w:tcPr>
          <w:p w:rsidR="005B7D2F" w:rsidRPr="007D2066" w:rsidRDefault="005B7D2F" w:rsidP="000E370F">
            <w:pPr>
              <w:spacing w:after="0" w:line="240" w:lineRule="auto"/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  <w:r w:rsidRPr="007D2066">
              <w:rPr>
                <w:rFonts w:asciiTheme="minorBidi" w:hAnsiTheme="minorBidi" w:cstheme="minorBidi"/>
                <w:b/>
                <w:bCs/>
                <w:sz w:val="20"/>
                <w:szCs w:val="20"/>
                <w:rtl/>
              </w:rPr>
              <w:t>ملاحظات</w:t>
            </w:r>
          </w:p>
        </w:tc>
      </w:tr>
      <w:tr w:rsidR="00D32B18" w:rsidRPr="007D2066" w:rsidTr="005716A7">
        <w:trPr>
          <w:trHeight w:val="283"/>
          <w:jc w:val="center"/>
        </w:trPr>
        <w:tc>
          <w:tcPr>
            <w:tcW w:w="477" w:type="dxa"/>
            <w:vMerge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32B18" w:rsidRPr="007D2066" w:rsidRDefault="00D32B18" w:rsidP="000E370F">
            <w:pPr>
              <w:spacing w:after="0" w:line="240" w:lineRule="auto"/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D32B18" w:rsidRPr="007D2066" w:rsidRDefault="00D32B18" w:rsidP="000E370F">
            <w:pPr>
              <w:spacing w:after="0" w:line="240" w:lineRule="auto"/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32B18" w:rsidRPr="007D2066" w:rsidRDefault="00D32B18" w:rsidP="000E370F">
            <w:pPr>
              <w:spacing w:after="0" w:line="240" w:lineRule="auto"/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</w:p>
        </w:tc>
        <w:tc>
          <w:tcPr>
            <w:tcW w:w="62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32B18" w:rsidRPr="007D2066" w:rsidRDefault="00D32B18" w:rsidP="000E370F">
            <w:pPr>
              <w:spacing w:after="0" w:line="240" w:lineRule="auto"/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  <w:r w:rsidRPr="005716A7">
              <w:rPr>
                <w:rFonts w:asciiTheme="minorBidi" w:hAnsiTheme="minorBidi" w:cstheme="minorBidi"/>
                <w:b/>
                <w:bCs/>
                <w:sz w:val="18"/>
                <w:szCs w:val="18"/>
                <w:rtl/>
              </w:rPr>
              <w:t>معيشة</w:t>
            </w:r>
          </w:p>
        </w:tc>
        <w:tc>
          <w:tcPr>
            <w:tcW w:w="94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32B18" w:rsidRPr="007D2066" w:rsidRDefault="00D32B18" w:rsidP="000E370F">
            <w:pPr>
              <w:spacing w:after="0" w:line="240" w:lineRule="auto"/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  <w:r w:rsidRPr="007D2066">
              <w:rPr>
                <w:rFonts w:asciiTheme="minorBidi" w:hAnsiTheme="minorBidi" w:cstheme="minorBidi"/>
                <w:b/>
                <w:bCs/>
                <w:sz w:val="20"/>
                <w:szCs w:val="20"/>
                <w:rtl/>
              </w:rPr>
              <w:t>إضافي بالساعات</w:t>
            </w:r>
          </w:p>
        </w:tc>
        <w:tc>
          <w:tcPr>
            <w:tcW w:w="70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32B18" w:rsidRPr="007D2066" w:rsidRDefault="00D32B18" w:rsidP="000E370F">
            <w:pPr>
              <w:spacing w:after="0" w:line="240" w:lineRule="auto"/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  <w:r w:rsidRPr="007D2066">
              <w:rPr>
                <w:rFonts w:asciiTheme="minorBidi" w:hAnsiTheme="minorBidi" w:cstheme="minorBidi"/>
                <w:b/>
                <w:bCs/>
                <w:sz w:val="20"/>
                <w:szCs w:val="20"/>
                <w:rtl/>
              </w:rPr>
              <w:t>مكافأة</w:t>
            </w: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32B18" w:rsidRPr="007D2066" w:rsidRDefault="00D32B18" w:rsidP="000E370F">
            <w:pPr>
              <w:spacing w:after="0" w:line="240" w:lineRule="auto"/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  <w:r w:rsidRPr="007D2066">
              <w:rPr>
                <w:rFonts w:asciiTheme="minorBidi" w:hAnsiTheme="minorBidi" w:cstheme="minorBidi"/>
                <w:b/>
                <w:bCs/>
                <w:sz w:val="20"/>
                <w:szCs w:val="20"/>
                <w:rtl/>
              </w:rPr>
              <w:t>انتداب</w:t>
            </w:r>
          </w:p>
        </w:tc>
        <w:tc>
          <w:tcPr>
            <w:tcW w:w="71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32B18" w:rsidRPr="007D2066" w:rsidRDefault="00D32B18" w:rsidP="000E370F">
            <w:pPr>
              <w:spacing w:after="0" w:line="240" w:lineRule="auto"/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  <w:rtl/>
              </w:rPr>
            </w:pPr>
            <w:r w:rsidRPr="007D2066">
              <w:rPr>
                <w:rFonts w:asciiTheme="minorBidi" w:hAnsiTheme="minorBidi" w:cstheme="minorBidi"/>
                <w:b/>
                <w:bCs/>
                <w:sz w:val="20"/>
                <w:szCs w:val="20"/>
                <w:rtl/>
              </w:rPr>
              <w:t>أخرى</w:t>
            </w:r>
          </w:p>
        </w:tc>
        <w:tc>
          <w:tcPr>
            <w:tcW w:w="112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32B18" w:rsidRPr="007D2066" w:rsidRDefault="00D32B18" w:rsidP="000E370F">
            <w:pPr>
              <w:spacing w:after="0" w:line="240" w:lineRule="auto"/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  <w:r w:rsidRPr="007D2066">
              <w:rPr>
                <w:rFonts w:asciiTheme="minorBidi" w:hAnsiTheme="minorBidi" w:cstheme="minorBidi"/>
                <w:b/>
                <w:bCs/>
                <w:sz w:val="20"/>
                <w:szCs w:val="20"/>
                <w:rtl/>
              </w:rPr>
              <w:t>غياب بالساعات</w:t>
            </w:r>
          </w:p>
        </w:tc>
        <w:tc>
          <w:tcPr>
            <w:tcW w:w="85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32B18" w:rsidRPr="007D2066" w:rsidRDefault="00D32B18" w:rsidP="000E370F">
            <w:pPr>
              <w:spacing w:after="0" w:line="240" w:lineRule="auto"/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  <w:r w:rsidRPr="007D2066">
              <w:rPr>
                <w:rFonts w:asciiTheme="minorBidi" w:hAnsiTheme="minorBidi" w:cstheme="minorBidi"/>
                <w:b/>
                <w:bCs/>
                <w:sz w:val="20"/>
                <w:szCs w:val="20"/>
                <w:rtl/>
              </w:rPr>
              <w:t>سلف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32B18" w:rsidRPr="007D2066" w:rsidRDefault="00D32B18" w:rsidP="000E370F">
            <w:pPr>
              <w:spacing w:after="0" w:line="240" w:lineRule="auto"/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  <w:r w:rsidRPr="007D2066">
              <w:rPr>
                <w:rFonts w:asciiTheme="minorBidi" w:hAnsiTheme="minorBidi" w:cstheme="minorBidi"/>
                <w:b/>
                <w:bCs/>
                <w:sz w:val="20"/>
                <w:szCs w:val="20"/>
                <w:rtl/>
              </w:rPr>
              <w:t>خصم</w:t>
            </w:r>
          </w:p>
        </w:tc>
        <w:tc>
          <w:tcPr>
            <w:tcW w:w="27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32B18" w:rsidRPr="007D2066" w:rsidRDefault="00D32B18" w:rsidP="000E370F">
            <w:pPr>
              <w:spacing w:after="0" w:line="240" w:lineRule="auto"/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32B18" w:rsidRPr="007D2066" w:rsidRDefault="00D32B18" w:rsidP="000E370F">
            <w:pPr>
              <w:spacing w:after="0" w:line="240" w:lineRule="auto"/>
              <w:ind w:left="720" w:hanging="720"/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  <w:r w:rsidRPr="007D2066">
              <w:rPr>
                <w:rFonts w:asciiTheme="minorBidi" w:hAnsiTheme="minorBidi" w:cstheme="minorBidi" w:hint="cs"/>
                <w:b/>
                <w:bCs/>
                <w:sz w:val="20"/>
                <w:szCs w:val="20"/>
                <w:rtl/>
              </w:rPr>
              <w:t>الإجمالي</w:t>
            </w:r>
          </w:p>
        </w:tc>
        <w:tc>
          <w:tcPr>
            <w:tcW w:w="78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32B18" w:rsidRPr="007D2066" w:rsidRDefault="00D32B18" w:rsidP="000E370F">
            <w:pPr>
              <w:spacing w:after="0" w:line="240" w:lineRule="auto"/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</w:p>
        </w:tc>
        <w:tc>
          <w:tcPr>
            <w:tcW w:w="2553" w:type="dxa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32B18" w:rsidRPr="007D2066" w:rsidRDefault="00D32B18" w:rsidP="000E370F">
            <w:pPr>
              <w:spacing w:after="0" w:line="240" w:lineRule="auto"/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</w:p>
        </w:tc>
      </w:tr>
      <w:tr w:rsidR="00C7223D" w:rsidRPr="007D2066" w:rsidTr="005716A7">
        <w:trPr>
          <w:trHeight w:val="170"/>
          <w:jc w:val="center"/>
        </w:trPr>
        <w:tc>
          <w:tcPr>
            <w:tcW w:w="477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23D" w:rsidRPr="00230BF7" w:rsidRDefault="00C7223D" w:rsidP="000E370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230BF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C7223D" w:rsidRPr="00230BF7" w:rsidRDefault="00C7223D" w:rsidP="00253D44">
            <w:pPr>
              <w:spacing w:after="0"/>
              <w:jc w:val="center"/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  <w:rtl/>
              </w:rPr>
            </w:pPr>
            <w:r w:rsidRPr="00230BF7"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  <w:rtl/>
              </w:rPr>
              <w:t xml:space="preserve">طاهر علي </w:t>
            </w:r>
            <w:proofErr w:type="spellStart"/>
            <w:r w:rsidRPr="00230BF7"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  <w:rtl/>
              </w:rPr>
              <w:t>الصميلي</w:t>
            </w:r>
            <w:proofErr w:type="spellEnd"/>
          </w:p>
        </w:tc>
        <w:tc>
          <w:tcPr>
            <w:tcW w:w="85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C7223D" w:rsidRPr="00230BF7" w:rsidRDefault="00C7223D" w:rsidP="00253D44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rtl/>
              </w:rPr>
            </w:pPr>
            <w:r w:rsidRPr="00230BF7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rtl/>
              </w:rPr>
              <w:t>3000</w:t>
            </w:r>
          </w:p>
        </w:tc>
        <w:tc>
          <w:tcPr>
            <w:tcW w:w="62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C7223D" w:rsidRPr="00230BF7" w:rsidRDefault="00C7223D" w:rsidP="00253D4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4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C7223D" w:rsidRPr="00230BF7" w:rsidRDefault="00C7223D" w:rsidP="00253D4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0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C7223D" w:rsidRPr="00230BF7" w:rsidRDefault="00C7223D" w:rsidP="00253D4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C7223D" w:rsidRPr="00230BF7" w:rsidRDefault="00C7223D" w:rsidP="00253D4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C7223D" w:rsidRPr="00230BF7" w:rsidRDefault="00C7223D" w:rsidP="00253D4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2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C7223D" w:rsidRPr="00230BF7" w:rsidRDefault="00C7223D" w:rsidP="00253D4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7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C7223D" w:rsidRPr="00230BF7" w:rsidRDefault="00C7223D" w:rsidP="00253D4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C7223D" w:rsidRPr="00230BF7" w:rsidRDefault="00C7223D" w:rsidP="00253D4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77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C7223D" w:rsidRPr="00230BF7" w:rsidRDefault="00C7223D" w:rsidP="00253D4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C7223D" w:rsidRPr="00230BF7" w:rsidRDefault="00C7223D" w:rsidP="00253D44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rtl/>
              </w:rPr>
            </w:pPr>
            <w:r w:rsidRPr="00230BF7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rtl/>
              </w:rPr>
              <w:t>3000</w:t>
            </w:r>
          </w:p>
        </w:tc>
        <w:tc>
          <w:tcPr>
            <w:tcW w:w="78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C7223D" w:rsidRPr="00230BF7" w:rsidRDefault="00C7223D" w:rsidP="00253D4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553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C7223D" w:rsidRPr="00230BF7" w:rsidRDefault="00C7223D" w:rsidP="00253D44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rtl/>
              </w:rPr>
            </w:pPr>
          </w:p>
        </w:tc>
      </w:tr>
      <w:tr w:rsidR="00C7223D" w:rsidRPr="007D2066" w:rsidTr="005716A7">
        <w:trPr>
          <w:trHeight w:val="170"/>
          <w:jc w:val="center"/>
        </w:trPr>
        <w:tc>
          <w:tcPr>
            <w:tcW w:w="477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23D" w:rsidRPr="00230BF7" w:rsidRDefault="00C7223D" w:rsidP="00253D4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rtl/>
              </w:rPr>
            </w:pPr>
            <w:r w:rsidRPr="00230BF7">
              <w:rPr>
                <w:rFonts w:asciiTheme="minorHAnsi" w:hAnsiTheme="minorHAnsi" w:cstheme="minorHAnsi"/>
                <w:b/>
                <w:bCs/>
                <w:sz w:val="20"/>
                <w:szCs w:val="20"/>
                <w:rtl/>
              </w:rPr>
              <w:t>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C7223D" w:rsidRPr="00230BF7" w:rsidRDefault="00C7223D" w:rsidP="00253D44">
            <w:pPr>
              <w:spacing w:after="0"/>
              <w:jc w:val="center"/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</w:rPr>
            </w:pPr>
            <w:r w:rsidRPr="00230BF7"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  <w:rtl/>
              </w:rPr>
              <w:t>سليمان حربان المالكي</w:t>
            </w:r>
          </w:p>
        </w:tc>
        <w:tc>
          <w:tcPr>
            <w:tcW w:w="85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C7223D" w:rsidRPr="00230BF7" w:rsidRDefault="00C7223D" w:rsidP="00253D44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230BF7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rtl/>
              </w:rPr>
              <w:t>3000</w:t>
            </w:r>
          </w:p>
        </w:tc>
        <w:tc>
          <w:tcPr>
            <w:tcW w:w="62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C7223D" w:rsidRPr="00230BF7" w:rsidRDefault="00C7223D" w:rsidP="00253D4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4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C7223D" w:rsidRPr="00230BF7" w:rsidRDefault="00C7223D" w:rsidP="00253D4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0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C7223D" w:rsidRPr="00230BF7" w:rsidRDefault="00C7223D" w:rsidP="00253D4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C7223D" w:rsidRPr="00230BF7" w:rsidRDefault="00C7223D" w:rsidP="00253D4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C7223D" w:rsidRPr="00230BF7" w:rsidRDefault="00C7223D" w:rsidP="00253D4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12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C7223D" w:rsidRPr="00230BF7" w:rsidRDefault="00C7223D" w:rsidP="00253D4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857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C7223D" w:rsidRPr="00230BF7" w:rsidRDefault="00C7223D" w:rsidP="00253D4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C7223D" w:rsidRPr="00230BF7" w:rsidRDefault="00C7223D" w:rsidP="00253D4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77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C7223D" w:rsidRPr="00230BF7" w:rsidRDefault="00C7223D" w:rsidP="00253D4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C7223D" w:rsidRPr="00230BF7" w:rsidRDefault="00C7223D" w:rsidP="00253D44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230BF7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rtl/>
              </w:rPr>
              <w:t>3000</w:t>
            </w:r>
          </w:p>
        </w:tc>
        <w:tc>
          <w:tcPr>
            <w:tcW w:w="78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C7223D" w:rsidRPr="00230BF7" w:rsidRDefault="00C7223D" w:rsidP="00253D4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553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C7223D" w:rsidRPr="00230BF7" w:rsidRDefault="00C7223D" w:rsidP="00253D4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F358A1" w:rsidRPr="007D2066" w:rsidTr="009F0ADE">
        <w:trPr>
          <w:trHeight w:val="283"/>
          <w:jc w:val="center"/>
        </w:trPr>
        <w:tc>
          <w:tcPr>
            <w:tcW w:w="477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358A1" w:rsidRPr="00230BF7" w:rsidRDefault="00F358A1" w:rsidP="00253D4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rtl/>
              </w:rPr>
            </w:pPr>
            <w:r w:rsidRPr="00230BF7">
              <w:rPr>
                <w:rFonts w:asciiTheme="minorHAnsi" w:hAnsiTheme="minorHAnsi" w:cstheme="minorHAnsi"/>
                <w:b/>
                <w:bCs/>
                <w:sz w:val="20"/>
                <w:szCs w:val="20"/>
                <w:rtl/>
              </w:rPr>
              <w:t>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F358A1" w:rsidRPr="0078649D" w:rsidRDefault="00F358A1" w:rsidP="000E370F">
            <w:pPr>
              <w:spacing w:after="0"/>
              <w:jc w:val="center"/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</w:rPr>
            </w:pPr>
            <w:r w:rsidRPr="0078649D"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  <w:rtl/>
              </w:rPr>
              <w:t xml:space="preserve">ظافر عبدالله </w:t>
            </w:r>
            <w:proofErr w:type="spellStart"/>
            <w:r w:rsidRPr="0078649D"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  <w:rtl/>
              </w:rPr>
              <w:t>الشهرى</w:t>
            </w:r>
            <w:proofErr w:type="spellEnd"/>
          </w:p>
        </w:tc>
        <w:tc>
          <w:tcPr>
            <w:tcW w:w="850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F358A1" w:rsidRPr="0078649D" w:rsidRDefault="00F358A1" w:rsidP="000E370F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78649D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rtl/>
              </w:rPr>
              <w:t>3000</w:t>
            </w:r>
          </w:p>
        </w:tc>
        <w:tc>
          <w:tcPr>
            <w:tcW w:w="625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F358A1" w:rsidRPr="00230BF7" w:rsidRDefault="00F358A1" w:rsidP="000E370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40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F358A1" w:rsidRPr="00230BF7" w:rsidRDefault="00F358A1" w:rsidP="000E370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03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F358A1" w:rsidRPr="00230BF7" w:rsidRDefault="00F358A1" w:rsidP="000E370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F358A1" w:rsidRPr="00230BF7" w:rsidRDefault="00F358A1" w:rsidP="000E370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F358A1" w:rsidRPr="00230BF7" w:rsidRDefault="00F358A1" w:rsidP="000E370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128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F358A1" w:rsidRPr="00230BF7" w:rsidRDefault="00F358A1" w:rsidP="000E370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857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F358A1" w:rsidRPr="00230BF7" w:rsidRDefault="00F358A1" w:rsidP="000E370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F358A1" w:rsidRPr="00230BF7" w:rsidRDefault="00F358A1" w:rsidP="00DD46BC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77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F358A1" w:rsidRPr="00230BF7" w:rsidRDefault="00F358A1" w:rsidP="000E370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F358A1" w:rsidRPr="00230BF7" w:rsidRDefault="009F0ADE" w:rsidP="00883CBA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 w:hint="cs"/>
                <w:b/>
                <w:bCs/>
                <w:color w:val="000000"/>
                <w:sz w:val="20"/>
                <w:szCs w:val="20"/>
                <w:rtl/>
              </w:rPr>
              <w:t>3000</w:t>
            </w:r>
          </w:p>
        </w:tc>
        <w:tc>
          <w:tcPr>
            <w:tcW w:w="780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F358A1" w:rsidRPr="00230BF7" w:rsidRDefault="00F358A1" w:rsidP="00883CBA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553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F358A1" w:rsidRPr="00F40B82" w:rsidRDefault="00F358A1" w:rsidP="00883CBA">
            <w:pPr>
              <w:spacing w:after="0" w:line="240" w:lineRule="auto"/>
              <w:jc w:val="center"/>
              <w:rPr>
                <w:rFonts w:asciiTheme="minorHAnsi" w:hAnsiTheme="minorHAnsi" w:cstheme="minorBidi"/>
                <w:b/>
                <w:bCs/>
                <w:sz w:val="20"/>
                <w:szCs w:val="20"/>
              </w:rPr>
            </w:pPr>
          </w:p>
        </w:tc>
      </w:tr>
      <w:tr w:rsidR="00C7223D" w:rsidRPr="007D2066" w:rsidTr="005716A7">
        <w:trPr>
          <w:trHeight w:val="283"/>
          <w:jc w:val="center"/>
        </w:trPr>
        <w:tc>
          <w:tcPr>
            <w:tcW w:w="477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223D" w:rsidRPr="00230BF7" w:rsidRDefault="00C7223D" w:rsidP="00253D4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230BF7">
              <w:rPr>
                <w:rFonts w:asciiTheme="minorHAnsi" w:hAnsiTheme="minorHAnsi" w:cstheme="minorHAnsi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C7223D" w:rsidRPr="00230BF7" w:rsidRDefault="00C7223D" w:rsidP="00253D44">
            <w:pPr>
              <w:spacing w:after="0"/>
              <w:jc w:val="center"/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  <w:rtl/>
              </w:rPr>
            </w:pPr>
            <w:r w:rsidRPr="00230BF7"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  <w:rtl/>
              </w:rPr>
              <w:t>خالد سعد الشهري</w:t>
            </w:r>
          </w:p>
        </w:tc>
        <w:tc>
          <w:tcPr>
            <w:tcW w:w="850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C7223D" w:rsidRPr="00230BF7" w:rsidRDefault="00C7223D" w:rsidP="00253D44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rtl/>
              </w:rPr>
            </w:pPr>
            <w:r w:rsidRPr="00230BF7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rtl/>
              </w:rPr>
              <w:t>2000</w:t>
            </w:r>
          </w:p>
        </w:tc>
        <w:tc>
          <w:tcPr>
            <w:tcW w:w="625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C7223D" w:rsidRPr="00230BF7" w:rsidRDefault="00C7223D" w:rsidP="00253D4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40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C7223D" w:rsidRPr="00230BF7" w:rsidRDefault="00C7223D" w:rsidP="00253D4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03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C7223D" w:rsidRPr="00230BF7" w:rsidRDefault="00C7223D" w:rsidP="00253D4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C7223D" w:rsidRPr="00230BF7" w:rsidRDefault="00C7223D" w:rsidP="00253D4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C7223D" w:rsidRPr="00230BF7" w:rsidRDefault="00C7223D" w:rsidP="00253D4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28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C7223D" w:rsidRPr="00230BF7" w:rsidRDefault="00C7223D" w:rsidP="00253D4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7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C7223D" w:rsidRPr="00230BF7" w:rsidRDefault="00C7223D" w:rsidP="00253D4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C7223D" w:rsidRPr="00230BF7" w:rsidRDefault="00C7223D" w:rsidP="00253D4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77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C7223D" w:rsidRPr="00230BF7" w:rsidRDefault="00C7223D" w:rsidP="00253D4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C7223D" w:rsidRPr="00230BF7" w:rsidRDefault="00C7223D" w:rsidP="00253D44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rtl/>
              </w:rPr>
            </w:pPr>
            <w:r w:rsidRPr="00230BF7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rtl/>
              </w:rPr>
              <w:t>2000</w:t>
            </w:r>
          </w:p>
        </w:tc>
        <w:tc>
          <w:tcPr>
            <w:tcW w:w="780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C7223D" w:rsidRPr="00230BF7" w:rsidRDefault="00C7223D" w:rsidP="00253D4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553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C7223D" w:rsidRPr="008879A2" w:rsidRDefault="00C7223D" w:rsidP="000E370F">
            <w:pPr>
              <w:spacing w:after="0" w:line="240" w:lineRule="auto"/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</w:p>
        </w:tc>
      </w:tr>
      <w:tr w:rsidR="00C7223D" w:rsidRPr="007D2066" w:rsidTr="005716A7">
        <w:trPr>
          <w:trHeight w:val="283"/>
          <w:jc w:val="center"/>
        </w:trPr>
        <w:tc>
          <w:tcPr>
            <w:tcW w:w="477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223D" w:rsidRPr="00230BF7" w:rsidRDefault="00C7223D" w:rsidP="00253D4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rtl/>
              </w:rPr>
            </w:pPr>
            <w:r w:rsidRPr="00230BF7">
              <w:rPr>
                <w:rFonts w:asciiTheme="minorHAnsi" w:hAnsiTheme="minorHAnsi" w:cstheme="minorHAnsi"/>
                <w:b/>
                <w:bCs/>
                <w:sz w:val="20"/>
                <w:szCs w:val="20"/>
                <w:rtl/>
              </w:rPr>
              <w:t>5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C7223D" w:rsidRPr="0078649D" w:rsidRDefault="00C7223D" w:rsidP="00253D44">
            <w:pPr>
              <w:spacing w:after="0"/>
              <w:jc w:val="center"/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  <w:rtl/>
              </w:rPr>
            </w:pPr>
            <w:r w:rsidRPr="0078649D"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  <w:rtl/>
              </w:rPr>
              <w:t>صالح عبدالله القحطاني</w:t>
            </w:r>
          </w:p>
        </w:tc>
        <w:tc>
          <w:tcPr>
            <w:tcW w:w="850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C7223D" w:rsidRPr="0078649D" w:rsidRDefault="00C7223D" w:rsidP="00253D44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rtl/>
              </w:rPr>
            </w:pPr>
            <w:r w:rsidRPr="0078649D">
              <w:rPr>
                <w:rFonts w:asciiTheme="minorHAnsi" w:hAnsiTheme="minorHAnsi" w:cstheme="minorHAnsi" w:hint="cs"/>
                <w:b/>
                <w:bCs/>
                <w:color w:val="000000"/>
                <w:sz w:val="20"/>
                <w:szCs w:val="20"/>
                <w:rtl/>
              </w:rPr>
              <w:t>3000</w:t>
            </w:r>
          </w:p>
        </w:tc>
        <w:tc>
          <w:tcPr>
            <w:tcW w:w="625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C7223D" w:rsidRPr="00230BF7" w:rsidRDefault="00C7223D" w:rsidP="00253D4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40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C7223D" w:rsidRPr="00230BF7" w:rsidRDefault="00C7223D" w:rsidP="00253D4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03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C7223D" w:rsidRPr="00230BF7" w:rsidRDefault="00C7223D" w:rsidP="00253D4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C7223D" w:rsidRPr="00230BF7" w:rsidRDefault="00C7223D" w:rsidP="00253D4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C7223D" w:rsidRPr="00230BF7" w:rsidRDefault="00C7223D" w:rsidP="00253D4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28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C7223D" w:rsidRPr="00230BF7" w:rsidRDefault="00C7223D" w:rsidP="00253D4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7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C7223D" w:rsidRPr="00230BF7" w:rsidRDefault="00C7223D" w:rsidP="00253D4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C7223D" w:rsidRPr="00230BF7" w:rsidRDefault="00C7223D" w:rsidP="00253D4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77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C7223D" w:rsidRPr="00230BF7" w:rsidRDefault="00C7223D" w:rsidP="00253D4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C7223D" w:rsidRPr="00230BF7" w:rsidRDefault="00C7223D" w:rsidP="00253D44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Theme="minorHAnsi" w:hAnsiTheme="minorHAnsi" w:cstheme="minorHAnsi" w:hint="cs"/>
                <w:b/>
                <w:bCs/>
                <w:color w:val="000000"/>
                <w:sz w:val="20"/>
                <w:szCs w:val="20"/>
                <w:rtl/>
              </w:rPr>
              <w:t>3000</w:t>
            </w:r>
          </w:p>
        </w:tc>
        <w:tc>
          <w:tcPr>
            <w:tcW w:w="780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C7223D" w:rsidRPr="00230BF7" w:rsidRDefault="00C7223D" w:rsidP="00253D4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553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C7223D" w:rsidRPr="00230BF7" w:rsidRDefault="00C7223D" w:rsidP="00253D44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rtl/>
              </w:rPr>
            </w:pPr>
          </w:p>
        </w:tc>
      </w:tr>
      <w:tr w:rsidR="00C7223D" w:rsidRPr="00C7223D" w:rsidTr="009F0ADE">
        <w:trPr>
          <w:trHeight w:val="283"/>
          <w:jc w:val="center"/>
        </w:trPr>
        <w:tc>
          <w:tcPr>
            <w:tcW w:w="477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223D" w:rsidRPr="00230BF7" w:rsidRDefault="00C7223D" w:rsidP="00253D4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rtl/>
              </w:rPr>
            </w:pPr>
            <w:r w:rsidRPr="00230BF7">
              <w:rPr>
                <w:rFonts w:asciiTheme="minorHAnsi" w:hAnsiTheme="minorHAnsi" w:cstheme="minorHAnsi"/>
                <w:b/>
                <w:bCs/>
                <w:sz w:val="20"/>
                <w:szCs w:val="20"/>
                <w:rtl/>
              </w:rPr>
              <w:t>6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C7223D" w:rsidRPr="00230BF7" w:rsidRDefault="00C7223D" w:rsidP="000E370F">
            <w:pPr>
              <w:spacing w:after="0"/>
              <w:jc w:val="center"/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</w:rPr>
            </w:pPr>
            <w:r w:rsidRPr="00230BF7"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  <w:rtl/>
              </w:rPr>
              <w:t>محمد صالح آل زارب</w:t>
            </w:r>
          </w:p>
        </w:tc>
        <w:tc>
          <w:tcPr>
            <w:tcW w:w="850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C7223D" w:rsidRPr="00230BF7" w:rsidRDefault="00C7223D" w:rsidP="000E370F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230BF7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rtl/>
              </w:rPr>
              <w:t>7000</w:t>
            </w:r>
          </w:p>
        </w:tc>
        <w:tc>
          <w:tcPr>
            <w:tcW w:w="625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C7223D" w:rsidRPr="00230BF7" w:rsidRDefault="00C7223D" w:rsidP="000E370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40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C7223D" w:rsidRPr="00230BF7" w:rsidRDefault="00C7223D" w:rsidP="000E370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03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C7223D" w:rsidRPr="00230BF7" w:rsidRDefault="00C7223D" w:rsidP="000E370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C7223D" w:rsidRPr="00230BF7" w:rsidRDefault="00C7223D" w:rsidP="000E370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C7223D" w:rsidRPr="00230BF7" w:rsidRDefault="00C7223D" w:rsidP="000E370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128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C7223D" w:rsidRPr="00230BF7" w:rsidRDefault="00C7223D" w:rsidP="000E370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7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C7223D" w:rsidRPr="00230BF7" w:rsidRDefault="00C7223D" w:rsidP="000E370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C7223D" w:rsidRPr="00230BF7" w:rsidRDefault="00C7223D" w:rsidP="000E370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77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C7223D" w:rsidRPr="00230BF7" w:rsidRDefault="00C7223D" w:rsidP="000E370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C7223D" w:rsidRPr="00230BF7" w:rsidRDefault="00C7223D" w:rsidP="000E370F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230BF7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rtl/>
              </w:rPr>
              <w:t>7000</w:t>
            </w:r>
          </w:p>
        </w:tc>
        <w:tc>
          <w:tcPr>
            <w:tcW w:w="780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C7223D" w:rsidRPr="00230BF7" w:rsidRDefault="00C7223D" w:rsidP="000E370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553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C7223D" w:rsidRPr="00230BF7" w:rsidRDefault="00C7223D" w:rsidP="000E370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C7223D" w:rsidRPr="007D2066" w:rsidTr="009F0ADE">
        <w:trPr>
          <w:trHeight w:val="283"/>
          <w:jc w:val="center"/>
        </w:trPr>
        <w:tc>
          <w:tcPr>
            <w:tcW w:w="477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223D" w:rsidRPr="00230BF7" w:rsidRDefault="00C7223D" w:rsidP="00253D4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rtl/>
              </w:rPr>
            </w:pPr>
            <w:r w:rsidRPr="00230BF7">
              <w:rPr>
                <w:rFonts w:asciiTheme="minorHAnsi" w:hAnsiTheme="minorHAnsi" w:cstheme="minorHAnsi"/>
                <w:b/>
                <w:bCs/>
                <w:sz w:val="20"/>
                <w:szCs w:val="20"/>
                <w:rtl/>
              </w:rPr>
              <w:t>7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C7223D" w:rsidRPr="00230BF7" w:rsidRDefault="00C7223D" w:rsidP="00E90192">
            <w:pPr>
              <w:spacing w:after="0"/>
              <w:jc w:val="center"/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</w:rPr>
            </w:pPr>
            <w:r w:rsidRPr="00230BF7"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  <w:rtl/>
              </w:rPr>
              <w:t>سعيد عبدالله الأسمري</w:t>
            </w:r>
          </w:p>
        </w:tc>
        <w:tc>
          <w:tcPr>
            <w:tcW w:w="850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C7223D" w:rsidRPr="00230BF7" w:rsidRDefault="00C7223D" w:rsidP="00E90192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230BF7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rtl/>
              </w:rPr>
              <w:t>3000</w:t>
            </w:r>
          </w:p>
        </w:tc>
        <w:tc>
          <w:tcPr>
            <w:tcW w:w="625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C7223D" w:rsidRPr="00230BF7" w:rsidRDefault="00C7223D" w:rsidP="00E90192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40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C7223D" w:rsidRPr="00230BF7" w:rsidRDefault="00C7223D" w:rsidP="00E90192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03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C7223D" w:rsidRPr="00230BF7" w:rsidRDefault="00C7223D" w:rsidP="00E90192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C7223D" w:rsidRPr="00230BF7" w:rsidRDefault="00C7223D" w:rsidP="00E90192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C7223D" w:rsidRPr="00230BF7" w:rsidRDefault="00C7223D" w:rsidP="00E90192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128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C7223D" w:rsidRPr="00230BF7" w:rsidRDefault="00C7223D" w:rsidP="00E90192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7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C7223D" w:rsidRPr="00230BF7" w:rsidRDefault="00C7223D" w:rsidP="00E90192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C7223D" w:rsidRPr="00230BF7" w:rsidRDefault="00C7223D" w:rsidP="00E90192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77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C7223D" w:rsidRPr="00230BF7" w:rsidRDefault="00C7223D" w:rsidP="00E90192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C7223D" w:rsidRPr="00230BF7" w:rsidRDefault="00C7223D" w:rsidP="00E90192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230BF7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rtl/>
              </w:rPr>
              <w:t>3000</w:t>
            </w:r>
          </w:p>
        </w:tc>
        <w:tc>
          <w:tcPr>
            <w:tcW w:w="780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C7223D" w:rsidRPr="00230BF7" w:rsidRDefault="00C7223D" w:rsidP="00E90192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553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C7223D" w:rsidRPr="00230BF7" w:rsidRDefault="00C7223D" w:rsidP="00E90192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9F0ADE" w:rsidRPr="007D2066" w:rsidTr="009F0ADE">
        <w:trPr>
          <w:trHeight w:val="283"/>
          <w:jc w:val="center"/>
        </w:trPr>
        <w:tc>
          <w:tcPr>
            <w:tcW w:w="477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F0ADE" w:rsidRPr="00230BF7" w:rsidRDefault="009F0ADE" w:rsidP="00253D4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rtl/>
              </w:rPr>
            </w:pPr>
            <w:r w:rsidRPr="00230BF7">
              <w:rPr>
                <w:rFonts w:asciiTheme="minorHAnsi" w:hAnsiTheme="minorHAnsi" w:cstheme="minorHAnsi"/>
                <w:b/>
                <w:bCs/>
                <w:sz w:val="20"/>
                <w:szCs w:val="20"/>
                <w:rtl/>
              </w:rPr>
              <w:t>8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9F0ADE" w:rsidRPr="00230BF7" w:rsidRDefault="009F0ADE" w:rsidP="00E90192">
            <w:pPr>
              <w:spacing w:after="0"/>
              <w:jc w:val="center"/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</w:rPr>
            </w:pPr>
            <w:r w:rsidRPr="00230BF7"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  <w:rtl/>
              </w:rPr>
              <w:t xml:space="preserve">محمد عايض </w:t>
            </w:r>
            <w:proofErr w:type="spellStart"/>
            <w:r w:rsidRPr="00230BF7"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  <w:rtl/>
              </w:rPr>
              <w:t>الشقيقي</w:t>
            </w:r>
            <w:proofErr w:type="spellEnd"/>
          </w:p>
        </w:tc>
        <w:tc>
          <w:tcPr>
            <w:tcW w:w="850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9F0ADE" w:rsidRPr="00230BF7" w:rsidRDefault="009F0ADE" w:rsidP="00E90192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230BF7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rtl/>
              </w:rPr>
              <w:t>2000</w:t>
            </w:r>
          </w:p>
        </w:tc>
        <w:tc>
          <w:tcPr>
            <w:tcW w:w="625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9F0ADE" w:rsidRPr="00230BF7" w:rsidRDefault="009F0ADE" w:rsidP="00E90192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40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9F0ADE" w:rsidRPr="00230BF7" w:rsidRDefault="009F0ADE" w:rsidP="00E90192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03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9F0ADE" w:rsidRPr="00230BF7" w:rsidRDefault="009F0ADE" w:rsidP="00E90192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9F0ADE" w:rsidRPr="00230BF7" w:rsidRDefault="009F0ADE" w:rsidP="00E90192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9F0ADE" w:rsidRPr="00230BF7" w:rsidRDefault="009F0ADE" w:rsidP="00E90192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128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9F0ADE" w:rsidRPr="00230BF7" w:rsidRDefault="009F0ADE" w:rsidP="00E90192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7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9F0ADE" w:rsidRPr="00230BF7" w:rsidRDefault="009F0ADE" w:rsidP="00E90192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9F0ADE" w:rsidRPr="00230BF7" w:rsidRDefault="009F0ADE" w:rsidP="00883CBA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77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9F0ADE" w:rsidRPr="00230BF7" w:rsidRDefault="009F0ADE" w:rsidP="00E90192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9F0ADE" w:rsidRPr="00230BF7" w:rsidRDefault="009F0ADE" w:rsidP="00E90192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230BF7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rtl/>
              </w:rPr>
              <w:t>2000</w:t>
            </w:r>
          </w:p>
        </w:tc>
        <w:tc>
          <w:tcPr>
            <w:tcW w:w="780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9F0ADE" w:rsidRPr="00BE5459" w:rsidRDefault="009F0ADE" w:rsidP="00E90192">
            <w:pPr>
              <w:spacing w:after="0" w:line="240" w:lineRule="auto"/>
              <w:jc w:val="center"/>
              <w:rPr>
                <w:rFonts w:asciiTheme="minorHAnsi" w:hAnsiTheme="minorHAnsi" w:cstheme="min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553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9F0ADE" w:rsidRPr="00F40B82" w:rsidRDefault="009F0ADE" w:rsidP="00C97713">
            <w:pPr>
              <w:spacing w:after="0" w:line="240" w:lineRule="auto"/>
              <w:jc w:val="center"/>
              <w:rPr>
                <w:rFonts w:asciiTheme="minorHAnsi" w:hAnsiTheme="minorHAnsi" w:cstheme="minorBidi"/>
                <w:b/>
                <w:bCs/>
                <w:sz w:val="20"/>
                <w:szCs w:val="20"/>
              </w:rPr>
            </w:pPr>
          </w:p>
        </w:tc>
      </w:tr>
      <w:tr w:rsidR="009F0ADE" w:rsidRPr="007D2066" w:rsidTr="005716A7">
        <w:trPr>
          <w:trHeight w:val="283"/>
          <w:jc w:val="center"/>
        </w:trPr>
        <w:tc>
          <w:tcPr>
            <w:tcW w:w="477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0ADE" w:rsidRPr="00230BF7" w:rsidRDefault="009F0ADE" w:rsidP="00253D4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rtl/>
              </w:rPr>
            </w:pPr>
            <w:r w:rsidRPr="00230BF7">
              <w:rPr>
                <w:rFonts w:asciiTheme="minorHAnsi" w:hAnsiTheme="minorHAnsi" w:cstheme="minorHAnsi"/>
                <w:b/>
                <w:bCs/>
                <w:sz w:val="20"/>
                <w:szCs w:val="20"/>
                <w:rtl/>
              </w:rPr>
              <w:t>9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9F0ADE" w:rsidRPr="00230BF7" w:rsidRDefault="009F0ADE" w:rsidP="00E90192">
            <w:pPr>
              <w:spacing w:after="0"/>
              <w:jc w:val="center"/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</w:rPr>
            </w:pPr>
            <w:r w:rsidRPr="00230BF7"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  <w:rtl/>
              </w:rPr>
              <w:t>عبدالكريم حسن مشهور</w:t>
            </w:r>
          </w:p>
        </w:tc>
        <w:tc>
          <w:tcPr>
            <w:tcW w:w="85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9F0ADE" w:rsidRPr="00230BF7" w:rsidRDefault="009F0ADE" w:rsidP="00E90192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230BF7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rtl/>
              </w:rPr>
              <w:t>15000</w:t>
            </w:r>
          </w:p>
        </w:tc>
        <w:tc>
          <w:tcPr>
            <w:tcW w:w="62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9F0ADE" w:rsidRPr="00230BF7" w:rsidRDefault="009F0ADE" w:rsidP="00E90192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4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9F0ADE" w:rsidRPr="00230BF7" w:rsidRDefault="009F0ADE" w:rsidP="00E90192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0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9F0ADE" w:rsidRPr="00230BF7" w:rsidRDefault="009F0ADE" w:rsidP="00E90192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9F0ADE" w:rsidRPr="00230BF7" w:rsidRDefault="009F0ADE" w:rsidP="00E90192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9F0ADE" w:rsidRPr="00230BF7" w:rsidRDefault="009F0ADE" w:rsidP="00E90192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12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9F0ADE" w:rsidRPr="00230BF7" w:rsidRDefault="009F0ADE" w:rsidP="00E90192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7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9F0ADE" w:rsidRPr="00230BF7" w:rsidRDefault="009F0ADE" w:rsidP="00E90192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9F0ADE" w:rsidRPr="00230BF7" w:rsidRDefault="009F0ADE" w:rsidP="00E90192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77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9F0ADE" w:rsidRPr="00230BF7" w:rsidRDefault="009F0ADE" w:rsidP="00E90192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9F0ADE" w:rsidRPr="00230BF7" w:rsidRDefault="009F0ADE" w:rsidP="00E90192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230BF7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rtl/>
              </w:rPr>
              <w:t>15000</w:t>
            </w:r>
          </w:p>
        </w:tc>
        <w:tc>
          <w:tcPr>
            <w:tcW w:w="78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9F0ADE" w:rsidRPr="00230BF7" w:rsidRDefault="009F0ADE" w:rsidP="00E90192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55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9F0ADE" w:rsidRPr="00230BF7" w:rsidRDefault="009F0ADE" w:rsidP="00E90192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rtl/>
              </w:rPr>
            </w:pPr>
          </w:p>
        </w:tc>
      </w:tr>
      <w:tr w:rsidR="009F0ADE" w:rsidRPr="007D2066" w:rsidTr="005716A7">
        <w:trPr>
          <w:trHeight w:val="283"/>
          <w:jc w:val="center"/>
        </w:trPr>
        <w:tc>
          <w:tcPr>
            <w:tcW w:w="477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0ADE" w:rsidRPr="00230BF7" w:rsidRDefault="009F0ADE" w:rsidP="00253D4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rtl/>
              </w:rPr>
            </w:pPr>
            <w:r w:rsidRPr="00230BF7">
              <w:rPr>
                <w:rFonts w:asciiTheme="minorHAnsi" w:hAnsiTheme="minorHAnsi" w:cstheme="minorHAnsi"/>
                <w:b/>
                <w:bCs/>
                <w:sz w:val="20"/>
                <w:szCs w:val="20"/>
                <w:rtl/>
              </w:rPr>
              <w:t>10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9F0ADE" w:rsidRPr="00230BF7" w:rsidRDefault="009F0ADE" w:rsidP="00253D44">
            <w:pPr>
              <w:spacing w:after="0"/>
              <w:jc w:val="center"/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  <w:rtl/>
              </w:rPr>
            </w:pPr>
            <w:r w:rsidRPr="00230BF7"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  <w:rtl/>
              </w:rPr>
              <w:t>سلطان عوضه الشهراني</w:t>
            </w:r>
          </w:p>
        </w:tc>
        <w:tc>
          <w:tcPr>
            <w:tcW w:w="85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9F0ADE" w:rsidRPr="00230BF7" w:rsidRDefault="009F0ADE" w:rsidP="00253D44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Theme="minorHAnsi" w:hAnsiTheme="minorHAnsi" w:cstheme="minorHAnsi" w:hint="cs"/>
                <w:b/>
                <w:bCs/>
                <w:color w:val="000000"/>
                <w:sz w:val="20"/>
                <w:szCs w:val="20"/>
                <w:rtl/>
              </w:rPr>
              <w:t>5000</w:t>
            </w:r>
          </w:p>
        </w:tc>
        <w:tc>
          <w:tcPr>
            <w:tcW w:w="62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9F0ADE" w:rsidRPr="00230BF7" w:rsidRDefault="009F0ADE" w:rsidP="00253D4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4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9F0ADE" w:rsidRPr="00D5109E" w:rsidRDefault="009F0ADE" w:rsidP="00253D44">
            <w:pPr>
              <w:spacing w:after="0" w:line="240" w:lineRule="auto"/>
              <w:jc w:val="center"/>
              <w:rPr>
                <w:rFonts w:asciiTheme="minorHAnsi" w:hAnsiTheme="minorHAnsi" w:cstheme="min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0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9F0ADE" w:rsidRPr="00230BF7" w:rsidRDefault="009F0ADE" w:rsidP="00253D4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9F0ADE" w:rsidRPr="00230BF7" w:rsidRDefault="009F0ADE" w:rsidP="00253D4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9F0ADE" w:rsidRPr="00230BF7" w:rsidRDefault="009F0ADE" w:rsidP="00253D4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2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9F0ADE" w:rsidRPr="00230BF7" w:rsidRDefault="009F0ADE" w:rsidP="00253D4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7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9F0ADE" w:rsidRPr="00230BF7" w:rsidRDefault="009F0ADE" w:rsidP="00253D4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9F0ADE" w:rsidRPr="00230BF7" w:rsidRDefault="009F0ADE" w:rsidP="00253D44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277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9F0ADE" w:rsidRPr="00230BF7" w:rsidRDefault="009F0ADE" w:rsidP="00253D4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9F0ADE" w:rsidRPr="00230BF7" w:rsidRDefault="009F0ADE" w:rsidP="00253D44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rtl/>
              </w:rPr>
            </w:pPr>
            <w:r w:rsidRPr="00230BF7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rtl/>
              </w:rPr>
              <w:t>5000</w:t>
            </w:r>
          </w:p>
        </w:tc>
        <w:tc>
          <w:tcPr>
            <w:tcW w:w="78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9F0ADE" w:rsidRPr="00230BF7" w:rsidRDefault="009F0ADE" w:rsidP="00253D4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55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9F0ADE" w:rsidRPr="00230BF7" w:rsidRDefault="009F0ADE" w:rsidP="00253D44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rtl/>
              </w:rPr>
            </w:pPr>
          </w:p>
        </w:tc>
      </w:tr>
      <w:tr w:rsidR="009F0ADE" w:rsidRPr="007D2066" w:rsidTr="005716A7">
        <w:trPr>
          <w:trHeight w:val="283"/>
          <w:jc w:val="center"/>
        </w:trPr>
        <w:tc>
          <w:tcPr>
            <w:tcW w:w="477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0ADE" w:rsidRPr="00230BF7" w:rsidRDefault="009F0ADE" w:rsidP="00253D4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rtl/>
              </w:rPr>
            </w:pPr>
            <w:r w:rsidRPr="00230BF7">
              <w:rPr>
                <w:rFonts w:asciiTheme="minorHAnsi" w:hAnsiTheme="minorHAnsi" w:cstheme="minorHAnsi"/>
                <w:b/>
                <w:bCs/>
                <w:sz w:val="20"/>
                <w:szCs w:val="20"/>
                <w:rtl/>
              </w:rPr>
              <w:t>11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9F0ADE" w:rsidRPr="00230BF7" w:rsidRDefault="009F0ADE" w:rsidP="00253D44">
            <w:pPr>
              <w:spacing w:after="0" w:line="240" w:lineRule="auto"/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  <w:rtl/>
              </w:rPr>
            </w:pPr>
            <w:r w:rsidRPr="00230BF7">
              <w:rPr>
                <w:rFonts w:asciiTheme="minorBidi" w:hAnsiTheme="minorBidi" w:cstheme="minorBidi"/>
                <w:b/>
                <w:bCs/>
                <w:sz w:val="20"/>
                <w:szCs w:val="20"/>
                <w:rtl/>
              </w:rPr>
              <w:t xml:space="preserve">حسين عبدالله </w:t>
            </w:r>
            <w:proofErr w:type="spellStart"/>
            <w:r w:rsidRPr="00230BF7">
              <w:rPr>
                <w:rFonts w:asciiTheme="minorBidi" w:hAnsiTheme="minorBidi" w:cstheme="minorBidi"/>
                <w:b/>
                <w:bCs/>
                <w:sz w:val="20"/>
                <w:szCs w:val="20"/>
                <w:rtl/>
              </w:rPr>
              <w:t>قليص</w:t>
            </w:r>
            <w:proofErr w:type="spellEnd"/>
          </w:p>
        </w:tc>
        <w:tc>
          <w:tcPr>
            <w:tcW w:w="85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9F0ADE" w:rsidRPr="00230BF7" w:rsidRDefault="009F0ADE" w:rsidP="00253D4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rtl/>
              </w:rPr>
            </w:pPr>
            <w:r w:rsidRPr="00230BF7">
              <w:rPr>
                <w:rFonts w:asciiTheme="minorHAnsi" w:hAnsiTheme="minorHAnsi" w:cstheme="minorHAnsi"/>
                <w:b/>
                <w:bCs/>
                <w:sz w:val="20"/>
                <w:szCs w:val="20"/>
                <w:rtl/>
              </w:rPr>
              <w:t>1500</w:t>
            </w:r>
          </w:p>
        </w:tc>
        <w:tc>
          <w:tcPr>
            <w:tcW w:w="62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9F0ADE" w:rsidRPr="00230BF7" w:rsidRDefault="009F0ADE" w:rsidP="00253D4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4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9F0ADE" w:rsidRPr="00230BF7" w:rsidRDefault="009F0ADE" w:rsidP="00253D4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0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9F0ADE" w:rsidRPr="00230BF7" w:rsidRDefault="009F0ADE" w:rsidP="00253D4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9F0ADE" w:rsidRPr="00230BF7" w:rsidRDefault="009F0ADE" w:rsidP="00253D4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9F0ADE" w:rsidRPr="00230BF7" w:rsidRDefault="009F0ADE" w:rsidP="00253D4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2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9F0ADE" w:rsidRPr="00230BF7" w:rsidRDefault="009F0ADE" w:rsidP="00253D4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7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9F0ADE" w:rsidRPr="00230BF7" w:rsidRDefault="009F0ADE" w:rsidP="00253D4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9F0ADE" w:rsidRPr="00230BF7" w:rsidRDefault="009F0ADE" w:rsidP="00253D44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277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9F0ADE" w:rsidRPr="00230BF7" w:rsidRDefault="009F0ADE" w:rsidP="00253D4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9F0ADE" w:rsidRPr="00230BF7" w:rsidRDefault="009F0ADE" w:rsidP="00253D44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rtl/>
              </w:rPr>
            </w:pPr>
            <w:r w:rsidRPr="00230BF7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rtl/>
              </w:rPr>
              <w:t>1500</w:t>
            </w:r>
          </w:p>
        </w:tc>
        <w:tc>
          <w:tcPr>
            <w:tcW w:w="78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9F0ADE" w:rsidRPr="00230BF7" w:rsidRDefault="009F0ADE" w:rsidP="00253D4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55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9F0ADE" w:rsidRPr="00230BF7" w:rsidRDefault="009F0ADE" w:rsidP="00253D44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rtl/>
              </w:rPr>
            </w:pPr>
          </w:p>
        </w:tc>
      </w:tr>
      <w:tr w:rsidR="009F0ADE" w:rsidRPr="007D2066" w:rsidTr="005716A7">
        <w:trPr>
          <w:trHeight w:val="283"/>
          <w:jc w:val="center"/>
        </w:trPr>
        <w:tc>
          <w:tcPr>
            <w:tcW w:w="477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0ADE" w:rsidRPr="00230BF7" w:rsidRDefault="009F0ADE" w:rsidP="00253D4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rtl/>
              </w:rPr>
            </w:pPr>
            <w:r w:rsidRPr="00230BF7">
              <w:rPr>
                <w:rFonts w:asciiTheme="minorHAnsi" w:hAnsiTheme="minorHAnsi" w:cstheme="minorHAnsi"/>
                <w:b/>
                <w:bCs/>
                <w:sz w:val="20"/>
                <w:szCs w:val="20"/>
                <w:rtl/>
              </w:rPr>
              <w:t>12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9F0ADE" w:rsidRPr="00230BF7" w:rsidRDefault="009F0ADE" w:rsidP="00253D44">
            <w:pPr>
              <w:spacing w:after="0" w:line="240" w:lineRule="auto"/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  <w:rtl/>
              </w:rPr>
            </w:pPr>
            <w:r w:rsidRPr="00230BF7">
              <w:rPr>
                <w:rFonts w:asciiTheme="minorBidi" w:hAnsiTheme="minorBidi" w:cstheme="minorBidi"/>
                <w:b/>
                <w:bCs/>
                <w:sz w:val="20"/>
                <w:szCs w:val="20"/>
                <w:rtl/>
              </w:rPr>
              <w:t>محمد علي الأحمري</w:t>
            </w:r>
          </w:p>
        </w:tc>
        <w:tc>
          <w:tcPr>
            <w:tcW w:w="85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9F0ADE" w:rsidRPr="00230BF7" w:rsidRDefault="009F0ADE" w:rsidP="00253D4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rtl/>
              </w:rPr>
            </w:pPr>
            <w:r w:rsidRPr="00230BF7">
              <w:rPr>
                <w:rFonts w:asciiTheme="minorHAnsi" w:hAnsiTheme="minorHAnsi" w:cstheme="minorHAnsi"/>
                <w:b/>
                <w:bCs/>
                <w:sz w:val="20"/>
                <w:szCs w:val="20"/>
                <w:rtl/>
              </w:rPr>
              <w:t>1500</w:t>
            </w:r>
          </w:p>
        </w:tc>
        <w:tc>
          <w:tcPr>
            <w:tcW w:w="62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9F0ADE" w:rsidRPr="00230BF7" w:rsidRDefault="009F0ADE" w:rsidP="00253D4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4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9F0ADE" w:rsidRPr="00230BF7" w:rsidRDefault="009F0ADE" w:rsidP="00253D4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0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9F0ADE" w:rsidRPr="00230BF7" w:rsidRDefault="009F0ADE" w:rsidP="00253D4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9F0ADE" w:rsidRPr="00230BF7" w:rsidRDefault="009F0ADE" w:rsidP="00253D4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9F0ADE" w:rsidRPr="00230BF7" w:rsidRDefault="009F0ADE" w:rsidP="00253D4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2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9F0ADE" w:rsidRPr="00230BF7" w:rsidRDefault="009F0ADE" w:rsidP="00253D4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7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9F0ADE" w:rsidRPr="008E2414" w:rsidRDefault="009F0ADE" w:rsidP="00253D44">
            <w:pPr>
              <w:spacing w:after="0" w:line="240" w:lineRule="auto"/>
              <w:jc w:val="center"/>
              <w:rPr>
                <w:rFonts w:asciiTheme="minorHAnsi" w:hAnsiTheme="minorHAnsi" w:cstheme="min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9F0ADE" w:rsidRPr="00230BF7" w:rsidRDefault="009F0ADE" w:rsidP="00253D44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277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9F0ADE" w:rsidRPr="00230BF7" w:rsidRDefault="009F0ADE" w:rsidP="00253D4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9F0ADE" w:rsidRPr="00230BF7" w:rsidRDefault="009F0ADE" w:rsidP="00253D44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rtl/>
              </w:rPr>
            </w:pPr>
            <w:r w:rsidRPr="00230BF7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rtl/>
              </w:rPr>
              <w:t>1500</w:t>
            </w:r>
          </w:p>
        </w:tc>
        <w:tc>
          <w:tcPr>
            <w:tcW w:w="78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9F0ADE" w:rsidRPr="00230BF7" w:rsidRDefault="009F0ADE" w:rsidP="00253D4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55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9F0ADE" w:rsidRPr="008E2414" w:rsidRDefault="009F0ADE" w:rsidP="00253D44">
            <w:pPr>
              <w:spacing w:after="0"/>
              <w:jc w:val="center"/>
              <w:rPr>
                <w:rFonts w:asciiTheme="minorHAnsi" w:hAnsiTheme="minorHAnsi"/>
                <w:b/>
                <w:bCs/>
                <w:sz w:val="20"/>
                <w:szCs w:val="20"/>
                <w:rtl/>
              </w:rPr>
            </w:pPr>
          </w:p>
        </w:tc>
      </w:tr>
      <w:tr w:rsidR="009F0ADE" w:rsidRPr="007D2066" w:rsidTr="009F0ADE">
        <w:trPr>
          <w:trHeight w:val="283"/>
          <w:jc w:val="center"/>
        </w:trPr>
        <w:tc>
          <w:tcPr>
            <w:tcW w:w="477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F0ADE" w:rsidRPr="00230BF7" w:rsidRDefault="009F0ADE" w:rsidP="00253D4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rtl/>
              </w:rPr>
            </w:pPr>
            <w:r w:rsidRPr="00230BF7">
              <w:rPr>
                <w:rFonts w:asciiTheme="minorHAnsi" w:hAnsiTheme="minorHAnsi" w:cstheme="minorHAnsi"/>
                <w:b/>
                <w:bCs/>
                <w:sz w:val="20"/>
                <w:szCs w:val="20"/>
                <w:rtl/>
              </w:rPr>
              <w:t>13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9F0ADE" w:rsidRPr="0078649D" w:rsidRDefault="009F0ADE" w:rsidP="00C97713">
            <w:pPr>
              <w:spacing w:after="0" w:line="240" w:lineRule="auto"/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  <w:rtl/>
              </w:rPr>
            </w:pPr>
            <w:r w:rsidRPr="0078649D">
              <w:rPr>
                <w:rFonts w:asciiTheme="minorBidi" w:hAnsiTheme="minorBidi" w:cstheme="minorBidi"/>
                <w:b/>
                <w:bCs/>
                <w:sz w:val="20"/>
                <w:szCs w:val="20"/>
                <w:rtl/>
              </w:rPr>
              <w:t>أحمد سعد محمد الوتيد</w:t>
            </w:r>
          </w:p>
        </w:tc>
        <w:tc>
          <w:tcPr>
            <w:tcW w:w="850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9F0ADE" w:rsidRPr="0078649D" w:rsidRDefault="009F0ADE" w:rsidP="00C9771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rtl/>
              </w:rPr>
            </w:pPr>
            <w:r w:rsidRPr="0078649D">
              <w:rPr>
                <w:rFonts w:asciiTheme="minorHAnsi" w:hAnsiTheme="minorHAnsi" w:cstheme="minorHAnsi"/>
                <w:b/>
                <w:bCs/>
                <w:sz w:val="20"/>
                <w:szCs w:val="20"/>
                <w:rtl/>
              </w:rPr>
              <w:t>2000</w:t>
            </w:r>
          </w:p>
        </w:tc>
        <w:tc>
          <w:tcPr>
            <w:tcW w:w="625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9F0ADE" w:rsidRPr="00230BF7" w:rsidRDefault="009F0ADE" w:rsidP="00C9771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40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9F0ADE" w:rsidRPr="00230BF7" w:rsidRDefault="009F0ADE" w:rsidP="00C9771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03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9F0ADE" w:rsidRPr="00230BF7" w:rsidRDefault="009F0ADE" w:rsidP="00C9771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rtl/>
              </w:rPr>
            </w:pPr>
            <w:r>
              <w:rPr>
                <w:rFonts w:asciiTheme="minorHAnsi" w:hAnsiTheme="minorHAnsi" w:cstheme="minorHAnsi" w:hint="cs"/>
                <w:b/>
                <w:bCs/>
                <w:sz w:val="20"/>
                <w:szCs w:val="20"/>
                <w:rtl/>
              </w:rPr>
              <w:t>500</w:t>
            </w: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9F0ADE" w:rsidRPr="00230BF7" w:rsidRDefault="009F0ADE" w:rsidP="00C9771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9F0ADE" w:rsidRPr="00230BF7" w:rsidRDefault="009F0ADE" w:rsidP="00C9771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28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9F0ADE" w:rsidRPr="00230BF7" w:rsidRDefault="009F0ADE" w:rsidP="00C9771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7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9F0ADE" w:rsidRPr="00230BF7" w:rsidRDefault="009F0ADE" w:rsidP="00C9771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9F0ADE" w:rsidRPr="00230BF7" w:rsidRDefault="009F0ADE" w:rsidP="00C97713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277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9F0ADE" w:rsidRPr="00230BF7" w:rsidRDefault="009F0ADE" w:rsidP="00C9771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9F0ADE" w:rsidRPr="00230BF7" w:rsidRDefault="009F0ADE" w:rsidP="00C97713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Theme="minorHAnsi" w:hAnsiTheme="minorHAnsi" w:cstheme="minorHAnsi" w:hint="cs"/>
                <w:b/>
                <w:bCs/>
                <w:color w:val="000000"/>
                <w:sz w:val="20"/>
                <w:szCs w:val="20"/>
                <w:rtl/>
              </w:rPr>
              <w:t>2500</w:t>
            </w:r>
          </w:p>
        </w:tc>
        <w:tc>
          <w:tcPr>
            <w:tcW w:w="780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9F0ADE" w:rsidRPr="00230BF7" w:rsidRDefault="009F0ADE" w:rsidP="00C9771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553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9F0ADE" w:rsidRPr="009C07E1" w:rsidRDefault="009F0ADE" w:rsidP="00C97713">
            <w:pPr>
              <w:spacing w:after="0"/>
              <w:jc w:val="center"/>
              <w:rPr>
                <w:rFonts w:asciiTheme="minorHAnsi" w:hAnsiTheme="minorHAnsi"/>
                <w:b/>
                <w:bCs/>
                <w:sz w:val="18"/>
                <w:szCs w:val="18"/>
                <w:rtl/>
              </w:rPr>
            </w:pPr>
          </w:p>
        </w:tc>
      </w:tr>
      <w:tr w:rsidR="009F0ADE" w:rsidRPr="007D2066" w:rsidTr="009F0ADE">
        <w:trPr>
          <w:trHeight w:val="283"/>
          <w:jc w:val="center"/>
        </w:trPr>
        <w:tc>
          <w:tcPr>
            <w:tcW w:w="477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F0ADE" w:rsidRPr="00230BF7" w:rsidRDefault="009F0ADE" w:rsidP="00253D4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rtl/>
              </w:rPr>
            </w:pPr>
            <w:r w:rsidRPr="00230BF7">
              <w:rPr>
                <w:rFonts w:asciiTheme="minorHAnsi" w:hAnsiTheme="minorHAnsi" w:cstheme="minorHAnsi"/>
                <w:b/>
                <w:bCs/>
                <w:sz w:val="20"/>
                <w:szCs w:val="20"/>
                <w:rtl/>
              </w:rPr>
              <w:t>14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9F0ADE" w:rsidRPr="00230BF7" w:rsidRDefault="009F0ADE" w:rsidP="00C97713">
            <w:pPr>
              <w:spacing w:after="0" w:line="240" w:lineRule="auto"/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  <w:rtl/>
              </w:rPr>
            </w:pPr>
            <w:r w:rsidRPr="00230BF7">
              <w:rPr>
                <w:rFonts w:asciiTheme="minorBidi" w:hAnsiTheme="minorBidi" w:cstheme="minorBidi"/>
                <w:b/>
                <w:bCs/>
                <w:sz w:val="20"/>
                <w:szCs w:val="20"/>
                <w:rtl/>
              </w:rPr>
              <w:t>سلطان أحمد علي</w:t>
            </w:r>
          </w:p>
        </w:tc>
        <w:tc>
          <w:tcPr>
            <w:tcW w:w="850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9F0ADE" w:rsidRPr="00230BF7" w:rsidRDefault="009F0ADE" w:rsidP="00C9771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rtl/>
              </w:rPr>
            </w:pPr>
            <w:r w:rsidRPr="00230BF7">
              <w:rPr>
                <w:rFonts w:asciiTheme="minorHAnsi" w:hAnsiTheme="minorHAnsi" w:cstheme="minorHAnsi"/>
                <w:b/>
                <w:bCs/>
                <w:sz w:val="20"/>
                <w:szCs w:val="20"/>
                <w:rtl/>
              </w:rPr>
              <w:t>2000</w:t>
            </w:r>
          </w:p>
        </w:tc>
        <w:tc>
          <w:tcPr>
            <w:tcW w:w="625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9F0ADE" w:rsidRPr="00230BF7" w:rsidRDefault="009F0ADE" w:rsidP="00C9771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40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9F0ADE" w:rsidRPr="00230BF7" w:rsidRDefault="009F0ADE" w:rsidP="00C9771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03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9F0ADE" w:rsidRPr="00230BF7" w:rsidRDefault="009F0ADE" w:rsidP="00C9771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9F0ADE" w:rsidRPr="00230BF7" w:rsidRDefault="009F0ADE" w:rsidP="00C9771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9F0ADE" w:rsidRPr="00230BF7" w:rsidRDefault="009F0ADE" w:rsidP="00C9771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28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9F0ADE" w:rsidRPr="00230BF7" w:rsidRDefault="009F0ADE" w:rsidP="00C9771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7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9F0ADE" w:rsidRPr="00230BF7" w:rsidRDefault="009F0ADE" w:rsidP="00C9771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9F0ADE" w:rsidRPr="00230BF7" w:rsidRDefault="009F0ADE" w:rsidP="00C97713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277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9F0ADE" w:rsidRPr="00230BF7" w:rsidRDefault="009F0ADE" w:rsidP="00C9771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9F0ADE" w:rsidRPr="00230BF7" w:rsidRDefault="009F0ADE" w:rsidP="00C97713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rtl/>
              </w:rPr>
            </w:pPr>
            <w:r w:rsidRPr="00230BF7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rtl/>
              </w:rPr>
              <w:t>2000</w:t>
            </w:r>
          </w:p>
        </w:tc>
        <w:tc>
          <w:tcPr>
            <w:tcW w:w="780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9F0ADE" w:rsidRPr="00230BF7" w:rsidRDefault="009F0ADE" w:rsidP="00C9771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553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9F0ADE" w:rsidRPr="00230BF7" w:rsidRDefault="009F0ADE" w:rsidP="00C97713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rtl/>
              </w:rPr>
            </w:pPr>
          </w:p>
        </w:tc>
      </w:tr>
      <w:tr w:rsidR="009F0ADE" w:rsidRPr="007D2066" w:rsidTr="009F0ADE">
        <w:trPr>
          <w:trHeight w:val="283"/>
          <w:jc w:val="center"/>
        </w:trPr>
        <w:tc>
          <w:tcPr>
            <w:tcW w:w="477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F0ADE" w:rsidRPr="00230BF7" w:rsidRDefault="009F0ADE" w:rsidP="00253D4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rtl/>
              </w:rPr>
            </w:pPr>
            <w:r w:rsidRPr="00230BF7">
              <w:rPr>
                <w:rFonts w:asciiTheme="minorHAnsi" w:hAnsiTheme="minorHAnsi" w:cstheme="minorHAnsi"/>
                <w:b/>
                <w:bCs/>
                <w:sz w:val="20"/>
                <w:szCs w:val="20"/>
                <w:rtl/>
              </w:rPr>
              <w:t>15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9F0ADE" w:rsidRPr="00230BF7" w:rsidRDefault="009F0ADE" w:rsidP="00C97713">
            <w:pPr>
              <w:spacing w:after="0" w:line="240" w:lineRule="auto"/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sz w:val="20"/>
                <w:szCs w:val="20"/>
                <w:rtl/>
              </w:rPr>
              <w:t xml:space="preserve">متعب سعيد الشهراني </w:t>
            </w:r>
          </w:p>
        </w:tc>
        <w:tc>
          <w:tcPr>
            <w:tcW w:w="850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9F0ADE" w:rsidRPr="00230BF7" w:rsidRDefault="009F0ADE" w:rsidP="00C9771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rtl/>
              </w:rPr>
            </w:pPr>
            <w:r>
              <w:rPr>
                <w:rFonts w:asciiTheme="minorHAnsi" w:hAnsiTheme="minorHAnsi" w:cstheme="minorHAnsi" w:hint="cs"/>
                <w:b/>
                <w:bCs/>
                <w:sz w:val="20"/>
                <w:szCs w:val="20"/>
                <w:rtl/>
              </w:rPr>
              <w:t>5050</w:t>
            </w:r>
          </w:p>
        </w:tc>
        <w:tc>
          <w:tcPr>
            <w:tcW w:w="625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9F0ADE" w:rsidRPr="00230BF7" w:rsidRDefault="009F0ADE" w:rsidP="00C9771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40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9F0ADE" w:rsidRPr="00230BF7" w:rsidRDefault="009F0ADE" w:rsidP="00C9771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03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9F0ADE" w:rsidRPr="00230BF7" w:rsidRDefault="009F0ADE" w:rsidP="00C9771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9F0ADE" w:rsidRPr="00230BF7" w:rsidRDefault="009F0ADE" w:rsidP="00C9771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9F0ADE" w:rsidRPr="00230BF7" w:rsidRDefault="009F0ADE" w:rsidP="00C9771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28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9F0ADE" w:rsidRPr="00837C73" w:rsidRDefault="009F0ADE" w:rsidP="00C97713">
            <w:pPr>
              <w:spacing w:after="0" w:line="240" w:lineRule="auto"/>
              <w:jc w:val="center"/>
              <w:rPr>
                <w:rFonts w:asciiTheme="minorHAnsi" w:hAnsiTheme="minorHAns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7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9F0ADE" w:rsidRPr="00230BF7" w:rsidRDefault="009F0ADE" w:rsidP="00C9771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9F0ADE" w:rsidRPr="003A491D" w:rsidRDefault="009F0ADE" w:rsidP="00C97713">
            <w:pPr>
              <w:spacing w:after="0"/>
              <w:jc w:val="center"/>
              <w:rPr>
                <w:rFonts w:asciiTheme="minorHAnsi" w:hAnsiTheme="minorHAnsi" w:cstheme="minorBidi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277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9F0ADE" w:rsidRPr="00230BF7" w:rsidRDefault="009F0ADE" w:rsidP="00C9771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9F0ADE" w:rsidRPr="00230BF7" w:rsidRDefault="009F0ADE" w:rsidP="00C97713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Theme="minorHAnsi" w:hAnsiTheme="minorHAnsi" w:cstheme="minorHAnsi" w:hint="cs"/>
                <w:b/>
                <w:bCs/>
                <w:color w:val="000000"/>
                <w:sz w:val="20"/>
                <w:szCs w:val="20"/>
                <w:rtl/>
              </w:rPr>
              <w:t>5050</w:t>
            </w:r>
          </w:p>
        </w:tc>
        <w:tc>
          <w:tcPr>
            <w:tcW w:w="780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9F0ADE" w:rsidRPr="00230BF7" w:rsidRDefault="009F0ADE" w:rsidP="00C9771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553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9F0ADE" w:rsidRPr="009C07E1" w:rsidRDefault="009F0ADE" w:rsidP="00C97713">
            <w:pPr>
              <w:spacing w:after="0"/>
              <w:jc w:val="center"/>
              <w:rPr>
                <w:rFonts w:asciiTheme="minorHAnsi" w:hAnsiTheme="minorHAnsi"/>
                <w:b/>
                <w:bCs/>
                <w:sz w:val="20"/>
                <w:szCs w:val="20"/>
                <w:rtl/>
              </w:rPr>
            </w:pPr>
          </w:p>
        </w:tc>
      </w:tr>
      <w:tr w:rsidR="009F0ADE" w:rsidRPr="007D2066" w:rsidTr="009F0ADE">
        <w:trPr>
          <w:trHeight w:val="283"/>
          <w:jc w:val="center"/>
        </w:trPr>
        <w:tc>
          <w:tcPr>
            <w:tcW w:w="477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F0ADE" w:rsidRPr="00230BF7" w:rsidRDefault="009F0ADE" w:rsidP="00253D4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rtl/>
              </w:rPr>
            </w:pPr>
            <w:r w:rsidRPr="00230BF7">
              <w:rPr>
                <w:rFonts w:asciiTheme="minorHAnsi" w:hAnsiTheme="minorHAnsi" w:cstheme="minorHAnsi"/>
                <w:b/>
                <w:bCs/>
                <w:sz w:val="20"/>
                <w:szCs w:val="20"/>
                <w:rtl/>
              </w:rPr>
              <w:t>16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9F0ADE" w:rsidRDefault="009F0ADE" w:rsidP="00C97713">
            <w:pPr>
              <w:spacing w:after="0" w:line="240" w:lineRule="auto"/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sz w:val="20"/>
                <w:szCs w:val="20"/>
                <w:rtl/>
              </w:rPr>
              <w:t>علي حمد اليامي</w:t>
            </w:r>
          </w:p>
        </w:tc>
        <w:tc>
          <w:tcPr>
            <w:tcW w:w="850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9F0ADE" w:rsidRDefault="009F0ADE" w:rsidP="00C9771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rtl/>
              </w:rPr>
            </w:pPr>
            <w:r>
              <w:rPr>
                <w:rFonts w:asciiTheme="minorHAnsi" w:hAnsiTheme="minorHAnsi" w:cstheme="minorHAnsi" w:hint="cs"/>
                <w:b/>
                <w:bCs/>
                <w:sz w:val="20"/>
                <w:szCs w:val="20"/>
                <w:rtl/>
              </w:rPr>
              <w:t>3400</w:t>
            </w:r>
          </w:p>
        </w:tc>
        <w:tc>
          <w:tcPr>
            <w:tcW w:w="625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9F0ADE" w:rsidRPr="00230BF7" w:rsidRDefault="009F0ADE" w:rsidP="00C9771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40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9F0ADE" w:rsidRPr="00230BF7" w:rsidRDefault="009F0ADE" w:rsidP="00C9771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03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9F0ADE" w:rsidRPr="00230BF7" w:rsidRDefault="009F0ADE" w:rsidP="00C9771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9F0ADE" w:rsidRPr="00230BF7" w:rsidRDefault="009F0ADE" w:rsidP="00C9771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9F0ADE" w:rsidRPr="00230BF7" w:rsidRDefault="009F0ADE" w:rsidP="00C9771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28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9F0ADE" w:rsidRPr="009343D2" w:rsidRDefault="009F0ADE" w:rsidP="00C97713">
            <w:pPr>
              <w:spacing w:after="0" w:line="240" w:lineRule="auto"/>
              <w:jc w:val="center"/>
              <w:rPr>
                <w:rFonts w:asciiTheme="minorHAnsi" w:hAnsiTheme="minorHAnsi" w:cstheme="min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7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9F0ADE" w:rsidRPr="00230BF7" w:rsidRDefault="009F0ADE" w:rsidP="00C9771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9F0ADE" w:rsidRPr="003A491D" w:rsidRDefault="009F0ADE" w:rsidP="00C97713">
            <w:pPr>
              <w:spacing w:after="0"/>
              <w:jc w:val="center"/>
              <w:rPr>
                <w:rFonts w:asciiTheme="minorHAnsi" w:hAnsiTheme="minorHAnsi" w:cstheme="minorBidi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277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9F0ADE" w:rsidRPr="00230BF7" w:rsidRDefault="009F0ADE" w:rsidP="00C9771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9F0ADE" w:rsidRDefault="009F0ADE" w:rsidP="00C97713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Theme="minorHAnsi" w:hAnsiTheme="minorHAnsi" w:cstheme="minorHAnsi" w:hint="cs"/>
                <w:b/>
                <w:bCs/>
                <w:color w:val="000000"/>
                <w:sz w:val="20"/>
                <w:szCs w:val="20"/>
                <w:rtl/>
              </w:rPr>
              <w:t>3400</w:t>
            </w:r>
          </w:p>
        </w:tc>
        <w:tc>
          <w:tcPr>
            <w:tcW w:w="780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9F0ADE" w:rsidRPr="00230BF7" w:rsidRDefault="009F0ADE" w:rsidP="00C9771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553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9F0ADE" w:rsidRPr="00F060DA" w:rsidRDefault="009F0ADE" w:rsidP="00C97713">
            <w:pPr>
              <w:spacing w:after="0" w:line="240" w:lineRule="auto"/>
              <w:jc w:val="center"/>
              <w:rPr>
                <w:rFonts w:asciiTheme="minorHAnsi" w:hAnsiTheme="minorHAnsi"/>
                <w:b/>
                <w:bCs/>
                <w:sz w:val="20"/>
                <w:szCs w:val="20"/>
                <w:rtl/>
              </w:rPr>
            </w:pPr>
          </w:p>
        </w:tc>
      </w:tr>
      <w:tr w:rsidR="009F0ADE" w:rsidRPr="007D2066" w:rsidTr="009F0ADE">
        <w:trPr>
          <w:trHeight w:val="283"/>
          <w:jc w:val="center"/>
        </w:trPr>
        <w:tc>
          <w:tcPr>
            <w:tcW w:w="477" w:type="dxa"/>
            <w:tcBorders>
              <w:top w:val="single" w:sz="6" w:space="0" w:color="auto"/>
              <w:bottom w:val="double" w:sz="12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F0ADE" w:rsidRPr="00230BF7" w:rsidRDefault="009F0ADE" w:rsidP="00253D4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rtl/>
              </w:rPr>
            </w:pPr>
            <w:r w:rsidRPr="00230BF7">
              <w:rPr>
                <w:rFonts w:asciiTheme="minorHAnsi" w:hAnsiTheme="minorHAnsi" w:cstheme="minorHAnsi"/>
                <w:b/>
                <w:bCs/>
                <w:sz w:val="20"/>
                <w:szCs w:val="20"/>
                <w:rtl/>
              </w:rPr>
              <w:t>17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double" w:sz="12" w:space="0" w:color="auto"/>
            </w:tcBorders>
            <w:shd w:val="clear" w:color="auto" w:fill="FFFFFF" w:themeFill="background1"/>
            <w:vAlign w:val="center"/>
          </w:tcPr>
          <w:p w:rsidR="009F0ADE" w:rsidRDefault="009F0ADE" w:rsidP="00C97713">
            <w:pPr>
              <w:spacing w:after="0" w:line="240" w:lineRule="auto"/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sz w:val="20"/>
                <w:szCs w:val="20"/>
                <w:rtl/>
              </w:rPr>
              <w:t>مبارك عوض الشهراني</w:t>
            </w:r>
          </w:p>
        </w:tc>
        <w:tc>
          <w:tcPr>
            <w:tcW w:w="850" w:type="dxa"/>
            <w:tcBorders>
              <w:top w:val="single" w:sz="6" w:space="0" w:color="auto"/>
              <w:bottom w:val="double" w:sz="12" w:space="0" w:color="auto"/>
            </w:tcBorders>
            <w:shd w:val="clear" w:color="auto" w:fill="FFFFFF" w:themeFill="background1"/>
            <w:vAlign w:val="center"/>
          </w:tcPr>
          <w:p w:rsidR="009F0ADE" w:rsidRDefault="009F0ADE" w:rsidP="00C9771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rtl/>
              </w:rPr>
            </w:pPr>
            <w:r>
              <w:rPr>
                <w:rFonts w:asciiTheme="minorHAnsi" w:hAnsiTheme="minorHAnsi" w:cstheme="minorHAnsi" w:hint="cs"/>
                <w:b/>
                <w:bCs/>
                <w:sz w:val="20"/>
                <w:szCs w:val="20"/>
                <w:rtl/>
              </w:rPr>
              <w:t>3000</w:t>
            </w:r>
          </w:p>
        </w:tc>
        <w:tc>
          <w:tcPr>
            <w:tcW w:w="625" w:type="dxa"/>
            <w:tcBorders>
              <w:top w:val="single" w:sz="6" w:space="0" w:color="auto"/>
              <w:bottom w:val="double" w:sz="12" w:space="0" w:color="auto"/>
            </w:tcBorders>
            <w:shd w:val="clear" w:color="auto" w:fill="FFFFFF" w:themeFill="background1"/>
            <w:vAlign w:val="center"/>
          </w:tcPr>
          <w:p w:rsidR="009F0ADE" w:rsidRPr="00230BF7" w:rsidRDefault="009F0ADE" w:rsidP="00C9771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40" w:type="dxa"/>
            <w:tcBorders>
              <w:top w:val="single" w:sz="6" w:space="0" w:color="auto"/>
              <w:bottom w:val="double" w:sz="12" w:space="0" w:color="auto"/>
            </w:tcBorders>
            <w:shd w:val="clear" w:color="auto" w:fill="FFFFFF" w:themeFill="background1"/>
            <w:vAlign w:val="center"/>
          </w:tcPr>
          <w:p w:rsidR="009F0ADE" w:rsidRPr="00022082" w:rsidRDefault="009F0ADE" w:rsidP="00C97713">
            <w:pPr>
              <w:spacing w:after="0" w:line="240" w:lineRule="auto"/>
              <w:jc w:val="center"/>
              <w:rPr>
                <w:rFonts w:asciiTheme="minorHAnsi" w:hAnsiTheme="minorHAnsi" w:cstheme="minorBidi"/>
                <w:b/>
                <w:bCs/>
                <w:sz w:val="20"/>
                <w:szCs w:val="20"/>
              </w:rPr>
            </w:pPr>
          </w:p>
        </w:tc>
        <w:tc>
          <w:tcPr>
            <w:tcW w:w="703" w:type="dxa"/>
            <w:tcBorders>
              <w:top w:val="single" w:sz="6" w:space="0" w:color="auto"/>
              <w:bottom w:val="double" w:sz="12" w:space="0" w:color="auto"/>
            </w:tcBorders>
            <w:shd w:val="clear" w:color="auto" w:fill="FFFFFF" w:themeFill="background1"/>
            <w:vAlign w:val="center"/>
          </w:tcPr>
          <w:p w:rsidR="009F0ADE" w:rsidRPr="00230BF7" w:rsidRDefault="002E0261" w:rsidP="00C9771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9" w:type="dxa"/>
            <w:tcBorders>
              <w:top w:val="single" w:sz="6" w:space="0" w:color="auto"/>
              <w:bottom w:val="double" w:sz="12" w:space="0" w:color="auto"/>
            </w:tcBorders>
            <w:shd w:val="clear" w:color="auto" w:fill="FFFFFF" w:themeFill="background1"/>
            <w:vAlign w:val="center"/>
          </w:tcPr>
          <w:p w:rsidR="009F0ADE" w:rsidRPr="002E0261" w:rsidRDefault="009F0ADE" w:rsidP="00C97713">
            <w:pPr>
              <w:spacing w:after="0" w:line="240" w:lineRule="auto"/>
              <w:jc w:val="center"/>
              <w:rPr>
                <w:rFonts w:asciiTheme="minorHAnsi" w:hAnsiTheme="minorHAnsi" w:cstheme="minorBidi" w:hint="cs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tcBorders>
              <w:top w:val="single" w:sz="6" w:space="0" w:color="auto"/>
              <w:bottom w:val="double" w:sz="12" w:space="0" w:color="auto"/>
            </w:tcBorders>
            <w:shd w:val="clear" w:color="auto" w:fill="FFFFFF" w:themeFill="background1"/>
            <w:vAlign w:val="center"/>
          </w:tcPr>
          <w:p w:rsidR="009F0ADE" w:rsidRDefault="009F0ADE" w:rsidP="00C9771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28" w:type="dxa"/>
            <w:tcBorders>
              <w:top w:val="single" w:sz="6" w:space="0" w:color="auto"/>
              <w:bottom w:val="double" w:sz="12" w:space="0" w:color="auto"/>
            </w:tcBorders>
            <w:shd w:val="clear" w:color="auto" w:fill="FFFFFF" w:themeFill="background1"/>
            <w:vAlign w:val="center"/>
          </w:tcPr>
          <w:p w:rsidR="009F0ADE" w:rsidRPr="00837C73" w:rsidRDefault="009F0ADE" w:rsidP="00C97713">
            <w:pPr>
              <w:spacing w:after="0" w:line="240" w:lineRule="auto"/>
              <w:jc w:val="center"/>
              <w:rPr>
                <w:rFonts w:asciiTheme="minorHAnsi" w:hAnsiTheme="minorHAns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7" w:type="dxa"/>
            <w:tcBorders>
              <w:top w:val="single" w:sz="6" w:space="0" w:color="auto"/>
              <w:bottom w:val="double" w:sz="12" w:space="0" w:color="auto"/>
            </w:tcBorders>
            <w:shd w:val="clear" w:color="auto" w:fill="FFFFFF" w:themeFill="background1"/>
            <w:vAlign w:val="center"/>
          </w:tcPr>
          <w:p w:rsidR="009F0ADE" w:rsidRPr="00230BF7" w:rsidRDefault="009F0ADE" w:rsidP="00C9771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double" w:sz="12" w:space="0" w:color="auto"/>
            </w:tcBorders>
            <w:shd w:val="clear" w:color="auto" w:fill="FFFFFF" w:themeFill="background1"/>
            <w:vAlign w:val="center"/>
          </w:tcPr>
          <w:p w:rsidR="009F0ADE" w:rsidRPr="00837C73" w:rsidRDefault="009F0ADE" w:rsidP="00C97713">
            <w:pPr>
              <w:spacing w:after="0" w:line="240" w:lineRule="auto"/>
              <w:jc w:val="center"/>
              <w:rPr>
                <w:rFonts w:asciiTheme="minorHAnsi" w:hAnsiTheme="minorHAns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77" w:type="dxa"/>
            <w:tcBorders>
              <w:top w:val="single" w:sz="6" w:space="0" w:color="auto"/>
              <w:bottom w:val="double" w:sz="12" w:space="0" w:color="auto"/>
            </w:tcBorders>
            <w:shd w:val="clear" w:color="auto" w:fill="FFFFFF" w:themeFill="background1"/>
            <w:vAlign w:val="center"/>
          </w:tcPr>
          <w:p w:rsidR="009F0ADE" w:rsidRPr="00230BF7" w:rsidRDefault="009F0ADE" w:rsidP="00C9771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single" w:sz="6" w:space="0" w:color="auto"/>
              <w:bottom w:val="double" w:sz="12" w:space="0" w:color="auto"/>
            </w:tcBorders>
            <w:shd w:val="clear" w:color="auto" w:fill="FFFFFF" w:themeFill="background1"/>
            <w:vAlign w:val="center"/>
          </w:tcPr>
          <w:p w:rsidR="009F0ADE" w:rsidRDefault="002E0261" w:rsidP="00C97713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Theme="minorHAnsi" w:hAnsiTheme="minorHAnsi" w:cstheme="minorHAnsi" w:hint="cs"/>
                <w:b/>
                <w:bCs/>
                <w:color w:val="000000"/>
                <w:sz w:val="20"/>
                <w:szCs w:val="20"/>
                <w:rtl/>
              </w:rPr>
              <w:t>4000</w:t>
            </w:r>
          </w:p>
        </w:tc>
        <w:tc>
          <w:tcPr>
            <w:tcW w:w="780" w:type="dxa"/>
            <w:tcBorders>
              <w:top w:val="single" w:sz="6" w:space="0" w:color="auto"/>
              <w:bottom w:val="double" w:sz="12" w:space="0" w:color="auto"/>
            </w:tcBorders>
            <w:shd w:val="clear" w:color="auto" w:fill="FFFFFF" w:themeFill="background1"/>
            <w:vAlign w:val="center"/>
          </w:tcPr>
          <w:p w:rsidR="009F0ADE" w:rsidRPr="00230BF7" w:rsidRDefault="009F0ADE" w:rsidP="00C9771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553" w:type="dxa"/>
            <w:tcBorders>
              <w:top w:val="single" w:sz="6" w:space="0" w:color="auto"/>
              <w:bottom w:val="double" w:sz="12" w:space="0" w:color="auto"/>
            </w:tcBorders>
            <w:shd w:val="clear" w:color="auto" w:fill="FFFFFF" w:themeFill="background1"/>
            <w:vAlign w:val="center"/>
          </w:tcPr>
          <w:p w:rsidR="009F0ADE" w:rsidRPr="00F060DA" w:rsidRDefault="009F0ADE" w:rsidP="00C97713">
            <w:pPr>
              <w:spacing w:after="0" w:line="240" w:lineRule="auto"/>
              <w:jc w:val="center"/>
              <w:rPr>
                <w:rFonts w:asciiTheme="minorHAnsi" w:hAnsiTheme="minorHAnsi"/>
                <w:b/>
                <w:bCs/>
                <w:sz w:val="20"/>
                <w:szCs w:val="20"/>
                <w:rtl/>
              </w:rPr>
            </w:pPr>
            <w:r>
              <w:rPr>
                <w:rFonts w:asciiTheme="minorHAnsi" w:hAnsiTheme="minorHAnsi" w:hint="cs"/>
                <w:b/>
                <w:bCs/>
                <w:sz w:val="20"/>
                <w:szCs w:val="20"/>
                <w:rtl/>
              </w:rPr>
              <w:t>الصندوق المالي</w:t>
            </w:r>
            <w:r w:rsidR="002E0261">
              <w:rPr>
                <w:rFonts w:asciiTheme="minorHAnsi" w:hAnsiTheme="minorHAnsi" w:hint="cs"/>
                <w:b/>
                <w:bCs/>
                <w:sz w:val="20"/>
                <w:szCs w:val="20"/>
                <w:rtl/>
              </w:rPr>
              <w:t>/ شؤون الموظفين</w:t>
            </w:r>
            <w:bookmarkStart w:id="0" w:name="_GoBack"/>
            <w:bookmarkEnd w:id="0"/>
          </w:p>
        </w:tc>
      </w:tr>
    </w:tbl>
    <w:p w:rsidR="00014F0F" w:rsidRPr="00FD7CDB" w:rsidRDefault="00014F0F" w:rsidP="000E370F">
      <w:pPr>
        <w:tabs>
          <w:tab w:val="left" w:pos="1260"/>
        </w:tabs>
        <w:jc w:val="center"/>
        <w:rPr>
          <w:b/>
          <w:bCs/>
        </w:rPr>
      </w:pPr>
    </w:p>
    <w:sectPr w:rsidR="00014F0F" w:rsidRPr="00FD7CDB" w:rsidSect="00501B7A">
      <w:headerReference w:type="default" r:id="rId9"/>
      <w:footerReference w:type="default" r:id="rId10"/>
      <w:pgSz w:w="15840" w:h="12240" w:orient="landscape"/>
      <w:pgMar w:top="567" w:right="1440" w:bottom="425" w:left="1440" w:header="562" w:footer="1083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2DE9" w:rsidRDefault="00F22DE9" w:rsidP="00FF0FB4">
      <w:pPr>
        <w:spacing w:after="0" w:line="240" w:lineRule="auto"/>
      </w:pPr>
      <w:r>
        <w:separator/>
      </w:r>
    </w:p>
  </w:endnote>
  <w:endnote w:type="continuationSeparator" w:id="0">
    <w:p w:rsidR="00F22DE9" w:rsidRDefault="00F22DE9" w:rsidP="00FF0F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L-Mohanad Bold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AL-Mateen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7713" w:rsidRPr="00BB127B" w:rsidRDefault="00C97713" w:rsidP="0061324C">
    <w:pPr>
      <w:jc w:val="center"/>
      <w:rPr>
        <w:rFonts w:cs="AL-Mohanad Bold"/>
        <w:sz w:val="28"/>
        <w:szCs w:val="28"/>
      </w:rPr>
    </w:pPr>
    <w:r>
      <w:rPr>
        <w:b/>
        <w:bCs/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left:0;text-align:left;margin-left:6.75pt;margin-top:-2.6pt;width:135.6pt;height:67.8pt;z-index:251658240;mso-width-relative:margin;mso-height-relative:margin" stroked="f">
          <v:textbox style="mso-next-textbox:#_x0000_s2049">
            <w:txbxContent>
              <w:p w:rsidR="00C97713" w:rsidRDefault="00C97713" w:rsidP="0061324C">
                <w:pPr>
                  <w:jc w:val="center"/>
                  <w:rPr>
                    <w:rtl/>
                  </w:rPr>
                </w:pPr>
                <w:r>
                  <w:rPr>
                    <w:rFonts w:cs="AL-Mohanad Bold" w:hint="cs"/>
                    <w:b/>
                    <w:bCs/>
                    <w:sz w:val="28"/>
                    <w:szCs w:val="28"/>
                    <w:rtl/>
                  </w:rPr>
                  <w:t>م</w:t>
                </w:r>
                <w:r w:rsidRPr="00BB127B">
                  <w:rPr>
                    <w:rFonts w:cs="AL-Mohanad Bold" w:hint="cs"/>
                    <w:b/>
                    <w:bCs/>
                    <w:sz w:val="28"/>
                    <w:szCs w:val="28"/>
                    <w:rtl/>
                  </w:rPr>
                  <w:t>دير ال</w:t>
                </w:r>
                <w:r>
                  <w:rPr>
                    <w:rFonts w:cs="AL-Mohanad Bold" w:hint="cs"/>
                    <w:b/>
                    <w:bCs/>
                    <w:sz w:val="28"/>
                    <w:szCs w:val="28"/>
                    <w:rtl/>
                  </w:rPr>
                  <w:t>مكتب</w:t>
                </w:r>
              </w:p>
              <w:p w:rsidR="00C97713" w:rsidRDefault="00C97713" w:rsidP="0061324C">
                <w:pPr>
                  <w:jc w:val="center"/>
                </w:pPr>
                <w:r w:rsidRPr="00BB127B">
                  <w:rPr>
                    <w:rFonts w:cs="AL-Mohanad Bold" w:hint="cs"/>
                    <w:b/>
                    <w:bCs/>
                    <w:sz w:val="28"/>
                    <w:szCs w:val="28"/>
                    <w:rtl/>
                  </w:rPr>
                  <w:t>عبدالكريم حسن آل مشهور</w:t>
                </w:r>
              </w:p>
            </w:txbxContent>
          </v:textbox>
        </v:shape>
      </w:pict>
    </w:r>
  </w:p>
  <w:p w:rsidR="00C97713" w:rsidRPr="00BB127B" w:rsidRDefault="00C97713">
    <w:pPr>
      <w:pStyle w:val="a6"/>
      <w:rPr>
        <w:rFonts w:cs="AL-Mohanad Bold"/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2DE9" w:rsidRDefault="00F22DE9" w:rsidP="00FF0FB4">
      <w:pPr>
        <w:spacing w:after="0" w:line="240" w:lineRule="auto"/>
      </w:pPr>
      <w:r>
        <w:separator/>
      </w:r>
    </w:p>
  </w:footnote>
  <w:footnote w:type="continuationSeparator" w:id="0">
    <w:p w:rsidR="00F22DE9" w:rsidRDefault="00F22DE9" w:rsidP="00FF0F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7713" w:rsidRDefault="00C97713" w:rsidP="00BA1CAB">
    <w:pPr>
      <w:jc w:val="center"/>
      <w:rPr>
        <w:b/>
        <w:bCs/>
        <w:sz w:val="20"/>
        <w:szCs w:val="20"/>
        <w:rtl/>
      </w:rPr>
    </w:pPr>
    <w:r>
      <w:rPr>
        <w:noProof/>
        <w:rtl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left:0;text-align:left;margin-left:51.75pt;margin-top:10.55pt;width:540pt;height:27.75pt;z-index:251659264;mso-width-relative:margin;mso-height-relative:margin" strokecolor="white [3212]">
          <v:textbox style="mso-next-textbox:#_x0000_s2051">
            <w:txbxContent>
              <w:p w:rsidR="00C97713" w:rsidRPr="006A2BE5" w:rsidRDefault="00C97713" w:rsidP="008D644C">
                <w:pPr>
                  <w:pStyle w:val="a5"/>
                  <w:jc w:val="center"/>
                  <w:rPr>
                    <w:rFonts w:asciiTheme="majorBidi" w:hAnsiTheme="majorBidi" w:cs="AL-Mohanad Bold"/>
                    <w:sz w:val="26"/>
                    <w:szCs w:val="26"/>
                    <w:rtl/>
                  </w:rPr>
                </w:pPr>
                <w:r w:rsidRPr="006A2BE5">
                  <w:rPr>
                    <w:rFonts w:asciiTheme="majorBidi" w:hAnsiTheme="majorBidi" w:cs="AL-Mohanad Bold"/>
                    <w:sz w:val="26"/>
                    <w:szCs w:val="26"/>
                    <w:rtl/>
                  </w:rPr>
                  <w:t>مسودة مسي</w:t>
                </w:r>
                <w:r w:rsidRPr="006A2BE5">
                  <w:rPr>
                    <w:rFonts w:asciiTheme="majorBidi" w:hAnsiTheme="majorBidi" w:cs="AL-Mohanad Bold" w:hint="cs"/>
                    <w:sz w:val="26"/>
                    <w:szCs w:val="26"/>
                    <w:rtl/>
                  </w:rPr>
                  <w:t>ر</w:t>
                </w:r>
                <w:r>
                  <w:rPr>
                    <w:rFonts w:asciiTheme="majorBidi" w:hAnsiTheme="majorBidi" w:cs="AL-Mohanad Bold" w:hint="cs"/>
                    <w:sz w:val="26"/>
                    <w:szCs w:val="26"/>
                    <w:rtl/>
                  </w:rPr>
                  <w:t xml:space="preserve"> </w:t>
                </w:r>
                <w:r w:rsidRPr="006A2BE5">
                  <w:rPr>
                    <w:rFonts w:asciiTheme="majorBidi" w:hAnsiTheme="majorBidi" w:cs="AL-Mohanad Bold"/>
                    <w:sz w:val="26"/>
                    <w:szCs w:val="26"/>
                    <w:rtl/>
                  </w:rPr>
                  <w:t>المكتب</w:t>
                </w:r>
                <w:r>
                  <w:rPr>
                    <w:rFonts w:asciiTheme="majorBidi" w:hAnsiTheme="majorBidi" w:cs="AL-Mohanad Bold" w:hint="cs"/>
                    <w:sz w:val="26"/>
                    <w:szCs w:val="26"/>
                    <w:rtl/>
                  </w:rPr>
                  <w:t xml:space="preserve"> </w:t>
                </w:r>
                <w:r w:rsidRPr="006A2BE5">
                  <w:rPr>
                    <w:rFonts w:asciiTheme="majorBidi" w:hAnsiTheme="majorBidi" w:cs="AL-Mohanad Bold"/>
                    <w:sz w:val="26"/>
                    <w:szCs w:val="26"/>
                    <w:rtl/>
                  </w:rPr>
                  <w:t>التعاوني</w:t>
                </w:r>
                <w:r>
                  <w:rPr>
                    <w:rFonts w:asciiTheme="majorBidi" w:hAnsiTheme="majorBidi" w:cs="AL-Mohanad Bold" w:hint="cs"/>
                    <w:sz w:val="26"/>
                    <w:szCs w:val="26"/>
                    <w:rtl/>
                  </w:rPr>
                  <w:t xml:space="preserve"> </w:t>
                </w:r>
                <w:r w:rsidRPr="006A2BE5">
                  <w:rPr>
                    <w:rFonts w:asciiTheme="majorBidi" w:hAnsiTheme="majorBidi" w:cs="AL-Mohanad Bold"/>
                    <w:sz w:val="26"/>
                    <w:szCs w:val="26"/>
                    <w:rtl/>
                  </w:rPr>
                  <w:t>للدعوة</w:t>
                </w:r>
                <w:r>
                  <w:rPr>
                    <w:rFonts w:asciiTheme="majorBidi" w:hAnsiTheme="majorBidi" w:cs="AL-Mohanad Bold" w:hint="cs"/>
                    <w:sz w:val="26"/>
                    <w:szCs w:val="26"/>
                    <w:rtl/>
                  </w:rPr>
                  <w:t xml:space="preserve"> </w:t>
                </w:r>
                <w:r w:rsidRPr="006A2BE5">
                  <w:rPr>
                    <w:rFonts w:asciiTheme="majorBidi" w:hAnsiTheme="majorBidi" w:cs="AL-Mohanad Bold"/>
                    <w:sz w:val="26"/>
                    <w:szCs w:val="26"/>
                    <w:rtl/>
                  </w:rPr>
                  <w:t>والإرشاد</w:t>
                </w:r>
                <w:r>
                  <w:rPr>
                    <w:rFonts w:asciiTheme="majorBidi" w:hAnsiTheme="majorBidi" w:cs="AL-Mohanad Bold" w:hint="cs"/>
                    <w:sz w:val="26"/>
                    <w:szCs w:val="26"/>
                    <w:rtl/>
                  </w:rPr>
                  <w:t xml:space="preserve"> </w:t>
                </w:r>
                <w:r w:rsidRPr="006A2BE5">
                  <w:rPr>
                    <w:rFonts w:asciiTheme="majorBidi" w:hAnsiTheme="majorBidi" w:cs="AL-Mohanad Bold"/>
                    <w:sz w:val="26"/>
                    <w:szCs w:val="26"/>
                    <w:rtl/>
                  </w:rPr>
                  <w:t>وتوعية</w:t>
                </w:r>
                <w:r>
                  <w:rPr>
                    <w:rFonts w:asciiTheme="majorBidi" w:hAnsiTheme="majorBidi" w:cs="AL-Mohanad Bold" w:hint="cs"/>
                    <w:sz w:val="26"/>
                    <w:szCs w:val="26"/>
                    <w:rtl/>
                  </w:rPr>
                  <w:t xml:space="preserve"> </w:t>
                </w:r>
                <w:r w:rsidRPr="006A2BE5">
                  <w:rPr>
                    <w:rFonts w:asciiTheme="majorBidi" w:hAnsiTheme="majorBidi" w:cs="AL-Mohanad Bold"/>
                    <w:sz w:val="26"/>
                    <w:szCs w:val="26"/>
                    <w:rtl/>
                  </w:rPr>
                  <w:t>الجاليات</w:t>
                </w:r>
                <w:r>
                  <w:rPr>
                    <w:rFonts w:asciiTheme="majorBidi" w:hAnsiTheme="majorBidi" w:cs="AL-Mohanad Bold" w:hint="cs"/>
                    <w:sz w:val="26"/>
                    <w:szCs w:val="26"/>
                    <w:rtl/>
                  </w:rPr>
                  <w:t xml:space="preserve"> </w:t>
                </w:r>
                <w:r w:rsidRPr="006A2BE5">
                  <w:rPr>
                    <w:rFonts w:asciiTheme="majorBidi" w:hAnsiTheme="majorBidi" w:cs="AL-Mohanad Bold"/>
                    <w:sz w:val="26"/>
                    <w:szCs w:val="26"/>
                    <w:rtl/>
                  </w:rPr>
                  <w:t>بخميس</w:t>
                </w:r>
                <w:r>
                  <w:rPr>
                    <w:rFonts w:asciiTheme="majorBidi" w:hAnsiTheme="majorBidi" w:cs="AL-Mohanad Bold" w:hint="cs"/>
                    <w:sz w:val="26"/>
                    <w:szCs w:val="26"/>
                    <w:rtl/>
                  </w:rPr>
                  <w:t xml:space="preserve"> </w:t>
                </w:r>
                <w:r w:rsidRPr="006A2BE5">
                  <w:rPr>
                    <w:rFonts w:asciiTheme="majorBidi" w:hAnsiTheme="majorBidi" w:cs="AL-Mohanad Bold"/>
                    <w:sz w:val="26"/>
                    <w:szCs w:val="26"/>
                    <w:rtl/>
                  </w:rPr>
                  <w:t>مشيط</w:t>
                </w:r>
                <w:r>
                  <w:rPr>
                    <w:rFonts w:asciiTheme="majorBidi" w:hAnsiTheme="majorBidi" w:cs="AL-Mohanad Bold" w:hint="cs"/>
                    <w:sz w:val="26"/>
                    <w:szCs w:val="26"/>
                    <w:rtl/>
                  </w:rPr>
                  <w:t xml:space="preserve">  </w:t>
                </w:r>
                <w:r w:rsidRPr="006A2BE5">
                  <w:rPr>
                    <w:rFonts w:asciiTheme="majorBidi" w:hAnsiTheme="majorBidi" w:cs="AL-Mohanad Bold"/>
                    <w:sz w:val="26"/>
                    <w:szCs w:val="26"/>
                    <w:rtl/>
                  </w:rPr>
                  <w:t>شهر</w:t>
                </w:r>
                <w:r>
                  <w:rPr>
                    <w:rFonts w:asciiTheme="majorBidi" w:hAnsiTheme="majorBidi" w:cs="AL-Mohanad Bold" w:hint="cs"/>
                    <w:sz w:val="26"/>
                    <w:szCs w:val="26"/>
                    <w:rtl/>
                  </w:rPr>
                  <w:t xml:space="preserve">  </w:t>
                </w:r>
                <w:r w:rsidR="008D644C">
                  <w:rPr>
                    <w:rFonts w:asciiTheme="majorBidi" w:hAnsiTheme="majorBidi" w:cs="AL-Mohanad Bold" w:hint="cs"/>
                    <w:b/>
                    <w:bCs/>
                    <w:sz w:val="26"/>
                    <w:szCs w:val="26"/>
                    <w:rtl/>
                  </w:rPr>
                  <w:t>أبريل</w:t>
                </w:r>
                <w:r>
                  <w:rPr>
                    <w:rFonts w:asciiTheme="majorBidi" w:hAnsiTheme="majorBidi" w:cs="AL-Mohanad Bold" w:hint="cs"/>
                    <w:sz w:val="26"/>
                    <w:szCs w:val="26"/>
                    <w:rtl/>
                  </w:rPr>
                  <w:t xml:space="preserve">  2019</w:t>
                </w:r>
              </w:p>
              <w:p w:rsidR="00C97713" w:rsidRPr="00BA3693" w:rsidRDefault="00C97713" w:rsidP="00BA3693">
                <w:pPr>
                  <w:rPr>
                    <w:rFonts w:cs="AL-Mateen"/>
                    <w:sz w:val="24"/>
                    <w:szCs w:val="24"/>
                  </w:rPr>
                </w:pPr>
              </w:p>
            </w:txbxContent>
          </v:textbox>
        </v:shape>
      </w:pict>
    </w:r>
    <w:r w:rsidRPr="005E3ED6">
      <w:rPr>
        <w:rFonts w:hint="cs"/>
        <w:b/>
        <w:bCs/>
        <w:sz w:val="20"/>
        <w:szCs w:val="20"/>
        <w:rtl/>
      </w:rPr>
      <w:t>بسم الله الرحمن الرحيم</w:t>
    </w:r>
  </w:p>
  <w:p w:rsidR="00C97713" w:rsidRDefault="00C97713" w:rsidP="00AF180D">
    <w:pPr>
      <w:pStyle w:val="a5"/>
      <w:jc w:val="center"/>
      <w:rPr>
        <w:rtl/>
      </w:rPr>
    </w:pPr>
  </w:p>
  <w:p w:rsidR="00C97713" w:rsidRPr="0061324C" w:rsidRDefault="00C97713" w:rsidP="0061324C">
    <w:pPr>
      <w:pStyle w:val="a5"/>
      <w:jc w:val="center"/>
      <w:rPr>
        <w:sz w:val="12"/>
        <w:szCs w:val="1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5A189F"/>
    <w:multiLevelType w:val="hybridMultilevel"/>
    <w:tmpl w:val="35A0CA52"/>
    <w:lvl w:ilvl="0" w:tplc="67A6D8A8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2523E9"/>
    <w:multiLevelType w:val="hybridMultilevel"/>
    <w:tmpl w:val="EBB2B0F0"/>
    <w:lvl w:ilvl="0" w:tplc="DD0A5652">
      <w:start w:val="8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1A34746"/>
    <w:multiLevelType w:val="hybridMultilevel"/>
    <w:tmpl w:val="4EDEE960"/>
    <w:lvl w:ilvl="0" w:tplc="70529688">
      <w:start w:val="10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F6A251A"/>
    <w:multiLevelType w:val="hybridMultilevel"/>
    <w:tmpl w:val="0F581C92"/>
    <w:lvl w:ilvl="0" w:tplc="12E65122">
      <w:start w:val="8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63BEA"/>
    <w:rsid w:val="0000026A"/>
    <w:rsid w:val="00001E89"/>
    <w:rsid w:val="00002CA6"/>
    <w:rsid w:val="00003B2E"/>
    <w:rsid w:val="00004898"/>
    <w:rsid w:val="00005394"/>
    <w:rsid w:val="000063D8"/>
    <w:rsid w:val="00010610"/>
    <w:rsid w:val="000125D9"/>
    <w:rsid w:val="00012972"/>
    <w:rsid w:val="00013306"/>
    <w:rsid w:val="00013747"/>
    <w:rsid w:val="000142DD"/>
    <w:rsid w:val="00014F0F"/>
    <w:rsid w:val="00015A81"/>
    <w:rsid w:val="000165DC"/>
    <w:rsid w:val="00020298"/>
    <w:rsid w:val="00022082"/>
    <w:rsid w:val="0002489E"/>
    <w:rsid w:val="00030AC6"/>
    <w:rsid w:val="000339DD"/>
    <w:rsid w:val="00035CA9"/>
    <w:rsid w:val="00035FB9"/>
    <w:rsid w:val="000373B4"/>
    <w:rsid w:val="000373B7"/>
    <w:rsid w:val="0003792F"/>
    <w:rsid w:val="000431AA"/>
    <w:rsid w:val="00044CF4"/>
    <w:rsid w:val="00044E4D"/>
    <w:rsid w:val="0004550F"/>
    <w:rsid w:val="000455CF"/>
    <w:rsid w:val="00045BA0"/>
    <w:rsid w:val="00045EDF"/>
    <w:rsid w:val="00047AD4"/>
    <w:rsid w:val="0005037F"/>
    <w:rsid w:val="00050D73"/>
    <w:rsid w:val="000524DE"/>
    <w:rsid w:val="00054CE9"/>
    <w:rsid w:val="00055D81"/>
    <w:rsid w:val="00055E6C"/>
    <w:rsid w:val="00064543"/>
    <w:rsid w:val="00070B4B"/>
    <w:rsid w:val="0007225A"/>
    <w:rsid w:val="00072725"/>
    <w:rsid w:val="00072D5E"/>
    <w:rsid w:val="00072ED2"/>
    <w:rsid w:val="00073329"/>
    <w:rsid w:val="00075E7A"/>
    <w:rsid w:val="000774A3"/>
    <w:rsid w:val="000776FD"/>
    <w:rsid w:val="000779DD"/>
    <w:rsid w:val="000807DA"/>
    <w:rsid w:val="00080A03"/>
    <w:rsid w:val="00083628"/>
    <w:rsid w:val="00084C5D"/>
    <w:rsid w:val="00086E93"/>
    <w:rsid w:val="00087827"/>
    <w:rsid w:val="0009148F"/>
    <w:rsid w:val="00091C7A"/>
    <w:rsid w:val="00093B41"/>
    <w:rsid w:val="00093B9A"/>
    <w:rsid w:val="00097AA2"/>
    <w:rsid w:val="000A225B"/>
    <w:rsid w:val="000A3615"/>
    <w:rsid w:val="000A36EB"/>
    <w:rsid w:val="000A3F97"/>
    <w:rsid w:val="000A4562"/>
    <w:rsid w:val="000A58E4"/>
    <w:rsid w:val="000B03F9"/>
    <w:rsid w:val="000B0740"/>
    <w:rsid w:val="000B12E4"/>
    <w:rsid w:val="000B195B"/>
    <w:rsid w:val="000B1F78"/>
    <w:rsid w:val="000B354F"/>
    <w:rsid w:val="000B3DA3"/>
    <w:rsid w:val="000C15B1"/>
    <w:rsid w:val="000C1930"/>
    <w:rsid w:val="000C393F"/>
    <w:rsid w:val="000C3FC7"/>
    <w:rsid w:val="000C426F"/>
    <w:rsid w:val="000C70D3"/>
    <w:rsid w:val="000D1B07"/>
    <w:rsid w:val="000D2439"/>
    <w:rsid w:val="000D33EA"/>
    <w:rsid w:val="000D3712"/>
    <w:rsid w:val="000D3940"/>
    <w:rsid w:val="000D4675"/>
    <w:rsid w:val="000D46C1"/>
    <w:rsid w:val="000D4C66"/>
    <w:rsid w:val="000D531C"/>
    <w:rsid w:val="000D7103"/>
    <w:rsid w:val="000D75B3"/>
    <w:rsid w:val="000E0549"/>
    <w:rsid w:val="000E081C"/>
    <w:rsid w:val="000E0D49"/>
    <w:rsid w:val="000E1916"/>
    <w:rsid w:val="000E2DBE"/>
    <w:rsid w:val="000E370F"/>
    <w:rsid w:val="000E578B"/>
    <w:rsid w:val="000E6D7B"/>
    <w:rsid w:val="000E705D"/>
    <w:rsid w:val="000E7B76"/>
    <w:rsid w:val="000F2464"/>
    <w:rsid w:val="000F3335"/>
    <w:rsid w:val="000F38A6"/>
    <w:rsid w:val="000F4517"/>
    <w:rsid w:val="000F47AD"/>
    <w:rsid w:val="000F63DF"/>
    <w:rsid w:val="000F77F5"/>
    <w:rsid w:val="000F793D"/>
    <w:rsid w:val="000F7B6B"/>
    <w:rsid w:val="00101511"/>
    <w:rsid w:val="001041E0"/>
    <w:rsid w:val="00106EB3"/>
    <w:rsid w:val="0011011E"/>
    <w:rsid w:val="00112243"/>
    <w:rsid w:val="001127D3"/>
    <w:rsid w:val="00112E70"/>
    <w:rsid w:val="00114DC2"/>
    <w:rsid w:val="00115671"/>
    <w:rsid w:val="0011590B"/>
    <w:rsid w:val="0011592B"/>
    <w:rsid w:val="00116170"/>
    <w:rsid w:val="001162B8"/>
    <w:rsid w:val="001168D6"/>
    <w:rsid w:val="00117237"/>
    <w:rsid w:val="00117DB5"/>
    <w:rsid w:val="00122A28"/>
    <w:rsid w:val="00122C4C"/>
    <w:rsid w:val="001230E2"/>
    <w:rsid w:val="00123D3A"/>
    <w:rsid w:val="00125745"/>
    <w:rsid w:val="0012597B"/>
    <w:rsid w:val="0012682B"/>
    <w:rsid w:val="00126E8A"/>
    <w:rsid w:val="00127D6A"/>
    <w:rsid w:val="00132BD0"/>
    <w:rsid w:val="00134FA5"/>
    <w:rsid w:val="001354C4"/>
    <w:rsid w:val="00136310"/>
    <w:rsid w:val="001415DE"/>
    <w:rsid w:val="001416F5"/>
    <w:rsid w:val="00144A25"/>
    <w:rsid w:val="00146AE7"/>
    <w:rsid w:val="00147D45"/>
    <w:rsid w:val="001509C2"/>
    <w:rsid w:val="00150EF2"/>
    <w:rsid w:val="00151624"/>
    <w:rsid w:val="001525BC"/>
    <w:rsid w:val="00153364"/>
    <w:rsid w:val="001534A1"/>
    <w:rsid w:val="00153CFA"/>
    <w:rsid w:val="001552B1"/>
    <w:rsid w:val="0015621E"/>
    <w:rsid w:val="00156655"/>
    <w:rsid w:val="001570BF"/>
    <w:rsid w:val="00157AFC"/>
    <w:rsid w:val="00162149"/>
    <w:rsid w:val="00165E8D"/>
    <w:rsid w:val="00166308"/>
    <w:rsid w:val="00166453"/>
    <w:rsid w:val="00166A20"/>
    <w:rsid w:val="0017129F"/>
    <w:rsid w:val="001719C2"/>
    <w:rsid w:val="001739CE"/>
    <w:rsid w:val="0017469E"/>
    <w:rsid w:val="00174C68"/>
    <w:rsid w:val="00176428"/>
    <w:rsid w:val="001768D0"/>
    <w:rsid w:val="00176C83"/>
    <w:rsid w:val="00177098"/>
    <w:rsid w:val="00177433"/>
    <w:rsid w:val="00180654"/>
    <w:rsid w:val="0018087B"/>
    <w:rsid w:val="001812E9"/>
    <w:rsid w:val="00183571"/>
    <w:rsid w:val="00185439"/>
    <w:rsid w:val="00186DC0"/>
    <w:rsid w:val="0018798A"/>
    <w:rsid w:val="00190331"/>
    <w:rsid w:val="00191D54"/>
    <w:rsid w:val="0019282B"/>
    <w:rsid w:val="0019445D"/>
    <w:rsid w:val="00195F4B"/>
    <w:rsid w:val="001971DF"/>
    <w:rsid w:val="0019778D"/>
    <w:rsid w:val="001A22D7"/>
    <w:rsid w:val="001A42C2"/>
    <w:rsid w:val="001A70D4"/>
    <w:rsid w:val="001A7A31"/>
    <w:rsid w:val="001B3008"/>
    <w:rsid w:val="001B5302"/>
    <w:rsid w:val="001B6C91"/>
    <w:rsid w:val="001C02A4"/>
    <w:rsid w:val="001C0D27"/>
    <w:rsid w:val="001C24DC"/>
    <w:rsid w:val="001C2A2C"/>
    <w:rsid w:val="001C433F"/>
    <w:rsid w:val="001C49CD"/>
    <w:rsid w:val="001C58EF"/>
    <w:rsid w:val="001C6D8A"/>
    <w:rsid w:val="001D1379"/>
    <w:rsid w:val="001D1D37"/>
    <w:rsid w:val="001D2327"/>
    <w:rsid w:val="001D2BBF"/>
    <w:rsid w:val="001D423F"/>
    <w:rsid w:val="001D4433"/>
    <w:rsid w:val="001D45A2"/>
    <w:rsid w:val="001D4BBA"/>
    <w:rsid w:val="001D5339"/>
    <w:rsid w:val="001D54F4"/>
    <w:rsid w:val="001E0F89"/>
    <w:rsid w:val="001E238C"/>
    <w:rsid w:val="001E2C51"/>
    <w:rsid w:val="001E78E7"/>
    <w:rsid w:val="001E7925"/>
    <w:rsid w:val="001F01CF"/>
    <w:rsid w:val="001F2616"/>
    <w:rsid w:val="001F37E8"/>
    <w:rsid w:val="001F3CB0"/>
    <w:rsid w:val="001F595D"/>
    <w:rsid w:val="001F5D9B"/>
    <w:rsid w:val="001F7BBE"/>
    <w:rsid w:val="001F7FE4"/>
    <w:rsid w:val="0020049B"/>
    <w:rsid w:val="0020098D"/>
    <w:rsid w:val="00200AFB"/>
    <w:rsid w:val="0020164A"/>
    <w:rsid w:val="00201C5A"/>
    <w:rsid w:val="00206C0B"/>
    <w:rsid w:val="00210419"/>
    <w:rsid w:val="00210695"/>
    <w:rsid w:val="00212937"/>
    <w:rsid w:val="00213F6F"/>
    <w:rsid w:val="0021477C"/>
    <w:rsid w:val="00216701"/>
    <w:rsid w:val="00220CBA"/>
    <w:rsid w:val="00221628"/>
    <w:rsid w:val="00221D02"/>
    <w:rsid w:val="002220AC"/>
    <w:rsid w:val="002222B9"/>
    <w:rsid w:val="002228AD"/>
    <w:rsid w:val="00224DA2"/>
    <w:rsid w:val="002262E7"/>
    <w:rsid w:val="0022715E"/>
    <w:rsid w:val="00230BF7"/>
    <w:rsid w:val="00231005"/>
    <w:rsid w:val="00231ABC"/>
    <w:rsid w:val="00232230"/>
    <w:rsid w:val="00232921"/>
    <w:rsid w:val="002331A8"/>
    <w:rsid w:val="002333A6"/>
    <w:rsid w:val="00233BA2"/>
    <w:rsid w:val="0023493B"/>
    <w:rsid w:val="00235731"/>
    <w:rsid w:val="002360B4"/>
    <w:rsid w:val="00236B47"/>
    <w:rsid w:val="00237D2C"/>
    <w:rsid w:val="002409DD"/>
    <w:rsid w:val="00240F38"/>
    <w:rsid w:val="00241ECA"/>
    <w:rsid w:val="00243E21"/>
    <w:rsid w:val="00244000"/>
    <w:rsid w:val="00244DE2"/>
    <w:rsid w:val="002458DE"/>
    <w:rsid w:val="00245B40"/>
    <w:rsid w:val="00246323"/>
    <w:rsid w:val="00246B63"/>
    <w:rsid w:val="0025055C"/>
    <w:rsid w:val="00251036"/>
    <w:rsid w:val="002522FA"/>
    <w:rsid w:val="00253D44"/>
    <w:rsid w:val="00253DE4"/>
    <w:rsid w:val="00254591"/>
    <w:rsid w:val="002566C5"/>
    <w:rsid w:val="002567F3"/>
    <w:rsid w:val="00256825"/>
    <w:rsid w:val="00256E30"/>
    <w:rsid w:val="00257716"/>
    <w:rsid w:val="00257EDB"/>
    <w:rsid w:val="002613BC"/>
    <w:rsid w:val="0026245B"/>
    <w:rsid w:val="00262CD6"/>
    <w:rsid w:val="00262E40"/>
    <w:rsid w:val="00264A00"/>
    <w:rsid w:val="002658E4"/>
    <w:rsid w:val="00265A2F"/>
    <w:rsid w:val="002662A0"/>
    <w:rsid w:val="00270E07"/>
    <w:rsid w:val="00271836"/>
    <w:rsid w:val="00274444"/>
    <w:rsid w:val="00274E2E"/>
    <w:rsid w:val="002758EE"/>
    <w:rsid w:val="002771B7"/>
    <w:rsid w:val="00280B03"/>
    <w:rsid w:val="00280F92"/>
    <w:rsid w:val="0028193C"/>
    <w:rsid w:val="002830EF"/>
    <w:rsid w:val="002848A9"/>
    <w:rsid w:val="00285277"/>
    <w:rsid w:val="00291290"/>
    <w:rsid w:val="0029218F"/>
    <w:rsid w:val="00292724"/>
    <w:rsid w:val="0029394A"/>
    <w:rsid w:val="00294306"/>
    <w:rsid w:val="00295A28"/>
    <w:rsid w:val="00295DFE"/>
    <w:rsid w:val="002960CF"/>
    <w:rsid w:val="002961F9"/>
    <w:rsid w:val="00296234"/>
    <w:rsid w:val="00296EB6"/>
    <w:rsid w:val="002A5D5A"/>
    <w:rsid w:val="002A61CE"/>
    <w:rsid w:val="002A65E2"/>
    <w:rsid w:val="002A78F7"/>
    <w:rsid w:val="002B122D"/>
    <w:rsid w:val="002B1F58"/>
    <w:rsid w:val="002B207B"/>
    <w:rsid w:val="002B2429"/>
    <w:rsid w:val="002B2541"/>
    <w:rsid w:val="002B344E"/>
    <w:rsid w:val="002B3A73"/>
    <w:rsid w:val="002B5616"/>
    <w:rsid w:val="002B68CC"/>
    <w:rsid w:val="002B69B4"/>
    <w:rsid w:val="002C07A4"/>
    <w:rsid w:val="002C1E98"/>
    <w:rsid w:val="002C246A"/>
    <w:rsid w:val="002C3557"/>
    <w:rsid w:val="002C35FF"/>
    <w:rsid w:val="002C4D56"/>
    <w:rsid w:val="002C4D8A"/>
    <w:rsid w:val="002C734C"/>
    <w:rsid w:val="002D0B52"/>
    <w:rsid w:val="002D1463"/>
    <w:rsid w:val="002D5B18"/>
    <w:rsid w:val="002D6121"/>
    <w:rsid w:val="002D64D7"/>
    <w:rsid w:val="002D7236"/>
    <w:rsid w:val="002E0261"/>
    <w:rsid w:val="002E2B4A"/>
    <w:rsid w:val="002E3002"/>
    <w:rsid w:val="002E3083"/>
    <w:rsid w:val="002E30F1"/>
    <w:rsid w:val="002E38D9"/>
    <w:rsid w:val="002E3B99"/>
    <w:rsid w:val="002E4595"/>
    <w:rsid w:val="002E69BD"/>
    <w:rsid w:val="002E74A8"/>
    <w:rsid w:val="002F1064"/>
    <w:rsid w:val="002F24CA"/>
    <w:rsid w:val="002F35B1"/>
    <w:rsid w:val="002F5F37"/>
    <w:rsid w:val="00302767"/>
    <w:rsid w:val="00302B83"/>
    <w:rsid w:val="00303A26"/>
    <w:rsid w:val="00303FCF"/>
    <w:rsid w:val="0030447E"/>
    <w:rsid w:val="003046C2"/>
    <w:rsid w:val="003055B7"/>
    <w:rsid w:val="00307254"/>
    <w:rsid w:val="00307448"/>
    <w:rsid w:val="00307AFA"/>
    <w:rsid w:val="003119F0"/>
    <w:rsid w:val="00311B5F"/>
    <w:rsid w:val="00312209"/>
    <w:rsid w:val="00314D49"/>
    <w:rsid w:val="003160F0"/>
    <w:rsid w:val="003227BF"/>
    <w:rsid w:val="00322CE7"/>
    <w:rsid w:val="003232F4"/>
    <w:rsid w:val="00323353"/>
    <w:rsid w:val="00323CBC"/>
    <w:rsid w:val="00323E8A"/>
    <w:rsid w:val="0032439C"/>
    <w:rsid w:val="00324BBB"/>
    <w:rsid w:val="00325C60"/>
    <w:rsid w:val="00326ED7"/>
    <w:rsid w:val="003300F8"/>
    <w:rsid w:val="00330CBC"/>
    <w:rsid w:val="00331C5E"/>
    <w:rsid w:val="00334696"/>
    <w:rsid w:val="003351B3"/>
    <w:rsid w:val="00335C98"/>
    <w:rsid w:val="00337DF1"/>
    <w:rsid w:val="0034146A"/>
    <w:rsid w:val="003428AF"/>
    <w:rsid w:val="00343EE3"/>
    <w:rsid w:val="00344600"/>
    <w:rsid w:val="00344FBC"/>
    <w:rsid w:val="00346BA1"/>
    <w:rsid w:val="00346DD7"/>
    <w:rsid w:val="00347238"/>
    <w:rsid w:val="003509EE"/>
    <w:rsid w:val="0035144D"/>
    <w:rsid w:val="003517F1"/>
    <w:rsid w:val="0035256B"/>
    <w:rsid w:val="00353ACB"/>
    <w:rsid w:val="00354522"/>
    <w:rsid w:val="0035478B"/>
    <w:rsid w:val="00354871"/>
    <w:rsid w:val="003551AA"/>
    <w:rsid w:val="00355B5E"/>
    <w:rsid w:val="00356AE2"/>
    <w:rsid w:val="00360D92"/>
    <w:rsid w:val="00362589"/>
    <w:rsid w:val="003637BC"/>
    <w:rsid w:val="00364392"/>
    <w:rsid w:val="003658A9"/>
    <w:rsid w:val="00365F8C"/>
    <w:rsid w:val="00366691"/>
    <w:rsid w:val="003666BF"/>
    <w:rsid w:val="00367778"/>
    <w:rsid w:val="00367E1C"/>
    <w:rsid w:val="00373B45"/>
    <w:rsid w:val="003740D6"/>
    <w:rsid w:val="0037471B"/>
    <w:rsid w:val="00375111"/>
    <w:rsid w:val="003756F8"/>
    <w:rsid w:val="003800A8"/>
    <w:rsid w:val="003839A6"/>
    <w:rsid w:val="003847BA"/>
    <w:rsid w:val="00385AC6"/>
    <w:rsid w:val="00385FDE"/>
    <w:rsid w:val="00386E98"/>
    <w:rsid w:val="0039008E"/>
    <w:rsid w:val="00391736"/>
    <w:rsid w:val="00391E8C"/>
    <w:rsid w:val="0039340A"/>
    <w:rsid w:val="00396097"/>
    <w:rsid w:val="00397F6C"/>
    <w:rsid w:val="003A1FD2"/>
    <w:rsid w:val="003A2E5F"/>
    <w:rsid w:val="003A3086"/>
    <w:rsid w:val="003A3EBE"/>
    <w:rsid w:val="003A44CF"/>
    <w:rsid w:val="003A491D"/>
    <w:rsid w:val="003A6A05"/>
    <w:rsid w:val="003A7955"/>
    <w:rsid w:val="003A7A4C"/>
    <w:rsid w:val="003B194D"/>
    <w:rsid w:val="003B1C41"/>
    <w:rsid w:val="003B2973"/>
    <w:rsid w:val="003B3667"/>
    <w:rsid w:val="003B3913"/>
    <w:rsid w:val="003B3BA5"/>
    <w:rsid w:val="003B4195"/>
    <w:rsid w:val="003B4629"/>
    <w:rsid w:val="003B4E24"/>
    <w:rsid w:val="003B5ACF"/>
    <w:rsid w:val="003B6B15"/>
    <w:rsid w:val="003C03C7"/>
    <w:rsid w:val="003C09B8"/>
    <w:rsid w:val="003C11F1"/>
    <w:rsid w:val="003C1CC7"/>
    <w:rsid w:val="003C250F"/>
    <w:rsid w:val="003C4800"/>
    <w:rsid w:val="003C559C"/>
    <w:rsid w:val="003C57AF"/>
    <w:rsid w:val="003C5ED9"/>
    <w:rsid w:val="003C61C5"/>
    <w:rsid w:val="003C6789"/>
    <w:rsid w:val="003C6CAB"/>
    <w:rsid w:val="003D057B"/>
    <w:rsid w:val="003D11F1"/>
    <w:rsid w:val="003D186A"/>
    <w:rsid w:val="003D2260"/>
    <w:rsid w:val="003D3151"/>
    <w:rsid w:val="003D3E33"/>
    <w:rsid w:val="003D488C"/>
    <w:rsid w:val="003D5FF8"/>
    <w:rsid w:val="003D61C1"/>
    <w:rsid w:val="003D69A2"/>
    <w:rsid w:val="003D763F"/>
    <w:rsid w:val="003E04C3"/>
    <w:rsid w:val="003E0AF7"/>
    <w:rsid w:val="003E0F77"/>
    <w:rsid w:val="003E2449"/>
    <w:rsid w:val="003E2584"/>
    <w:rsid w:val="003E2824"/>
    <w:rsid w:val="003E288E"/>
    <w:rsid w:val="003E3B25"/>
    <w:rsid w:val="003E4CDC"/>
    <w:rsid w:val="003E5732"/>
    <w:rsid w:val="003E78E9"/>
    <w:rsid w:val="003F045E"/>
    <w:rsid w:val="003F0692"/>
    <w:rsid w:val="003F19A5"/>
    <w:rsid w:val="003F2861"/>
    <w:rsid w:val="003F5ABA"/>
    <w:rsid w:val="004001A5"/>
    <w:rsid w:val="004002EB"/>
    <w:rsid w:val="00402834"/>
    <w:rsid w:val="00402C08"/>
    <w:rsid w:val="004045CC"/>
    <w:rsid w:val="00404C00"/>
    <w:rsid w:val="0040543D"/>
    <w:rsid w:val="004056E6"/>
    <w:rsid w:val="004057FA"/>
    <w:rsid w:val="00406316"/>
    <w:rsid w:val="00407D9A"/>
    <w:rsid w:val="00410411"/>
    <w:rsid w:val="00411568"/>
    <w:rsid w:val="00411E0A"/>
    <w:rsid w:val="00412355"/>
    <w:rsid w:val="00412994"/>
    <w:rsid w:val="00413BD5"/>
    <w:rsid w:val="004172A4"/>
    <w:rsid w:val="004201A9"/>
    <w:rsid w:val="00423CBB"/>
    <w:rsid w:val="00424596"/>
    <w:rsid w:val="00426678"/>
    <w:rsid w:val="00426CB8"/>
    <w:rsid w:val="0043083B"/>
    <w:rsid w:val="004316DF"/>
    <w:rsid w:val="0043205E"/>
    <w:rsid w:val="00432538"/>
    <w:rsid w:val="00433475"/>
    <w:rsid w:val="00433AF8"/>
    <w:rsid w:val="00434CAF"/>
    <w:rsid w:val="00435223"/>
    <w:rsid w:val="00435676"/>
    <w:rsid w:val="004359E0"/>
    <w:rsid w:val="00437C66"/>
    <w:rsid w:val="0044073C"/>
    <w:rsid w:val="0044079F"/>
    <w:rsid w:val="00442AE8"/>
    <w:rsid w:val="00444009"/>
    <w:rsid w:val="0044475A"/>
    <w:rsid w:val="0044635F"/>
    <w:rsid w:val="004466B0"/>
    <w:rsid w:val="004501D1"/>
    <w:rsid w:val="00450584"/>
    <w:rsid w:val="00453F30"/>
    <w:rsid w:val="004548B5"/>
    <w:rsid w:val="004550FF"/>
    <w:rsid w:val="004563B7"/>
    <w:rsid w:val="0046089F"/>
    <w:rsid w:val="004622D6"/>
    <w:rsid w:val="00463960"/>
    <w:rsid w:val="00463B98"/>
    <w:rsid w:val="00464B04"/>
    <w:rsid w:val="004652F4"/>
    <w:rsid w:val="00466F8C"/>
    <w:rsid w:val="00467D0C"/>
    <w:rsid w:val="00467D6F"/>
    <w:rsid w:val="004716F1"/>
    <w:rsid w:val="0047550C"/>
    <w:rsid w:val="0047586A"/>
    <w:rsid w:val="00476A3A"/>
    <w:rsid w:val="004800E1"/>
    <w:rsid w:val="0048042F"/>
    <w:rsid w:val="00481138"/>
    <w:rsid w:val="00482FED"/>
    <w:rsid w:val="00484C91"/>
    <w:rsid w:val="00485232"/>
    <w:rsid w:val="0048685F"/>
    <w:rsid w:val="004875A8"/>
    <w:rsid w:val="00490021"/>
    <w:rsid w:val="00490F4A"/>
    <w:rsid w:val="0049172A"/>
    <w:rsid w:val="004918E5"/>
    <w:rsid w:val="00491985"/>
    <w:rsid w:val="00493B30"/>
    <w:rsid w:val="00494D78"/>
    <w:rsid w:val="004953B5"/>
    <w:rsid w:val="0049567C"/>
    <w:rsid w:val="00497093"/>
    <w:rsid w:val="00497DC7"/>
    <w:rsid w:val="004A2149"/>
    <w:rsid w:val="004A4899"/>
    <w:rsid w:val="004A55B6"/>
    <w:rsid w:val="004A5817"/>
    <w:rsid w:val="004B02D9"/>
    <w:rsid w:val="004B0D55"/>
    <w:rsid w:val="004B135D"/>
    <w:rsid w:val="004B13C1"/>
    <w:rsid w:val="004B1D11"/>
    <w:rsid w:val="004B3935"/>
    <w:rsid w:val="004B4D38"/>
    <w:rsid w:val="004B4EB7"/>
    <w:rsid w:val="004B765A"/>
    <w:rsid w:val="004C0B61"/>
    <w:rsid w:val="004C0B68"/>
    <w:rsid w:val="004C0F50"/>
    <w:rsid w:val="004C1CFB"/>
    <w:rsid w:val="004C24CF"/>
    <w:rsid w:val="004C5BAD"/>
    <w:rsid w:val="004C5E07"/>
    <w:rsid w:val="004C74CD"/>
    <w:rsid w:val="004D25D3"/>
    <w:rsid w:val="004D26A6"/>
    <w:rsid w:val="004D280E"/>
    <w:rsid w:val="004D4220"/>
    <w:rsid w:val="004E020A"/>
    <w:rsid w:val="004E0636"/>
    <w:rsid w:val="004E11EC"/>
    <w:rsid w:val="004E12C1"/>
    <w:rsid w:val="004E1723"/>
    <w:rsid w:val="004E3328"/>
    <w:rsid w:val="004E52DE"/>
    <w:rsid w:val="004E76A1"/>
    <w:rsid w:val="004E7E32"/>
    <w:rsid w:val="004F0020"/>
    <w:rsid w:val="004F1D7A"/>
    <w:rsid w:val="004F460C"/>
    <w:rsid w:val="004F478A"/>
    <w:rsid w:val="004F57CB"/>
    <w:rsid w:val="004F6A14"/>
    <w:rsid w:val="004F7048"/>
    <w:rsid w:val="004F7A35"/>
    <w:rsid w:val="0050018F"/>
    <w:rsid w:val="00501320"/>
    <w:rsid w:val="00501AD4"/>
    <w:rsid w:val="00501B7A"/>
    <w:rsid w:val="00501BBD"/>
    <w:rsid w:val="00501DC7"/>
    <w:rsid w:val="005022CB"/>
    <w:rsid w:val="00504729"/>
    <w:rsid w:val="00504FB6"/>
    <w:rsid w:val="00505340"/>
    <w:rsid w:val="00505D22"/>
    <w:rsid w:val="00505EC1"/>
    <w:rsid w:val="00506D98"/>
    <w:rsid w:val="005076CA"/>
    <w:rsid w:val="0051096F"/>
    <w:rsid w:val="005121FF"/>
    <w:rsid w:val="005142B6"/>
    <w:rsid w:val="00515BC0"/>
    <w:rsid w:val="0051725D"/>
    <w:rsid w:val="00517CB5"/>
    <w:rsid w:val="00520176"/>
    <w:rsid w:val="005216EB"/>
    <w:rsid w:val="00522029"/>
    <w:rsid w:val="005238BA"/>
    <w:rsid w:val="00523FF6"/>
    <w:rsid w:val="0052442D"/>
    <w:rsid w:val="0052571F"/>
    <w:rsid w:val="00526395"/>
    <w:rsid w:val="005268CA"/>
    <w:rsid w:val="0053139F"/>
    <w:rsid w:val="00531ED8"/>
    <w:rsid w:val="005343BE"/>
    <w:rsid w:val="005343C4"/>
    <w:rsid w:val="00537A29"/>
    <w:rsid w:val="00541418"/>
    <w:rsid w:val="00543544"/>
    <w:rsid w:val="00546BBC"/>
    <w:rsid w:val="005516B0"/>
    <w:rsid w:val="00551C37"/>
    <w:rsid w:val="00552A70"/>
    <w:rsid w:val="00552EC2"/>
    <w:rsid w:val="00553618"/>
    <w:rsid w:val="005560C8"/>
    <w:rsid w:val="00557453"/>
    <w:rsid w:val="00557FA0"/>
    <w:rsid w:val="00560F47"/>
    <w:rsid w:val="0056221D"/>
    <w:rsid w:val="005633E1"/>
    <w:rsid w:val="00563BEA"/>
    <w:rsid w:val="00563E5B"/>
    <w:rsid w:val="00563E65"/>
    <w:rsid w:val="00566B6C"/>
    <w:rsid w:val="00570732"/>
    <w:rsid w:val="005708F2"/>
    <w:rsid w:val="00570C71"/>
    <w:rsid w:val="0057106E"/>
    <w:rsid w:val="005716A7"/>
    <w:rsid w:val="00573E5D"/>
    <w:rsid w:val="00574CCD"/>
    <w:rsid w:val="005750DB"/>
    <w:rsid w:val="005766E7"/>
    <w:rsid w:val="00576B1B"/>
    <w:rsid w:val="00577A8E"/>
    <w:rsid w:val="00580198"/>
    <w:rsid w:val="00580EDD"/>
    <w:rsid w:val="005821BE"/>
    <w:rsid w:val="00582C01"/>
    <w:rsid w:val="00583F26"/>
    <w:rsid w:val="00585E15"/>
    <w:rsid w:val="00585ED8"/>
    <w:rsid w:val="005870A1"/>
    <w:rsid w:val="005870FE"/>
    <w:rsid w:val="00590C7A"/>
    <w:rsid w:val="005911DD"/>
    <w:rsid w:val="00592959"/>
    <w:rsid w:val="005930F2"/>
    <w:rsid w:val="00595748"/>
    <w:rsid w:val="00595F5C"/>
    <w:rsid w:val="005A08C8"/>
    <w:rsid w:val="005A353A"/>
    <w:rsid w:val="005A44AD"/>
    <w:rsid w:val="005A5589"/>
    <w:rsid w:val="005A6AA0"/>
    <w:rsid w:val="005A7831"/>
    <w:rsid w:val="005B15F1"/>
    <w:rsid w:val="005B1D2B"/>
    <w:rsid w:val="005B34F5"/>
    <w:rsid w:val="005B3E91"/>
    <w:rsid w:val="005B40B5"/>
    <w:rsid w:val="005B5584"/>
    <w:rsid w:val="005B627A"/>
    <w:rsid w:val="005B69B3"/>
    <w:rsid w:val="005B6A36"/>
    <w:rsid w:val="005B6B3F"/>
    <w:rsid w:val="005B7550"/>
    <w:rsid w:val="005B7D2F"/>
    <w:rsid w:val="005C05F2"/>
    <w:rsid w:val="005C0E87"/>
    <w:rsid w:val="005C17E6"/>
    <w:rsid w:val="005C483D"/>
    <w:rsid w:val="005C60D5"/>
    <w:rsid w:val="005C6856"/>
    <w:rsid w:val="005C7600"/>
    <w:rsid w:val="005C7B3C"/>
    <w:rsid w:val="005D09A8"/>
    <w:rsid w:val="005D1622"/>
    <w:rsid w:val="005D2BAD"/>
    <w:rsid w:val="005D464F"/>
    <w:rsid w:val="005D480E"/>
    <w:rsid w:val="005D708D"/>
    <w:rsid w:val="005D7ADC"/>
    <w:rsid w:val="005D7BD2"/>
    <w:rsid w:val="005E1161"/>
    <w:rsid w:val="005E1ADF"/>
    <w:rsid w:val="005E3A44"/>
    <w:rsid w:val="005E3ED6"/>
    <w:rsid w:val="005E4503"/>
    <w:rsid w:val="005E7EDD"/>
    <w:rsid w:val="005F0770"/>
    <w:rsid w:val="005F0B2E"/>
    <w:rsid w:val="005F25DE"/>
    <w:rsid w:val="005F2DF8"/>
    <w:rsid w:val="005F3434"/>
    <w:rsid w:val="005F3A4D"/>
    <w:rsid w:val="005F3A79"/>
    <w:rsid w:val="005F4868"/>
    <w:rsid w:val="005F4BD9"/>
    <w:rsid w:val="005F6135"/>
    <w:rsid w:val="005F7B75"/>
    <w:rsid w:val="00600112"/>
    <w:rsid w:val="006015A6"/>
    <w:rsid w:val="00602033"/>
    <w:rsid w:val="006021C7"/>
    <w:rsid w:val="006033BA"/>
    <w:rsid w:val="006056D2"/>
    <w:rsid w:val="00606911"/>
    <w:rsid w:val="00606D7D"/>
    <w:rsid w:val="00606D7E"/>
    <w:rsid w:val="006101CC"/>
    <w:rsid w:val="006102F7"/>
    <w:rsid w:val="00611266"/>
    <w:rsid w:val="0061324C"/>
    <w:rsid w:val="00613691"/>
    <w:rsid w:val="00613D3D"/>
    <w:rsid w:val="00614B3A"/>
    <w:rsid w:val="00615023"/>
    <w:rsid w:val="00616287"/>
    <w:rsid w:val="006173BD"/>
    <w:rsid w:val="00622F56"/>
    <w:rsid w:val="00624A19"/>
    <w:rsid w:val="00624FF6"/>
    <w:rsid w:val="006251C4"/>
    <w:rsid w:val="006259C8"/>
    <w:rsid w:val="00627071"/>
    <w:rsid w:val="00627E14"/>
    <w:rsid w:val="00630499"/>
    <w:rsid w:val="00630687"/>
    <w:rsid w:val="006340E6"/>
    <w:rsid w:val="0063412F"/>
    <w:rsid w:val="00634411"/>
    <w:rsid w:val="00637A24"/>
    <w:rsid w:val="00637B33"/>
    <w:rsid w:val="0064091A"/>
    <w:rsid w:val="00643239"/>
    <w:rsid w:val="00644317"/>
    <w:rsid w:val="00652B64"/>
    <w:rsid w:val="00653563"/>
    <w:rsid w:val="006535CE"/>
    <w:rsid w:val="00653B61"/>
    <w:rsid w:val="006566ED"/>
    <w:rsid w:val="00660055"/>
    <w:rsid w:val="0066244C"/>
    <w:rsid w:val="006630A7"/>
    <w:rsid w:val="0066493E"/>
    <w:rsid w:val="00664DC2"/>
    <w:rsid w:val="006675BB"/>
    <w:rsid w:val="006715A5"/>
    <w:rsid w:val="0067195C"/>
    <w:rsid w:val="00673172"/>
    <w:rsid w:val="00674133"/>
    <w:rsid w:val="0067430D"/>
    <w:rsid w:val="006744E6"/>
    <w:rsid w:val="0067751D"/>
    <w:rsid w:val="006809DA"/>
    <w:rsid w:val="006816D9"/>
    <w:rsid w:val="006821D1"/>
    <w:rsid w:val="00685966"/>
    <w:rsid w:val="00685D7D"/>
    <w:rsid w:val="00685DFB"/>
    <w:rsid w:val="006862A5"/>
    <w:rsid w:val="006867BB"/>
    <w:rsid w:val="0068755E"/>
    <w:rsid w:val="00687694"/>
    <w:rsid w:val="00690446"/>
    <w:rsid w:val="00690E58"/>
    <w:rsid w:val="00692EAB"/>
    <w:rsid w:val="006936FB"/>
    <w:rsid w:val="00694847"/>
    <w:rsid w:val="00694DCD"/>
    <w:rsid w:val="006950FA"/>
    <w:rsid w:val="00695C30"/>
    <w:rsid w:val="00695EE6"/>
    <w:rsid w:val="00695FC7"/>
    <w:rsid w:val="006A2BE5"/>
    <w:rsid w:val="006A3751"/>
    <w:rsid w:val="006A5DD7"/>
    <w:rsid w:val="006A6E1A"/>
    <w:rsid w:val="006B2EA0"/>
    <w:rsid w:val="006B43F7"/>
    <w:rsid w:val="006B5717"/>
    <w:rsid w:val="006B7E35"/>
    <w:rsid w:val="006B7FD7"/>
    <w:rsid w:val="006C357B"/>
    <w:rsid w:val="006C3611"/>
    <w:rsid w:val="006C41A1"/>
    <w:rsid w:val="006C5D4C"/>
    <w:rsid w:val="006C7E3F"/>
    <w:rsid w:val="006D179C"/>
    <w:rsid w:val="006D26B0"/>
    <w:rsid w:val="006D4551"/>
    <w:rsid w:val="006E111A"/>
    <w:rsid w:val="006E16C3"/>
    <w:rsid w:val="006E1B2E"/>
    <w:rsid w:val="006E2D12"/>
    <w:rsid w:val="006E3FF5"/>
    <w:rsid w:val="006E4059"/>
    <w:rsid w:val="006F1280"/>
    <w:rsid w:val="006F2EF2"/>
    <w:rsid w:val="006F474D"/>
    <w:rsid w:val="006F4B2C"/>
    <w:rsid w:val="007029F1"/>
    <w:rsid w:val="00702A93"/>
    <w:rsid w:val="007047C0"/>
    <w:rsid w:val="00705F52"/>
    <w:rsid w:val="00707F39"/>
    <w:rsid w:val="00710BCD"/>
    <w:rsid w:val="00711EAC"/>
    <w:rsid w:val="0071361F"/>
    <w:rsid w:val="00713AF0"/>
    <w:rsid w:val="00714F01"/>
    <w:rsid w:val="00716305"/>
    <w:rsid w:val="0072070D"/>
    <w:rsid w:val="00722DE2"/>
    <w:rsid w:val="0072322A"/>
    <w:rsid w:val="007235DC"/>
    <w:rsid w:val="00725807"/>
    <w:rsid w:val="007265D8"/>
    <w:rsid w:val="00726BFC"/>
    <w:rsid w:val="00734D55"/>
    <w:rsid w:val="007354D7"/>
    <w:rsid w:val="007358AD"/>
    <w:rsid w:val="0073656D"/>
    <w:rsid w:val="00736ED5"/>
    <w:rsid w:val="00737008"/>
    <w:rsid w:val="007374A5"/>
    <w:rsid w:val="00737F11"/>
    <w:rsid w:val="00740F19"/>
    <w:rsid w:val="0074427A"/>
    <w:rsid w:val="00746C82"/>
    <w:rsid w:val="00747D4C"/>
    <w:rsid w:val="00750381"/>
    <w:rsid w:val="00751254"/>
    <w:rsid w:val="007516D5"/>
    <w:rsid w:val="00752E90"/>
    <w:rsid w:val="00754BC1"/>
    <w:rsid w:val="00754F68"/>
    <w:rsid w:val="00755D19"/>
    <w:rsid w:val="0076025F"/>
    <w:rsid w:val="007605B3"/>
    <w:rsid w:val="00760A4C"/>
    <w:rsid w:val="00761670"/>
    <w:rsid w:val="00761B11"/>
    <w:rsid w:val="0076233B"/>
    <w:rsid w:val="007635C8"/>
    <w:rsid w:val="00763CB9"/>
    <w:rsid w:val="00763D7D"/>
    <w:rsid w:val="007649A9"/>
    <w:rsid w:val="007662C4"/>
    <w:rsid w:val="00767B37"/>
    <w:rsid w:val="00770027"/>
    <w:rsid w:val="007704FA"/>
    <w:rsid w:val="007706AB"/>
    <w:rsid w:val="00770E0C"/>
    <w:rsid w:val="00771173"/>
    <w:rsid w:val="007712C9"/>
    <w:rsid w:val="0077131D"/>
    <w:rsid w:val="007716B3"/>
    <w:rsid w:val="007727F6"/>
    <w:rsid w:val="00772812"/>
    <w:rsid w:val="00773C0C"/>
    <w:rsid w:val="0077469A"/>
    <w:rsid w:val="0077563F"/>
    <w:rsid w:val="0078060B"/>
    <w:rsid w:val="00781378"/>
    <w:rsid w:val="00782F08"/>
    <w:rsid w:val="007830A9"/>
    <w:rsid w:val="007845AF"/>
    <w:rsid w:val="00784D06"/>
    <w:rsid w:val="007853F0"/>
    <w:rsid w:val="00786339"/>
    <w:rsid w:val="0078649D"/>
    <w:rsid w:val="007900CB"/>
    <w:rsid w:val="007927D6"/>
    <w:rsid w:val="00792FD9"/>
    <w:rsid w:val="0079301A"/>
    <w:rsid w:val="007939F4"/>
    <w:rsid w:val="00793CFD"/>
    <w:rsid w:val="0079423B"/>
    <w:rsid w:val="0079451E"/>
    <w:rsid w:val="00796347"/>
    <w:rsid w:val="007966B8"/>
    <w:rsid w:val="00796E81"/>
    <w:rsid w:val="007976B5"/>
    <w:rsid w:val="007A1FDD"/>
    <w:rsid w:val="007A28FC"/>
    <w:rsid w:val="007A2A15"/>
    <w:rsid w:val="007A40E6"/>
    <w:rsid w:val="007A4F54"/>
    <w:rsid w:val="007A7221"/>
    <w:rsid w:val="007A7B2D"/>
    <w:rsid w:val="007B03B4"/>
    <w:rsid w:val="007B0AB3"/>
    <w:rsid w:val="007B157D"/>
    <w:rsid w:val="007B1888"/>
    <w:rsid w:val="007B26AB"/>
    <w:rsid w:val="007B2DD6"/>
    <w:rsid w:val="007B3022"/>
    <w:rsid w:val="007B4024"/>
    <w:rsid w:val="007B6C12"/>
    <w:rsid w:val="007B79E7"/>
    <w:rsid w:val="007C1A13"/>
    <w:rsid w:val="007C2728"/>
    <w:rsid w:val="007C2DF4"/>
    <w:rsid w:val="007C371F"/>
    <w:rsid w:val="007C4A78"/>
    <w:rsid w:val="007C5920"/>
    <w:rsid w:val="007C6081"/>
    <w:rsid w:val="007D0702"/>
    <w:rsid w:val="007D2066"/>
    <w:rsid w:val="007D67E8"/>
    <w:rsid w:val="007D7434"/>
    <w:rsid w:val="007D7D55"/>
    <w:rsid w:val="007E11CB"/>
    <w:rsid w:val="007E1A59"/>
    <w:rsid w:val="007E53A3"/>
    <w:rsid w:val="007E7B8D"/>
    <w:rsid w:val="007F127F"/>
    <w:rsid w:val="007F1E6D"/>
    <w:rsid w:val="007F2713"/>
    <w:rsid w:val="007F3823"/>
    <w:rsid w:val="007F598A"/>
    <w:rsid w:val="007F6A33"/>
    <w:rsid w:val="007F6ADD"/>
    <w:rsid w:val="007F7828"/>
    <w:rsid w:val="00800ECB"/>
    <w:rsid w:val="00801A8E"/>
    <w:rsid w:val="00804BA1"/>
    <w:rsid w:val="00805A1E"/>
    <w:rsid w:val="00805CCB"/>
    <w:rsid w:val="008068D3"/>
    <w:rsid w:val="00806934"/>
    <w:rsid w:val="00807084"/>
    <w:rsid w:val="008101F6"/>
    <w:rsid w:val="008111AE"/>
    <w:rsid w:val="0081135A"/>
    <w:rsid w:val="008131A4"/>
    <w:rsid w:val="00814BD2"/>
    <w:rsid w:val="0081661C"/>
    <w:rsid w:val="00820A63"/>
    <w:rsid w:val="00820EFB"/>
    <w:rsid w:val="00821477"/>
    <w:rsid w:val="0082217D"/>
    <w:rsid w:val="00824595"/>
    <w:rsid w:val="00825489"/>
    <w:rsid w:val="00825644"/>
    <w:rsid w:val="00825EE9"/>
    <w:rsid w:val="00830C78"/>
    <w:rsid w:val="00833096"/>
    <w:rsid w:val="00834CBF"/>
    <w:rsid w:val="00835AD6"/>
    <w:rsid w:val="00836570"/>
    <w:rsid w:val="00837C73"/>
    <w:rsid w:val="0084341F"/>
    <w:rsid w:val="00843E28"/>
    <w:rsid w:val="00844E82"/>
    <w:rsid w:val="0084655A"/>
    <w:rsid w:val="008474EF"/>
    <w:rsid w:val="008618BE"/>
    <w:rsid w:val="00861972"/>
    <w:rsid w:val="00864067"/>
    <w:rsid w:val="00864489"/>
    <w:rsid w:val="00864D5E"/>
    <w:rsid w:val="008709A2"/>
    <w:rsid w:val="00873085"/>
    <w:rsid w:val="00873284"/>
    <w:rsid w:val="00873561"/>
    <w:rsid w:val="0087591D"/>
    <w:rsid w:val="0087643C"/>
    <w:rsid w:val="00877C61"/>
    <w:rsid w:val="00883199"/>
    <w:rsid w:val="00883291"/>
    <w:rsid w:val="00883CBA"/>
    <w:rsid w:val="00883FD4"/>
    <w:rsid w:val="00886343"/>
    <w:rsid w:val="008879A2"/>
    <w:rsid w:val="0089129C"/>
    <w:rsid w:val="008948D2"/>
    <w:rsid w:val="008951F8"/>
    <w:rsid w:val="0089534A"/>
    <w:rsid w:val="00895A5F"/>
    <w:rsid w:val="00896CA6"/>
    <w:rsid w:val="00897842"/>
    <w:rsid w:val="00897D16"/>
    <w:rsid w:val="008A036B"/>
    <w:rsid w:val="008A2362"/>
    <w:rsid w:val="008A2637"/>
    <w:rsid w:val="008A2BB2"/>
    <w:rsid w:val="008A2E49"/>
    <w:rsid w:val="008A3202"/>
    <w:rsid w:val="008A58D3"/>
    <w:rsid w:val="008A70B7"/>
    <w:rsid w:val="008A735C"/>
    <w:rsid w:val="008A7943"/>
    <w:rsid w:val="008A7C99"/>
    <w:rsid w:val="008A7F28"/>
    <w:rsid w:val="008B0CA8"/>
    <w:rsid w:val="008B292E"/>
    <w:rsid w:val="008B3063"/>
    <w:rsid w:val="008B3B17"/>
    <w:rsid w:val="008B401C"/>
    <w:rsid w:val="008B45CE"/>
    <w:rsid w:val="008B5813"/>
    <w:rsid w:val="008C1443"/>
    <w:rsid w:val="008C2715"/>
    <w:rsid w:val="008C4231"/>
    <w:rsid w:val="008C43CF"/>
    <w:rsid w:val="008C44D9"/>
    <w:rsid w:val="008C489A"/>
    <w:rsid w:val="008C4BC9"/>
    <w:rsid w:val="008C53B0"/>
    <w:rsid w:val="008C61AF"/>
    <w:rsid w:val="008C67F5"/>
    <w:rsid w:val="008C6D6B"/>
    <w:rsid w:val="008C77F9"/>
    <w:rsid w:val="008C7B70"/>
    <w:rsid w:val="008D0792"/>
    <w:rsid w:val="008D0DD1"/>
    <w:rsid w:val="008D2061"/>
    <w:rsid w:val="008D2207"/>
    <w:rsid w:val="008D23FE"/>
    <w:rsid w:val="008D32ED"/>
    <w:rsid w:val="008D373A"/>
    <w:rsid w:val="008D43B0"/>
    <w:rsid w:val="008D46C2"/>
    <w:rsid w:val="008D644C"/>
    <w:rsid w:val="008D688A"/>
    <w:rsid w:val="008D6C3B"/>
    <w:rsid w:val="008D6C42"/>
    <w:rsid w:val="008D76AD"/>
    <w:rsid w:val="008E0E75"/>
    <w:rsid w:val="008E1C3B"/>
    <w:rsid w:val="008E2414"/>
    <w:rsid w:val="008E267F"/>
    <w:rsid w:val="008E2947"/>
    <w:rsid w:val="008E2B33"/>
    <w:rsid w:val="008E30F2"/>
    <w:rsid w:val="008E428D"/>
    <w:rsid w:val="008E50EF"/>
    <w:rsid w:val="008E64DF"/>
    <w:rsid w:val="008E73BA"/>
    <w:rsid w:val="008E7708"/>
    <w:rsid w:val="008E784A"/>
    <w:rsid w:val="008F03D4"/>
    <w:rsid w:val="008F0771"/>
    <w:rsid w:val="008F2A85"/>
    <w:rsid w:val="008F3868"/>
    <w:rsid w:val="008F39F6"/>
    <w:rsid w:val="008F3ADB"/>
    <w:rsid w:val="008F3BD2"/>
    <w:rsid w:val="008F43B7"/>
    <w:rsid w:val="008F6DF6"/>
    <w:rsid w:val="0090069F"/>
    <w:rsid w:val="00900975"/>
    <w:rsid w:val="00901741"/>
    <w:rsid w:val="00901D4A"/>
    <w:rsid w:val="00902B62"/>
    <w:rsid w:val="00902CFF"/>
    <w:rsid w:val="00903311"/>
    <w:rsid w:val="009035F7"/>
    <w:rsid w:val="009041F7"/>
    <w:rsid w:val="0090578A"/>
    <w:rsid w:val="009063A6"/>
    <w:rsid w:val="00912A0B"/>
    <w:rsid w:val="00912FC6"/>
    <w:rsid w:val="00913DB5"/>
    <w:rsid w:val="00914235"/>
    <w:rsid w:val="0091655B"/>
    <w:rsid w:val="009165DF"/>
    <w:rsid w:val="0092247B"/>
    <w:rsid w:val="009227DF"/>
    <w:rsid w:val="009251CB"/>
    <w:rsid w:val="0092598E"/>
    <w:rsid w:val="009262C4"/>
    <w:rsid w:val="009308FD"/>
    <w:rsid w:val="009315C2"/>
    <w:rsid w:val="0093177A"/>
    <w:rsid w:val="00932AE7"/>
    <w:rsid w:val="009334AD"/>
    <w:rsid w:val="00933805"/>
    <w:rsid w:val="009343D2"/>
    <w:rsid w:val="00935A65"/>
    <w:rsid w:val="0093621F"/>
    <w:rsid w:val="00936CB6"/>
    <w:rsid w:val="00937EA2"/>
    <w:rsid w:val="009406F7"/>
    <w:rsid w:val="00942B33"/>
    <w:rsid w:val="00942ED3"/>
    <w:rsid w:val="00942F32"/>
    <w:rsid w:val="009455DC"/>
    <w:rsid w:val="0094709A"/>
    <w:rsid w:val="00947F3F"/>
    <w:rsid w:val="00950D15"/>
    <w:rsid w:val="00953984"/>
    <w:rsid w:val="00953D18"/>
    <w:rsid w:val="00957182"/>
    <w:rsid w:val="00957DD2"/>
    <w:rsid w:val="00962ACE"/>
    <w:rsid w:val="009636AA"/>
    <w:rsid w:val="0096421C"/>
    <w:rsid w:val="00965008"/>
    <w:rsid w:val="009655D5"/>
    <w:rsid w:val="00965E6B"/>
    <w:rsid w:val="00966C48"/>
    <w:rsid w:val="00967C32"/>
    <w:rsid w:val="00967C80"/>
    <w:rsid w:val="00972883"/>
    <w:rsid w:val="0097401F"/>
    <w:rsid w:val="00974CC1"/>
    <w:rsid w:val="00974F10"/>
    <w:rsid w:val="009755F3"/>
    <w:rsid w:val="00975B24"/>
    <w:rsid w:val="00976F70"/>
    <w:rsid w:val="009770FA"/>
    <w:rsid w:val="00980BA4"/>
    <w:rsid w:val="00980DAB"/>
    <w:rsid w:val="00983F91"/>
    <w:rsid w:val="00985C63"/>
    <w:rsid w:val="0098634E"/>
    <w:rsid w:val="00986A47"/>
    <w:rsid w:val="009904B0"/>
    <w:rsid w:val="009918B0"/>
    <w:rsid w:val="00992B2E"/>
    <w:rsid w:val="00994CC6"/>
    <w:rsid w:val="0099657F"/>
    <w:rsid w:val="00997784"/>
    <w:rsid w:val="009A03DC"/>
    <w:rsid w:val="009A05F9"/>
    <w:rsid w:val="009A19C9"/>
    <w:rsid w:val="009A1E38"/>
    <w:rsid w:val="009A2305"/>
    <w:rsid w:val="009A2C60"/>
    <w:rsid w:val="009A38B3"/>
    <w:rsid w:val="009A42FD"/>
    <w:rsid w:val="009A45C5"/>
    <w:rsid w:val="009A4635"/>
    <w:rsid w:val="009A4AAE"/>
    <w:rsid w:val="009A7B81"/>
    <w:rsid w:val="009B2139"/>
    <w:rsid w:val="009B3B2B"/>
    <w:rsid w:val="009B5850"/>
    <w:rsid w:val="009B68E7"/>
    <w:rsid w:val="009B7903"/>
    <w:rsid w:val="009C07E1"/>
    <w:rsid w:val="009C112E"/>
    <w:rsid w:val="009C53F6"/>
    <w:rsid w:val="009C7AA1"/>
    <w:rsid w:val="009D24B0"/>
    <w:rsid w:val="009D2FD6"/>
    <w:rsid w:val="009D5013"/>
    <w:rsid w:val="009D6A76"/>
    <w:rsid w:val="009D77AB"/>
    <w:rsid w:val="009E0045"/>
    <w:rsid w:val="009E0AC4"/>
    <w:rsid w:val="009E14BB"/>
    <w:rsid w:val="009E1675"/>
    <w:rsid w:val="009E38DE"/>
    <w:rsid w:val="009E3AB7"/>
    <w:rsid w:val="009E3E05"/>
    <w:rsid w:val="009E4598"/>
    <w:rsid w:val="009E5D23"/>
    <w:rsid w:val="009E67CD"/>
    <w:rsid w:val="009E6A1C"/>
    <w:rsid w:val="009F0ADE"/>
    <w:rsid w:val="009F0EE0"/>
    <w:rsid w:val="009F26DC"/>
    <w:rsid w:val="009F5DBD"/>
    <w:rsid w:val="009F606F"/>
    <w:rsid w:val="009F69BD"/>
    <w:rsid w:val="009F7960"/>
    <w:rsid w:val="00A0061C"/>
    <w:rsid w:val="00A024AF"/>
    <w:rsid w:val="00A02A22"/>
    <w:rsid w:val="00A06213"/>
    <w:rsid w:val="00A06FD1"/>
    <w:rsid w:val="00A07109"/>
    <w:rsid w:val="00A103B5"/>
    <w:rsid w:val="00A125A9"/>
    <w:rsid w:val="00A12A3B"/>
    <w:rsid w:val="00A14A06"/>
    <w:rsid w:val="00A16A03"/>
    <w:rsid w:val="00A1771A"/>
    <w:rsid w:val="00A20A8E"/>
    <w:rsid w:val="00A21789"/>
    <w:rsid w:val="00A21C21"/>
    <w:rsid w:val="00A271F8"/>
    <w:rsid w:val="00A277AE"/>
    <w:rsid w:val="00A310A0"/>
    <w:rsid w:val="00A337E4"/>
    <w:rsid w:val="00A341B3"/>
    <w:rsid w:val="00A349CA"/>
    <w:rsid w:val="00A35A5D"/>
    <w:rsid w:val="00A35FEF"/>
    <w:rsid w:val="00A44037"/>
    <w:rsid w:val="00A44300"/>
    <w:rsid w:val="00A44543"/>
    <w:rsid w:val="00A44F6F"/>
    <w:rsid w:val="00A45178"/>
    <w:rsid w:val="00A45C44"/>
    <w:rsid w:val="00A4706D"/>
    <w:rsid w:val="00A4721F"/>
    <w:rsid w:val="00A478B1"/>
    <w:rsid w:val="00A47974"/>
    <w:rsid w:val="00A5176C"/>
    <w:rsid w:val="00A5254C"/>
    <w:rsid w:val="00A528CA"/>
    <w:rsid w:val="00A5319A"/>
    <w:rsid w:val="00A542D6"/>
    <w:rsid w:val="00A548FC"/>
    <w:rsid w:val="00A55E2E"/>
    <w:rsid w:val="00A56254"/>
    <w:rsid w:val="00A56772"/>
    <w:rsid w:val="00A56B01"/>
    <w:rsid w:val="00A57947"/>
    <w:rsid w:val="00A609F5"/>
    <w:rsid w:val="00A64B1B"/>
    <w:rsid w:val="00A6602E"/>
    <w:rsid w:val="00A6660E"/>
    <w:rsid w:val="00A667E3"/>
    <w:rsid w:val="00A668D8"/>
    <w:rsid w:val="00A674FF"/>
    <w:rsid w:val="00A676B6"/>
    <w:rsid w:val="00A70878"/>
    <w:rsid w:val="00A71064"/>
    <w:rsid w:val="00A72561"/>
    <w:rsid w:val="00A72F85"/>
    <w:rsid w:val="00A7598D"/>
    <w:rsid w:val="00A7703A"/>
    <w:rsid w:val="00A80077"/>
    <w:rsid w:val="00A8030E"/>
    <w:rsid w:val="00A81C56"/>
    <w:rsid w:val="00A82CF8"/>
    <w:rsid w:val="00A83BBD"/>
    <w:rsid w:val="00A842F7"/>
    <w:rsid w:val="00A846CF"/>
    <w:rsid w:val="00A865EE"/>
    <w:rsid w:val="00A87EAB"/>
    <w:rsid w:val="00A9013E"/>
    <w:rsid w:val="00A919F3"/>
    <w:rsid w:val="00A934D2"/>
    <w:rsid w:val="00A94F8F"/>
    <w:rsid w:val="00A971D0"/>
    <w:rsid w:val="00AA16F1"/>
    <w:rsid w:val="00AA1AF4"/>
    <w:rsid w:val="00AA2666"/>
    <w:rsid w:val="00AA3194"/>
    <w:rsid w:val="00AA5049"/>
    <w:rsid w:val="00AB106F"/>
    <w:rsid w:val="00AB1CF8"/>
    <w:rsid w:val="00AB3850"/>
    <w:rsid w:val="00AB5DC3"/>
    <w:rsid w:val="00AB61DC"/>
    <w:rsid w:val="00AB66C3"/>
    <w:rsid w:val="00AC3567"/>
    <w:rsid w:val="00AC36A1"/>
    <w:rsid w:val="00AC4D1F"/>
    <w:rsid w:val="00AC4F3E"/>
    <w:rsid w:val="00AC58B0"/>
    <w:rsid w:val="00AC5F09"/>
    <w:rsid w:val="00AC618D"/>
    <w:rsid w:val="00AC665B"/>
    <w:rsid w:val="00AC67CD"/>
    <w:rsid w:val="00AC7741"/>
    <w:rsid w:val="00AC7A09"/>
    <w:rsid w:val="00AD1279"/>
    <w:rsid w:val="00AD2A4E"/>
    <w:rsid w:val="00AD2AA1"/>
    <w:rsid w:val="00AD3173"/>
    <w:rsid w:val="00AD3979"/>
    <w:rsid w:val="00AD7EE0"/>
    <w:rsid w:val="00AE1DAF"/>
    <w:rsid w:val="00AE29F9"/>
    <w:rsid w:val="00AE2B4F"/>
    <w:rsid w:val="00AE4231"/>
    <w:rsid w:val="00AE4C89"/>
    <w:rsid w:val="00AE4F33"/>
    <w:rsid w:val="00AE6A85"/>
    <w:rsid w:val="00AE74CF"/>
    <w:rsid w:val="00AE7800"/>
    <w:rsid w:val="00AE7BCB"/>
    <w:rsid w:val="00AF15B7"/>
    <w:rsid w:val="00AF180D"/>
    <w:rsid w:val="00AF27D7"/>
    <w:rsid w:val="00AF4730"/>
    <w:rsid w:val="00AF6966"/>
    <w:rsid w:val="00AF7A27"/>
    <w:rsid w:val="00B00185"/>
    <w:rsid w:val="00B002D8"/>
    <w:rsid w:val="00B01144"/>
    <w:rsid w:val="00B05715"/>
    <w:rsid w:val="00B06EA1"/>
    <w:rsid w:val="00B118C6"/>
    <w:rsid w:val="00B12AFF"/>
    <w:rsid w:val="00B15FDD"/>
    <w:rsid w:val="00B20EF1"/>
    <w:rsid w:val="00B21787"/>
    <w:rsid w:val="00B21D2C"/>
    <w:rsid w:val="00B2244F"/>
    <w:rsid w:val="00B224CB"/>
    <w:rsid w:val="00B22AF4"/>
    <w:rsid w:val="00B23D0A"/>
    <w:rsid w:val="00B24F9F"/>
    <w:rsid w:val="00B26008"/>
    <w:rsid w:val="00B26714"/>
    <w:rsid w:val="00B27309"/>
    <w:rsid w:val="00B27A67"/>
    <w:rsid w:val="00B307F1"/>
    <w:rsid w:val="00B30FA2"/>
    <w:rsid w:val="00B33429"/>
    <w:rsid w:val="00B348C3"/>
    <w:rsid w:val="00B34D17"/>
    <w:rsid w:val="00B358B7"/>
    <w:rsid w:val="00B362F2"/>
    <w:rsid w:val="00B363B5"/>
    <w:rsid w:val="00B37BA0"/>
    <w:rsid w:val="00B408FA"/>
    <w:rsid w:val="00B40A45"/>
    <w:rsid w:val="00B40DF1"/>
    <w:rsid w:val="00B41239"/>
    <w:rsid w:val="00B41A3A"/>
    <w:rsid w:val="00B42175"/>
    <w:rsid w:val="00B42891"/>
    <w:rsid w:val="00B430B9"/>
    <w:rsid w:val="00B43766"/>
    <w:rsid w:val="00B444FF"/>
    <w:rsid w:val="00B452D8"/>
    <w:rsid w:val="00B45C15"/>
    <w:rsid w:val="00B46479"/>
    <w:rsid w:val="00B50922"/>
    <w:rsid w:val="00B51A73"/>
    <w:rsid w:val="00B52A08"/>
    <w:rsid w:val="00B53348"/>
    <w:rsid w:val="00B533DB"/>
    <w:rsid w:val="00B53C8A"/>
    <w:rsid w:val="00B563BA"/>
    <w:rsid w:val="00B57295"/>
    <w:rsid w:val="00B647D9"/>
    <w:rsid w:val="00B649C1"/>
    <w:rsid w:val="00B64E66"/>
    <w:rsid w:val="00B65738"/>
    <w:rsid w:val="00B65809"/>
    <w:rsid w:val="00B66E9B"/>
    <w:rsid w:val="00B67CF4"/>
    <w:rsid w:val="00B700EB"/>
    <w:rsid w:val="00B71415"/>
    <w:rsid w:val="00B71B32"/>
    <w:rsid w:val="00B72070"/>
    <w:rsid w:val="00B723C9"/>
    <w:rsid w:val="00B72705"/>
    <w:rsid w:val="00B74213"/>
    <w:rsid w:val="00B7758A"/>
    <w:rsid w:val="00B80DEC"/>
    <w:rsid w:val="00B810A5"/>
    <w:rsid w:val="00B8252F"/>
    <w:rsid w:val="00B82593"/>
    <w:rsid w:val="00B82F16"/>
    <w:rsid w:val="00B83FA3"/>
    <w:rsid w:val="00B84340"/>
    <w:rsid w:val="00B8435D"/>
    <w:rsid w:val="00B864F7"/>
    <w:rsid w:val="00B8651B"/>
    <w:rsid w:val="00B87725"/>
    <w:rsid w:val="00B878AC"/>
    <w:rsid w:val="00B878BF"/>
    <w:rsid w:val="00B9333D"/>
    <w:rsid w:val="00B93D11"/>
    <w:rsid w:val="00B964F3"/>
    <w:rsid w:val="00B9665F"/>
    <w:rsid w:val="00B9676D"/>
    <w:rsid w:val="00B96968"/>
    <w:rsid w:val="00B96B3B"/>
    <w:rsid w:val="00BA18BA"/>
    <w:rsid w:val="00BA1CAB"/>
    <w:rsid w:val="00BA31A7"/>
    <w:rsid w:val="00BA3693"/>
    <w:rsid w:val="00BA57E0"/>
    <w:rsid w:val="00BB127B"/>
    <w:rsid w:val="00BB1647"/>
    <w:rsid w:val="00BB2F22"/>
    <w:rsid w:val="00BB485B"/>
    <w:rsid w:val="00BB49E6"/>
    <w:rsid w:val="00BB500C"/>
    <w:rsid w:val="00BB53CD"/>
    <w:rsid w:val="00BB6FAC"/>
    <w:rsid w:val="00BB76EC"/>
    <w:rsid w:val="00BC02A1"/>
    <w:rsid w:val="00BC05D4"/>
    <w:rsid w:val="00BC37DD"/>
    <w:rsid w:val="00BC3A12"/>
    <w:rsid w:val="00BC3B65"/>
    <w:rsid w:val="00BC5EBD"/>
    <w:rsid w:val="00BC716F"/>
    <w:rsid w:val="00BC73BB"/>
    <w:rsid w:val="00BD10AD"/>
    <w:rsid w:val="00BD23CF"/>
    <w:rsid w:val="00BD27CF"/>
    <w:rsid w:val="00BD43AB"/>
    <w:rsid w:val="00BD5B64"/>
    <w:rsid w:val="00BD656F"/>
    <w:rsid w:val="00BD78A8"/>
    <w:rsid w:val="00BE073B"/>
    <w:rsid w:val="00BE09A5"/>
    <w:rsid w:val="00BE162A"/>
    <w:rsid w:val="00BE36EB"/>
    <w:rsid w:val="00BE39F8"/>
    <w:rsid w:val="00BE508E"/>
    <w:rsid w:val="00BE5459"/>
    <w:rsid w:val="00BE56C5"/>
    <w:rsid w:val="00BE6C85"/>
    <w:rsid w:val="00BE6F84"/>
    <w:rsid w:val="00BE74FD"/>
    <w:rsid w:val="00BE7A18"/>
    <w:rsid w:val="00BF019C"/>
    <w:rsid w:val="00BF0EF3"/>
    <w:rsid w:val="00BF13EB"/>
    <w:rsid w:val="00BF286D"/>
    <w:rsid w:val="00BF3123"/>
    <w:rsid w:val="00BF3812"/>
    <w:rsid w:val="00BF3CA8"/>
    <w:rsid w:val="00BF3F3C"/>
    <w:rsid w:val="00BF58D8"/>
    <w:rsid w:val="00BF5FA9"/>
    <w:rsid w:val="00BF6CE0"/>
    <w:rsid w:val="00C00A20"/>
    <w:rsid w:val="00C01771"/>
    <w:rsid w:val="00C029EE"/>
    <w:rsid w:val="00C02EFA"/>
    <w:rsid w:val="00C06389"/>
    <w:rsid w:val="00C0689D"/>
    <w:rsid w:val="00C0768B"/>
    <w:rsid w:val="00C11112"/>
    <w:rsid w:val="00C114DD"/>
    <w:rsid w:val="00C13210"/>
    <w:rsid w:val="00C14006"/>
    <w:rsid w:val="00C14C61"/>
    <w:rsid w:val="00C17A25"/>
    <w:rsid w:val="00C17A93"/>
    <w:rsid w:val="00C17C6A"/>
    <w:rsid w:val="00C20A4D"/>
    <w:rsid w:val="00C22599"/>
    <w:rsid w:val="00C22BDB"/>
    <w:rsid w:val="00C2303F"/>
    <w:rsid w:val="00C24ECC"/>
    <w:rsid w:val="00C25224"/>
    <w:rsid w:val="00C2567B"/>
    <w:rsid w:val="00C257E0"/>
    <w:rsid w:val="00C25F83"/>
    <w:rsid w:val="00C26684"/>
    <w:rsid w:val="00C27DF5"/>
    <w:rsid w:val="00C300C4"/>
    <w:rsid w:val="00C30518"/>
    <w:rsid w:val="00C32A3F"/>
    <w:rsid w:val="00C35D7B"/>
    <w:rsid w:val="00C35FB5"/>
    <w:rsid w:val="00C37237"/>
    <w:rsid w:val="00C4274F"/>
    <w:rsid w:val="00C42B24"/>
    <w:rsid w:val="00C42DBA"/>
    <w:rsid w:val="00C45409"/>
    <w:rsid w:val="00C46450"/>
    <w:rsid w:val="00C472BF"/>
    <w:rsid w:val="00C520FA"/>
    <w:rsid w:val="00C543FF"/>
    <w:rsid w:val="00C54562"/>
    <w:rsid w:val="00C54712"/>
    <w:rsid w:val="00C57297"/>
    <w:rsid w:val="00C57F3B"/>
    <w:rsid w:val="00C616F4"/>
    <w:rsid w:val="00C649E5"/>
    <w:rsid w:val="00C65F4B"/>
    <w:rsid w:val="00C66216"/>
    <w:rsid w:val="00C662B3"/>
    <w:rsid w:val="00C67CE7"/>
    <w:rsid w:val="00C7066B"/>
    <w:rsid w:val="00C70C24"/>
    <w:rsid w:val="00C710DE"/>
    <w:rsid w:val="00C7223D"/>
    <w:rsid w:val="00C72D19"/>
    <w:rsid w:val="00C757E6"/>
    <w:rsid w:val="00C7604C"/>
    <w:rsid w:val="00C76359"/>
    <w:rsid w:val="00C767AB"/>
    <w:rsid w:val="00C76A40"/>
    <w:rsid w:val="00C771E3"/>
    <w:rsid w:val="00C81DD0"/>
    <w:rsid w:val="00C82E84"/>
    <w:rsid w:val="00C84EDE"/>
    <w:rsid w:val="00C86C2C"/>
    <w:rsid w:val="00C86DE9"/>
    <w:rsid w:val="00C903D5"/>
    <w:rsid w:val="00C94F01"/>
    <w:rsid w:val="00C94F90"/>
    <w:rsid w:val="00C950D1"/>
    <w:rsid w:val="00C96FDB"/>
    <w:rsid w:val="00C97713"/>
    <w:rsid w:val="00CA1E8B"/>
    <w:rsid w:val="00CA2065"/>
    <w:rsid w:val="00CA2498"/>
    <w:rsid w:val="00CA2D46"/>
    <w:rsid w:val="00CA40A5"/>
    <w:rsid w:val="00CA5CE1"/>
    <w:rsid w:val="00CA6391"/>
    <w:rsid w:val="00CA71DD"/>
    <w:rsid w:val="00CB0538"/>
    <w:rsid w:val="00CB35FD"/>
    <w:rsid w:val="00CB3A74"/>
    <w:rsid w:val="00CB3B87"/>
    <w:rsid w:val="00CB3E14"/>
    <w:rsid w:val="00CB5108"/>
    <w:rsid w:val="00CB5477"/>
    <w:rsid w:val="00CB557F"/>
    <w:rsid w:val="00CB58B0"/>
    <w:rsid w:val="00CB6B7D"/>
    <w:rsid w:val="00CB772F"/>
    <w:rsid w:val="00CB7DE1"/>
    <w:rsid w:val="00CC09DF"/>
    <w:rsid w:val="00CC0C9B"/>
    <w:rsid w:val="00CC0DCC"/>
    <w:rsid w:val="00CC3393"/>
    <w:rsid w:val="00CC4027"/>
    <w:rsid w:val="00CC4882"/>
    <w:rsid w:val="00CC5132"/>
    <w:rsid w:val="00CC5267"/>
    <w:rsid w:val="00CC55EF"/>
    <w:rsid w:val="00CC56E9"/>
    <w:rsid w:val="00CD0D41"/>
    <w:rsid w:val="00CD1093"/>
    <w:rsid w:val="00CD423C"/>
    <w:rsid w:val="00CD4D73"/>
    <w:rsid w:val="00CE0AB7"/>
    <w:rsid w:val="00CE209E"/>
    <w:rsid w:val="00CE2CF9"/>
    <w:rsid w:val="00CE4089"/>
    <w:rsid w:val="00CE4EE9"/>
    <w:rsid w:val="00CE542A"/>
    <w:rsid w:val="00CE5FF5"/>
    <w:rsid w:val="00CE7AF7"/>
    <w:rsid w:val="00CE7C97"/>
    <w:rsid w:val="00CF0241"/>
    <w:rsid w:val="00CF1195"/>
    <w:rsid w:val="00CF17AD"/>
    <w:rsid w:val="00CF2043"/>
    <w:rsid w:val="00CF30A8"/>
    <w:rsid w:val="00CF4BF0"/>
    <w:rsid w:val="00CF58B2"/>
    <w:rsid w:val="00CF5B75"/>
    <w:rsid w:val="00CF683A"/>
    <w:rsid w:val="00CF6F47"/>
    <w:rsid w:val="00CF71BD"/>
    <w:rsid w:val="00CF78C2"/>
    <w:rsid w:val="00CF7C0E"/>
    <w:rsid w:val="00D0124D"/>
    <w:rsid w:val="00D0199D"/>
    <w:rsid w:val="00D0239D"/>
    <w:rsid w:val="00D06EF3"/>
    <w:rsid w:val="00D10C75"/>
    <w:rsid w:val="00D12C56"/>
    <w:rsid w:val="00D13A02"/>
    <w:rsid w:val="00D14158"/>
    <w:rsid w:val="00D14776"/>
    <w:rsid w:val="00D14E51"/>
    <w:rsid w:val="00D1520A"/>
    <w:rsid w:val="00D15530"/>
    <w:rsid w:val="00D15B37"/>
    <w:rsid w:val="00D15CE3"/>
    <w:rsid w:val="00D16069"/>
    <w:rsid w:val="00D203AF"/>
    <w:rsid w:val="00D221DD"/>
    <w:rsid w:val="00D22DB6"/>
    <w:rsid w:val="00D24802"/>
    <w:rsid w:val="00D248C1"/>
    <w:rsid w:val="00D263D8"/>
    <w:rsid w:val="00D26695"/>
    <w:rsid w:val="00D27127"/>
    <w:rsid w:val="00D309D3"/>
    <w:rsid w:val="00D30C42"/>
    <w:rsid w:val="00D32B18"/>
    <w:rsid w:val="00D33113"/>
    <w:rsid w:val="00D33493"/>
    <w:rsid w:val="00D33837"/>
    <w:rsid w:val="00D345DC"/>
    <w:rsid w:val="00D3613B"/>
    <w:rsid w:val="00D36CAF"/>
    <w:rsid w:val="00D4046F"/>
    <w:rsid w:val="00D41572"/>
    <w:rsid w:val="00D42067"/>
    <w:rsid w:val="00D42228"/>
    <w:rsid w:val="00D42614"/>
    <w:rsid w:val="00D43926"/>
    <w:rsid w:val="00D43EC3"/>
    <w:rsid w:val="00D504B6"/>
    <w:rsid w:val="00D50C9A"/>
    <w:rsid w:val="00D5109E"/>
    <w:rsid w:val="00D5149E"/>
    <w:rsid w:val="00D51C13"/>
    <w:rsid w:val="00D526AA"/>
    <w:rsid w:val="00D55168"/>
    <w:rsid w:val="00D55EB7"/>
    <w:rsid w:val="00D57480"/>
    <w:rsid w:val="00D5798D"/>
    <w:rsid w:val="00D6460D"/>
    <w:rsid w:val="00D64EB9"/>
    <w:rsid w:val="00D650E3"/>
    <w:rsid w:val="00D679CA"/>
    <w:rsid w:val="00D70506"/>
    <w:rsid w:val="00D70B8D"/>
    <w:rsid w:val="00D71521"/>
    <w:rsid w:val="00D71657"/>
    <w:rsid w:val="00D72290"/>
    <w:rsid w:val="00D7285F"/>
    <w:rsid w:val="00D730EF"/>
    <w:rsid w:val="00D7491C"/>
    <w:rsid w:val="00D74EF9"/>
    <w:rsid w:val="00D75721"/>
    <w:rsid w:val="00D760AC"/>
    <w:rsid w:val="00D765B2"/>
    <w:rsid w:val="00D76961"/>
    <w:rsid w:val="00D7713E"/>
    <w:rsid w:val="00D804CA"/>
    <w:rsid w:val="00D8066C"/>
    <w:rsid w:val="00D80D2F"/>
    <w:rsid w:val="00D82659"/>
    <w:rsid w:val="00D82D85"/>
    <w:rsid w:val="00D83141"/>
    <w:rsid w:val="00D83578"/>
    <w:rsid w:val="00D853C1"/>
    <w:rsid w:val="00D85DC4"/>
    <w:rsid w:val="00D8672D"/>
    <w:rsid w:val="00D86A1A"/>
    <w:rsid w:val="00D870AE"/>
    <w:rsid w:val="00D87D37"/>
    <w:rsid w:val="00D87E9B"/>
    <w:rsid w:val="00D90BBE"/>
    <w:rsid w:val="00D91043"/>
    <w:rsid w:val="00D926A3"/>
    <w:rsid w:val="00D92A3F"/>
    <w:rsid w:val="00D93905"/>
    <w:rsid w:val="00D939DC"/>
    <w:rsid w:val="00D9475D"/>
    <w:rsid w:val="00D95C71"/>
    <w:rsid w:val="00D965FE"/>
    <w:rsid w:val="00D96DF0"/>
    <w:rsid w:val="00D97A5F"/>
    <w:rsid w:val="00DA01A5"/>
    <w:rsid w:val="00DA0557"/>
    <w:rsid w:val="00DA07FF"/>
    <w:rsid w:val="00DA101E"/>
    <w:rsid w:val="00DA24BF"/>
    <w:rsid w:val="00DA3282"/>
    <w:rsid w:val="00DA389C"/>
    <w:rsid w:val="00DA395F"/>
    <w:rsid w:val="00DA3F19"/>
    <w:rsid w:val="00DA4381"/>
    <w:rsid w:val="00DA4479"/>
    <w:rsid w:val="00DA497A"/>
    <w:rsid w:val="00DA6984"/>
    <w:rsid w:val="00DB019B"/>
    <w:rsid w:val="00DB032B"/>
    <w:rsid w:val="00DB0402"/>
    <w:rsid w:val="00DB123B"/>
    <w:rsid w:val="00DB1B9A"/>
    <w:rsid w:val="00DB1C54"/>
    <w:rsid w:val="00DB2989"/>
    <w:rsid w:val="00DB3861"/>
    <w:rsid w:val="00DB45FB"/>
    <w:rsid w:val="00DB61F4"/>
    <w:rsid w:val="00DC0777"/>
    <w:rsid w:val="00DC0F58"/>
    <w:rsid w:val="00DC178D"/>
    <w:rsid w:val="00DC1D42"/>
    <w:rsid w:val="00DC3068"/>
    <w:rsid w:val="00DC4285"/>
    <w:rsid w:val="00DC727B"/>
    <w:rsid w:val="00DC7E05"/>
    <w:rsid w:val="00DD0BAF"/>
    <w:rsid w:val="00DD2612"/>
    <w:rsid w:val="00DD291E"/>
    <w:rsid w:val="00DD373A"/>
    <w:rsid w:val="00DD46BC"/>
    <w:rsid w:val="00DD5595"/>
    <w:rsid w:val="00DD77D3"/>
    <w:rsid w:val="00DE158B"/>
    <w:rsid w:val="00DE2347"/>
    <w:rsid w:val="00DE2D90"/>
    <w:rsid w:val="00DE38C4"/>
    <w:rsid w:val="00DE465D"/>
    <w:rsid w:val="00DE4CDC"/>
    <w:rsid w:val="00DE5038"/>
    <w:rsid w:val="00DE5877"/>
    <w:rsid w:val="00DE7C8C"/>
    <w:rsid w:val="00DE7CF8"/>
    <w:rsid w:val="00DF0EFF"/>
    <w:rsid w:val="00DF2C14"/>
    <w:rsid w:val="00DF4125"/>
    <w:rsid w:val="00DF415E"/>
    <w:rsid w:val="00DF42C9"/>
    <w:rsid w:val="00DF4980"/>
    <w:rsid w:val="00DF538C"/>
    <w:rsid w:val="00DF5E13"/>
    <w:rsid w:val="00DF5FDC"/>
    <w:rsid w:val="00E00332"/>
    <w:rsid w:val="00E0054C"/>
    <w:rsid w:val="00E0056A"/>
    <w:rsid w:val="00E01401"/>
    <w:rsid w:val="00E02847"/>
    <w:rsid w:val="00E0293C"/>
    <w:rsid w:val="00E02954"/>
    <w:rsid w:val="00E0438C"/>
    <w:rsid w:val="00E05264"/>
    <w:rsid w:val="00E06626"/>
    <w:rsid w:val="00E067C9"/>
    <w:rsid w:val="00E10597"/>
    <w:rsid w:val="00E10D80"/>
    <w:rsid w:val="00E1114D"/>
    <w:rsid w:val="00E12A0E"/>
    <w:rsid w:val="00E12F00"/>
    <w:rsid w:val="00E140CD"/>
    <w:rsid w:val="00E147D1"/>
    <w:rsid w:val="00E15B37"/>
    <w:rsid w:val="00E17067"/>
    <w:rsid w:val="00E17B22"/>
    <w:rsid w:val="00E205DD"/>
    <w:rsid w:val="00E21694"/>
    <w:rsid w:val="00E21C25"/>
    <w:rsid w:val="00E220A4"/>
    <w:rsid w:val="00E2244B"/>
    <w:rsid w:val="00E249D2"/>
    <w:rsid w:val="00E27165"/>
    <w:rsid w:val="00E27FEC"/>
    <w:rsid w:val="00E304C9"/>
    <w:rsid w:val="00E309DB"/>
    <w:rsid w:val="00E32862"/>
    <w:rsid w:val="00E33E34"/>
    <w:rsid w:val="00E360B5"/>
    <w:rsid w:val="00E36426"/>
    <w:rsid w:val="00E40497"/>
    <w:rsid w:val="00E42303"/>
    <w:rsid w:val="00E42B56"/>
    <w:rsid w:val="00E42E92"/>
    <w:rsid w:val="00E4309D"/>
    <w:rsid w:val="00E46363"/>
    <w:rsid w:val="00E469B2"/>
    <w:rsid w:val="00E46E82"/>
    <w:rsid w:val="00E50958"/>
    <w:rsid w:val="00E5103E"/>
    <w:rsid w:val="00E51B49"/>
    <w:rsid w:val="00E53047"/>
    <w:rsid w:val="00E566A4"/>
    <w:rsid w:val="00E5681B"/>
    <w:rsid w:val="00E60DCE"/>
    <w:rsid w:val="00E613F3"/>
    <w:rsid w:val="00E62182"/>
    <w:rsid w:val="00E630B5"/>
    <w:rsid w:val="00E6625A"/>
    <w:rsid w:val="00E66A55"/>
    <w:rsid w:val="00E6735E"/>
    <w:rsid w:val="00E70D0B"/>
    <w:rsid w:val="00E7321E"/>
    <w:rsid w:val="00E73C55"/>
    <w:rsid w:val="00E752CC"/>
    <w:rsid w:val="00E757D8"/>
    <w:rsid w:val="00E77F8E"/>
    <w:rsid w:val="00E8018D"/>
    <w:rsid w:val="00E8125C"/>
    <w:rsid w:val="00E82A1E"/>
    <w:rsid w:val="00E83E4B"/>
    <w:rsid w:val="00E83F93"/>
    <w:rsid w:val="00E83FA5"/>
    <w:rsid w:val="00E84C8E"/>
    <w:rsid w:val="00E86E5F"/>
    <w:rsid w:val="00E87455"/>
    <w:rsid w:val="00E90192"/>
    <w:rsid w:val="00E91929"/>
    <w:rsid w:val="00E91CAD"/>
    <w:rsid w:val="00E92444"/>
    <w:rsid w:val="00EA3CE5"/>
    <w:rsid w:val="00EA4992"/>
    <w:rsid w:val="00EA6181"/>
    <w:rsid w:val="00EB4E5C"/>
    <w:rsid w:val="00EB60E8"/>
    <w:rsid w:val="00EB7775"/>
    <w:rsid w:val="00EC1454"/>
    <w:rsid w:val="00EC2C52"/>
    <w:rsid w:val="00EC5523"/>
    <w:rsid w:val="00EC5751"/>
    <w:rsid w:val="00EC6F68"/>
    <w:rsid w:val="00ED036C"/>
    <w:rsid w:val="00ED068D"/>
    <w:rsid w:val="00ED1183"/>
    <w:rsid w:val="00ED15A5"/>
    <w:rsid w:val="00ED29C8"/>
    <w:rsid w:val="00ED38C1"/>
    <w:rsid w:val="00ED4F06"/>
    <w:rsid w:val="00EE2BDB"/>
    <w:rsid w:val="00EE3668"/>
    <w:rsid w:val="00EE36FA"/>
    <w:rsid w:val="00EE66F6"/>
    <w:rsid w:val="00EE7203"/>
    <w:rsid w:val="00EE7C13"/>
    <w:rsid w:val="00EF045B"/>
    <w:rsid w:val="00EF16D0"/>
    <w:rsid w:val="00EF1A20"/>
    <w:rsid w:val="00EF1C15"/>
    <w:rsid w:val="00EF3A34"/>
    <w:rsid w:val="00EF6891"/>
    <w:rsid w:val="00EF70C9"/>
    <w:rsid w:val="00F00DD7"/>
    <w:rsid w:val="00F034EA"/>
    <w:rsid w:val="00F03E6B"/>
    <w:rsid w:val="00F0433D"/>
    <w:rsid w:val="00F04537"/>
    <w:rsid w:val="00F05E61"/>
    <w:rsid w:val="00F060DA"/>
    <w:rsid w:val="00F065D3"/>
    <w:rsid w:val="00F068C1"/>
    <w:rsid w:val="00F104C4"/>
    <w:rsid w:val="00F11620"/>
    <w:rsid w:val="00F1168D"/>
    <w:rsid w:val="00F20EBE"/>
    <w:rsid w:val="00F214CD"/>
    <w:rsid w:val="00F215F6"/>
    <w:rsid w:val="00F22DE9"/>
    <w:rsid w:val="00F24457"/>
    <w:rsid w:val="00F248E1"/>
    <w:rsid w:val="00F25716"/>
    <w:rsid w:val="00F26F75"/>
    <w:rsid w:val="00F274E5"/>
    <w:rsid w:val="00F30FCB"/>
    <w:rsid w:val="00F32229"/>
    <w:rsid w:val="00F332DB"/>
    <w:rsid w:val="00F33707"/>
    <w:rsid w:val="00F34AF7"/>
    <w:rsid w:val="00F34B30"/>
    <w:rsid w:val="00F358A1"/>
    <w:rsid w:val="00F36350"/>
    <w:rsid w:val="00F36376"/>
    <w:rsid w:val="00F375BF"/>
    <w:rsid w:val="00F37A73"/>
    <w:rsid w:val="00F400ED"/>
    <w:rsid w:val="00F40B82"/>
    <w:rsid w:val="00F40D97"/>
    <w:rsid w:val="00F41CA5"/>
    <w:rsid w:val="00F42075"/>
    <w:rsid w:val="00F42FC9"/>
    <w:rsid w:val="00F44C95"/>
    <w:rsid w:val="00F45153"/>
    <w:rsid w:val="00F45491"/>
    <w:rsid w:val="00F4581F"/>
    <w:rsid w:val="00F45E29"/>
    <w:rsid w:val="00F460BC"/>
    <w:rsid w:val="00F500F6"/>
    <w:rsid w:val="00F502F2"/>
    <w:rsid w:val="00F513BB"/>
    <w:rsid w:val="00F51D01"/>
    <w:rsid w:val="00F547D7"/>
    <w:rsid w:val="00F568CB"/>
    <w:rsid w:val="00F5760B"/>
    <w:rsid w:val="00F577D9"/>
    <w:rsid w:val="00F60510"/>
    <w:rsid w:val="00F61642"/>
    <w:rsid w:val="00F6165E"/>
    <w:rsid w:val="00F63975"/>
    <w:rsid w:val="00F65C77"/>
    <w:rsid w:val="00F66002"/>
    <w:rsid w:val="00F664DF"/>
    <w:rsid w:val="00F66D75"/>
    <w:rsid w:val="00F671AC"/>
    <w:rsid w:val="00F67D3A"/>
    <w:rsid w:val="00F71B57"/>
    <w:rsid w:val="00F71D93"/>
    <w:rsid w:val="00F735E3"/>
    <w:rsid w:val="00F74DC4"/>
    <w:rsid w:val="00F74F30"/>
    <w:rsid w:val="00F76C80"/>
    <w:rsid w:val="00F777C9"/>
    <w:rsid w:val="00F802A9"/>
    <w:rsid w:val="00F8052C"/>
    <w:rsid w:val="00F811A0"/>
    <w:rsid w:val="00F823CF"/>
    <w:rsid w:val="00F8282C"/>
    <w:rsid w:val="00F83422"/>
    <w:rsid w:val="00F84000"/>
    <w:rsid w:val="00F84753"/>
    <w:rsid w:val="00F91CA9"/>
    <w:rsid w:val="00F93881"/>
    <w:rsid w:val="00F9530E"/>
    <w:rsid w:val="00FA044F"/>
    <w:rsid w:val="00FA2C71"/>
    <w:rsid w:val="00FA56B4"/>
    <w:rsid w:val="00FA5D97"/>
    <w:rsid w:val="00FA7069"/>
    <w:rsid w:val="00FA722E"/>
    <w:rsid w:val="00FA73EF"/>
    <w:rsid w:val="00FB0FBA"/>
    <w:rsid w:val="00FB1C29"/>
    <w:rsid w:val="00FB3BED"/>
    <w:rsid w:val="00FB4692"/>
    <w:rsid w:val="00FB4DB0"/>
    <w:rsid w:val="00FB6988"/>
    <w:rsid w:val="00FB6E60"/>
    <w:rsid w:val="00FB75F0"/>
    <w:rsid w:val="00FC23C2"/>
    <w:rsid w:val="00FC26E6"/>
    <w:rsid w:val="00FC32E0"/>
    <w:rsid w:val="00FC32ED"/>
    <w:rsid w:val="00FC4B6D"/>
    <w:rsid w:val="00FC4D7C"/>
    <w:rsid w:val="00FC595C"/>
    <w:rsid w:val="00FC5B96"/>
    <w:rsid w:val="00FC6DA2"/>
    <w:rsid w:val="00FC78F7"/>
    <w:rsid w:val="00FD018D"/>
    <w:rsid w:val="00FD0ECE"/>
    <w:rsid w:val="00FD22E0"/>
    <w:rsid w:val="00FD28B7"/>
    <w:rsid w:val="00FD2987"/>
    <w:rsid w:val="00FD2D02"/>
    <w:rsid w:val="00FD564D"/>
    <w:rsid w:val="00FD67A0"/>
    <w:rsid w:val="00FD6939"/>
    <w:rsid w:val="00FD7CDB"/>
    <w:rsid w:val="00FD7D1F"/>
    <w:rsid w:val="00FE04BD"/>
    <w:rsid w:val="00FE2242"/>
    <w:rsid w:val="00FE2DE3"/>
    <w:rsid w:val="00FE5188"/>
    <w:rsid w:val="00FE5454"/>
    <w:rsid w:val="00FE69BD"/>
    <w:rsid w:val="00FE6F9D"/>
    <w:rsid w:val="00FE7E29"/>
    <w:rsid w:val="00FF063F"/>
    <w:rsid w:val="00FF0693"/>
    <w:rsid w:val="00FF0FB4"/>
    <w:rsid w:val="00FF201C"/>
    <w:rsid w:val="00FF3D28"/>
    <w:rsid w:val="00FF3E44"/>
    <w:rsid w:val="00FF4533"/>
    <w:rsid w:val="00FF4CAC"/>
    <w:rsid w:val="00FF4E8B"/>
    <w:rsid w:val="00FF5606"/>
    <w:rsid w:val="00FF6E9E"/>
    <w:rsid w:val="00FF6FA1"/>
    <w:rsid w:val="00FF7B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oNotEmbedSmartTags/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er" w:uiPriority="99"/>
    <w:lsdException w:name="caption" w:locked="1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Default Paragraph Font" w:locked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locked="1" w:semiHidden="0" w:unhideWhenUsed="0" w:qFormat="1"/>
    <w:lsdException w:name="Emphasis" w:locked="1" w:semiHidden="0" w:unhideWhenUsed="0" w:qFormat="1"/>
    <w:lsdException w:name="Table Grid" w:locked="1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557F"/>
    <w:pPr>
      <w:bidi/>
      <w:spacing w:after="200" w:line="276" w:lineRule="auto"/>
    </w:pPr>
    <w:rPr>
      <w:rFonts w:eastAsia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63BEA"/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Char"/>
    <w:semiHidden/>
    <w:rsid w:val="00AC35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semiHidden/>
    <w:locked/>
    <w:rsid w:val="00AC3567"/>
    <w:rPr>
      <w:rFonts w:ascii="Tahoma" w:hAnsi="Tahoma" w:cs="Tahoma"/>
      <w:sz w:val="16"/>
      <w:szCs w:val="16"/>
      <w:lang w:bidi="ar-SA"/>
    </w:rPr>
  </w:style>
  <w:style w:type="paragraph" w:styleId="a5">
    <w:name w:val="header"/>
    <w:basedOn w:val="a"/>
    <w:link w:val="Char0"/>
    <w:semiHidden/>
    <w:rsid w:val="00FF0FB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رأس الصفحة Char"/>
    <w:basedOn w:val="a0"/>
    <w:link w:val="a5"/>
    <w:semiHidden/>
    <w:locked/>
    <w:rsid w:val="00FF0FB4"/>
    <w:rPr>
      <w:rFonts w:cs="Times New Roman"/>
    </w:rPr>
  </w:style>
  <w:style w:type="paragraph" w:styleId="a6">
    <w:name w:val="footer"/>
    <w:basedOn w:val="a"/>
    <w:link w:val="Char1"/>
    <w:uiPriority w:val="99"/>
    <w:rsid w:val="00FF0FB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تذييل الصفحة Char"/>
    <w:basedOn w:val="a0"/>
    <w:link w:val="a6"/>
    <w:uiPriority w:val="99"/>
    <w:locked/>
    <w:rsid w:val="00FF0FB4"/>
    <w:rPr>
      <w:rFonts w:cs="Times New Roman"/>
    </w:rPr>
  </w:style>
  <w:style w:type="paragraph" w:styleId="a7">
    <w:name w:val="List Paragraph"/>
    <w:basedOn w:val="a"/>
    <w:uiPriority w:val="34"/>
    <w:qFormat/>
    <w:rsid w:val="00DF5E13"/>
    <w:pPr>
      <w:ind w:left="720"/>
      <w:contextualSpacing/>
    </w:pPr>
  </w:style>
  <w:style w:type="character" w:styleId="a8">
    <w:name w:val="Emphasis"/>
    <w:basedOn w:val="a0"/>
    <w:qFormat/>
    <w:locked/>
    <w:rsid w:val="00590C7A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989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194F6E-C46C-4F7A-8C29-36C9610354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3626</TotalTime>
  <Pages>4</Pages>
  <Words>532</Words>
  <Characters>3033</Characters>
  <Application>Microsoft Office Word</Application>
  <DocSecurity>0</DocSecurity>
  <Lines>25</Lines>
  <Paragraphs>7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>‏مسير رواتب موظفي المكتب التعاوني للدعوة والإرشاد وتوعية الجاليات بخميس مشيط شهر شعبان 1431 هـ</vt:lpstr>
    </vt:vector>
  </TitlesOfParts>
  <Company>user</Company>
  <LinksUpToDate>false</LinksUpToDate>
  <CharactersWithSpaces>3558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‏مسير رواتب موظفي المكتب التعاوني للدعوة والإرشاد وتوعية الجاليات بخميس مشيط شهر شعبان 1431 هـ</dc:title>
  <dc:creator>user</dc:creator>
  <cp:lastModifiedBy>user</cp:lastModifiedBy>
  <cp:revision>344</cp:revision>
  <cp:lastPrinted>2017-12-11T08:13:00Z</cp:lastPrinted>
  <dcterms:created xsi:type="dcterms:W3CDTF">2015-03-09T16:06:00Z</dcterms:created>
  <dcterms:modified xsi:type="dcterms:W3CDTF">2019-04-22T08:25:00Z</dcterms:modified>
</cp:coreProperties>
</file>